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93" w:rsidRPr="00540209" w:rsidRDefault="00172993" w:rsidP="00540209">
      <w:pPr>
        <w:shd w:val="clear" w:color="auto" w:fill="FFFFFF" w:themeFill="background1"/>
        <w:ind w:left="90" w:hanging="90"/>
        <w:jc w:val="center"/>
        <w:rPr>
          <w:rFonts w:ascii="Times New Roman" w:hAnsi="Times New Roman" w:cs="Times New Roman"/>
          <w:b/>
          <w:bCs/>
          <w:sz w:val="36"/>
          <w:szCs w:val="36"/>
        </w:rPr>
      </w:pPr>
      <w:r w:rsidRPr="00540209">
        <w:rPr>
          <w:rFonts w:ascii="Times New Roman" w:hAnsi="Times New Roman" w:cs="Times New Roman"/>
          <w:b/>
          <w:bCs/>
          <w:sz w:val="36"/>
          <w:szCs w:val="36"/>
        </w:rPr>
        <w:t>Mark’s Gospel:</w:t>
      </w:r>
    </w:p>
    <w:p w:rsidR="00172993" w:rsidRPr="00540209" w:rsidRDefault="00172993" w:rsidP="00540209">
      <w:pPr>
        <w:shd w:val="clear" w:color="auto" w:fill="FFFFFF" w:themeFill="background1"/>
        <w:ind w:left="90" w:hanging="90"/>
        <w:jc w:val="center"/>
        <w:rPr>
          <w:rFonts w:ascii="Times New Roman" w:hAnsi="Times New Roman" w:cs="Times New Roman"/>
          <w:b/>
          <w:bCs/>
          <w:sz w:val="36"/>
          <w:szCs w:val="36"/>
        </w:rPr>
      </w:pPr>
      <w:r w:rsidRPr="00540209">
        <w:rPr>
          <w:rFonts w:ascii="Times New Roman" w:hAnsi="Times New Roman" w:cs="Times New Roman"/>
          <w:b/>
          <w:bCs/>
          <w:sz w:val="36"/>
          <w:szCs w:val="36"/>
        </w:rPr>
        <w:t>Witness to the Son of God - #3</w:t>
      </w:r>
    </w:p>
    <w:p w:rsidR="00172993" w:rsidRPr="00540209" w:rsidRDefault="00172993" w:rsidP="00540209">
      <w:pPr>
        <w:shd w:val="clear" w:color="auto" w:fill="FFFFFF" w:themeFill="background1"/>
        <w:jc w:val="center"/>
        <w:rPr>
          <w:rFonts w:ascii="Times New Roman" w:eastAsia="Times New Roman" w:hAnsi="Times New Roman" w:cs="Times New Roman"/>
          <w:b/>
          <w:bCs/>
          <w:sz w:val="32"/>
          <w:szCs w:val="32"/>
        </w:rPr>
      </w:pPr>
      <w:r w:rsidRPr="00540209">
        <w:rPr>
          <w:rFonts w:ascii="Times New Roman" w:eastAsia="Times New Roman" w:hAnsi="Times New Roman" w:cs="Times New Roman"/>
          <w:b/>
          <w:bCs/>
          <w:sz w:val="32"/>
          <w:szCs w:val="32"/>
        </w:rPr>
        <w:t>The Parables of the Gospel of Mark, Part 1</w:t>
      </w:r>
    </w:p>
    <w:p w:rsidR="00172993" w:rsidRPr="00540209" w:rsidRDefault="00172993" w:rsidP="00540209">
      <w:pPr>
        <w:shd w:val="clear" w:color="auto" w:fill="FFFFFF" w:themeFill="background1"/>
        <w:rPr>
          <w:rFonts w:ascii="Times New Roman" w:eastAsia="Times New Roman" w:hAnsi="Times New Roman" w:cs="Times New Roman"/>
          <w:bCs/>
        </w:rPr>
      </w:pPr>
    </w:p>
    <w:p w:rsidR="00540209" w:rsidRPr="00540209" w:rsidRDefault="0076582F" w:rsidP="00540209">
      <w:pPr>
        <w:shd w:val="clear" w:color="auto" w:fill="FFFFFF" w:themeFill="background1"/>
        <w:rPr>
          <w:rFonts w:ascii="Times New Roman" w:eastAsia="Times New Roman" w:hAnsi="Times New Roman" w:cs="Times New Roman"/>
          <w:bCs/>
        </w:rPr>
      </w:pPr>
      <w:r w:rsidRPr="00540209">
        <w:rPr>
          <w:rFonts w:ascii="Times New Roman" w:eastAsia="Times New Roman" w:hAnsi="Times New Roman" w:cs="Times New Roman"/>
          <w:b/>
          <w:bCs/>
        </w:rPr>
        <w:t>God</w:t>
      </w:r>
      <w:r w:rsidR="00172993" w:rsidRPr="00540209">
        <w:rPr>
          <w:rFonts w:ascii="Times New Roman" w:eastAsia="Times New Roman" w:hAnsi="Times New Roman" w:cs="Times New Roman"/>
          <w:b/>
          <w:bCs/>
        </w:rPr>
        <w:t xml:space="preserve">, </w:t>
      </w:r>
      <w:proofErr w:type="gramStart"/>
      <w:r w:rsidR="00172993" w:rsidRPr="00540209">
        <w:rPr>
          <w:rFonts w:ascii="Times New Roman" w:eastAsia="Times New Roman" w:hAnsi="Times New Roman" w:cs="Times New Roman"/>
          <w:b/>
          <w:bCs/>
        </w:rPr>
        <w:t>The</w:t>
      </w:r>
      <w:proofErr w:type="gramEnd"/>
      <w:r w:rsidR="00172993" w:rsidRPr="00540209">
        <w:rPr>
          <w:rFonts w:ascii="Times New Roman" w:eastAsia="Times New Roman" w:hAnsi="Times New Roman" w:cs="Times New Roman"/>
          <w:b/>
          <w:bCs/>
        </w:rPr>
        <w:t xml:space="preserve"> </w:t>
      </w:r>
      <w:r w:rsidRPr="00540209">
        <w:rPr>
          <w:rFonts w:ascii="Times New Roman" w:eastAsia="Times New Roman" w:hAnsi="Times New Roman" w:cs="Times New Roman"/>
          <w:b/>
          <w:bCs/>
        </w:rPr>
        <w:t>Bridegroom of Israe</w:t>
      </w:r>
      <w:r w:rsidR="00540209">
        <w:rPr>
          <w:rFonts w:ascii="Times New Roman" w:eastAsia="Times New Roman" w:hAnsi="Times New Roman" w:cs="Times New Roman"/>
          <w:b/>
          <w:bCs/>
        </w:rPr>
        <w:t xml:space="preserve">l – </w:t>
      </w:r>
      <w:r w:rsidRPr="00540209">
        <w:rPr>
          <w:rFonts w:ascii="Times New Roman" w:eastAsia="Times New Roman" w:hAnsi="Times New Roman" w:cs="Times New Roman"/>
          <w:b/>
          <w:bCs/>
        </w:rPr>
        <w:t xml:space="preserve">Mark 2:19-20 </w:t>
      </w:r>
    </w:p>
    <w:p w:rsidR="0076582F" w:rsidRPr="00540209" w:rsidRDefault="0076582F" w:rsidP="00540209">
      <w:pPr>
        <w:shd w:val="clear" w:color="auto" w:fill="FFFFFF" w:themeFill="background1"/>
        <w:ind w:left="360" w:right="360"/>
        <w:rPr>
          <w:rFonts w:ascii="Times New Roman" w:eastAsia="Times New Roman" w:hAnsi="Times New Roman" w:cs="Times New Roman"/>
          <w:i/>
        </w:rPr>
      </w:pPr>
      <w:r w:rsidRPr="00540209">
        <w:rPr>
          <w:rFonts w:ascii="Times New Roman" w:eastAsia="Times New Roman" w:hAnsi="Times New Roman" w:cs="Times New Roman"/>
          <w:bCs/>
          <w:i/>
        </w:rPr>
        <w:t>And Jesus said to them, "Can the friends of the bridegroom fast while the bridegroom is with them? As long as they have the bridegroom with them they cannot fast. But the days will come when the bridegroom will be taken away from them, and then they will fast in those days</w:t>
      </w:r>
      <w:r w:rsidR="00540209" w:rsidRPr="00540209">
        <w:rPr>
          <w:rFonts w:ascii="Times New Roman" w:eastAsia="Times New Roman" w:hAnsi="Times New Roman" w:cs="Times New Roman"/>
          <w:bCs/>
          <w:i/>
          <w:iCs/>
        </w:rPr>
        <w:t>".</w:t>
      </w:r>
    </w:p>
    <w:p w:rsidR="0076582F" w:rsidRPr="00540209" w:rsidRDefault="0076582F" w:rsidP="00540209">
      <w:pPr>
        <w:shd w:val="clear" w:color="auto" w:fill="FFFFFF" w:themeFill="background1"/>
        <w:spacing w:before="150" w:after="150"/>
        <w:rPr>
          <w:rFonts w:ascii="Times New Roman" w:eastAsia="Times New Roman" w:hAnsi="Times New Roman" w:cs="Times New Roman"/>
        </w:rPr>
      </w:pPr>
      <w:r w:rsidRPr="00540209">
        <w:rPr>
          <w:rFonts w:ascii="Times New Roman" w:eastAsia="Times New Roman" w:hAnsi="Times New Roman" w:cs="Times New Roman"/>
          <w:bCs/>
        </w:rPr>
        <w:t xml:space="preserve">In the Exodus </w:t>
      </w:r>
      <w:proofErr w:type="spellStart"/>
      <w:r w:rsidRPr="00540209">
        <w:rPr>
          <w:rFonts w:ascii="Times New Roman" w:eastAsia="Times New Roman" w:hAnsi="Times New Roman" w:cs="Times New Roman"/>
          <w:bCs/>
        </w:rPr>
        <w:t>Rabbah</w:t>
      </w:r>
      <w:proofErr w:type="spellEnd"/>
      <w:r w:rsidRPr="00540209">
        <w:rPr>
          <w:rFonts w:ascii="Times New Roman" w:eastAsia="Times New Roman" w:hAnsi="Times New Roman" w:cs="Times New Roman"/>
          <w:bCs/>
        </w:rPr>
        <w:t xml:space="preserve">, </w:t>
      </w:r>
      <w:r w:rsidRPr="00540209">
        <w:rPr>
          <w:rFonts w:ascii="Times New Roman" w:eastAsia="Times New Roman" w:hAnsi="Times New Roman" w:cs="Times New Roman"/>
          <w:bCs/>
          <w:i/>
        </w:rPr>
        <w:t>“This world is betrothal</w:t>
      </w:r>
      <w:r w:rsidR="00540209" w:rsidRPr="00540209">
        <w:rPr>
          <w:rFonts w:ascii="Times New Roman" w:eastAsia="Times New Roman" w:hAnsi="Times New Roman" w:cs="Times New Roman"/>
          <w:bCs/>
          <w:i/>
        </w:rPr>
        <w:t>,</w:t>
      </w:r>
      <w:r w:rsidRPr="00540209">
        <w:rPr>
          <w:rFonts w:ascii="Times New Roman" w:eastAsia="Times New Roman" w:hAnsi="Times New Roman" w:cs="Times New Roman"/>
          <w:bCs/>
          <w:i/>
        </w:rPr>
        <w:t xml:space="preserve"> but the wedding will be in the days of the Messiah”</w:t>
      </w:r>
      <w:r w:rsidRPr="00540209">
        <w:rPr>
          <w:rFonts w:ascii="Times New Roman" w:eastAsia="Times New Roman" w:hAnsi="Times New Roman" w:cs="Times New Roman"/>
          <w:bCs/>
        </w:rPr>
        <w:t xml:space="preserve"> (15:31)</w:t>
      </w:r>
    </w:p>
    <w:p w:rsidR="00540209" w:rsidRPr="00540209" w:rsidRDefault="0076582F" w:rsidP="00540209">
      <w:pPr>
        <w:shd w:val="clear" w:color="auto" w:fill="FFFFFF" w:themeFill="background1"/>
        <w:rPr>
          <w:rFonts w:ascii="Times New Roman" w:eastAsia="Times New Roman" w:hAnsi="Times New Roman" w:cs="Times New Roman"/>
          <w:bCs/>
        </w:rPr>
      </w:pPr>
      <w:r w:rsidRPr="00540209">
        <w:rPr>
          <w:rFonts w:ascii="Times New Roman" w:eastAsia="Times New Roman" w:hAnsi="Times New Roman" w:cs="Times New Roman"/>
          <w:bCs/>
        </w:rPr>
        <w:t xml:space="preserve">So we hear that also in the Gospel of John where John the Baptist says, </w:t>
      </w:r>
      <w:r w:rsidR="00540209" w:rsidRPr="00540209">
        <w:rPr>
          <w:rFonts w:ascii="Times New Roman" w:eastAsia="Times New Roman" w:hAnsi="Times New Roman" w:cs="Times New Roman"/>
          <w:bCs/>
        </w:rPr>
        <w:t>“</w:t>
      </w:r>
      <w:r w:rsidRPr="00540209">
        <w:rPr>
          <w:rFonts w:ascii="Times New Roman" w:eastAsia="Times New Roman" w:hAnsi="Times New Roman" w:cs="Times New Roman"/>
          <w:bCs/>
          <w:i/>
        </w:rPr>
        <w:t>I am not the Messiah, but I have been sent before him. He who has the bride is the bridegroom…”</w:t>
      </w:r>
      <w:r w:rsidRPr="00540209">
        <w:rPr>
          <w:rFonts w:ascii="Times New Roman" w:eastAsia="Times New Roman" w:hAnsi="Times New Roman" w:cs="Times New Roman"/>
          <w:bCs/>
        </w:rPr>
        <w:t xml:space="preserve"> (J</w:t>
      </w:r>
      <w:r w:rsidR="00540209" w:rsidRPr="00540209">
        <w:rPr>
          <w:rFonts w:ascii="Times New Roman" w:eastAsia="Times New Roman" w:hAnsi="Times New Roman" w:cs="Times New Roman"/>
          <w:bCs/>
        </w:rPr>
        <w:t>oh</w:t>
      </w:r>
      <w:r w:rsidRPr="00540209">
        <w:rPr>
          <w:rFonts w:ascii="Times New Roman" w:eastAsia="Times New Roman" w:hAnsi="Times New Roman" w:cs="Times New Roman"/>
          <w:bCs/>
        </w:rPr>
        <w:t>n 3:28:29)  </w:t>
      </w:r>
    </w:p>
    <w:p w:rsidR="0076582F" w:rsidRPr="00540209" w:rsidRDefault="0076582F" w:rsidP="00540209">
      <w:pPr>
        <w:shd w:val="clear" w:color="auto" w:fill="FFFFFF" w:themeFill="background1"/>
        <w:rPr>
          <w:rFonts w:ascii="Times New Roman" w:eastAsia="Times New Roman" w:hAnsi="Times New Roman" w:cs="Times New Roman"/>
        </w:rPr>
      </w:pPr>
      <w:r w:rsidRPr="00540209">
        <w:rPr>
          <w:rFonts w:ascii="Times New Roman" w:eastAsia="Times New Roman" w:hAnsi="Times New Roman" w:cs="Times New Roman"/>
          <w:bCs/>
          <w:i/>
          <w:iCs/>
        </w:rPr>
        <w:t> </w:t>
      </w:r>
    </w:p>
    <w:p w:rsidR="0076582F" w:rsidRPr="00540209" w:rsidRDefault="0076582F" w:rsidP="00540209">
      <w:pPr>
        <w:shd w:val="clear" w:color="auto" w:fill="FFFFFF" w:themeFill="background1"/>
        <w:outlineLvl w:val="2"/>
        <w:rPr>
          <w:rFonts w:ascii="Times New Roman" w:eastAsia="Times New Roman" w:hAnsi="Times New Roman" w:cs="Times New Roman"/>
          <w:b/>
          <w:bCs/>
        </w:rPr>
      </w:pPr>
      <w:r w:rsidRPr="00540209">
        <w:rPr>
          <w:rFonts w:ascii="Times New Roman" w:eastAsia="Times New Roman" w:hAnsi="Times New Roman" w:cs="Times New Roman"/>
          <w:b/>
          <w:bCs/>
          <w:bdr w:val="none" w:sz="0" w:space="0" w:color="auto" w:frame="1"/>
        </w:rPr>
        <w:t>The Unrelenting Love of God</w:t>
      </w:r>
    </w:p>
    <w:p w:rsidR="00540209" w:rsidRPr="00540209" w:rsidRDefault="0076582F" w:rsidP="00540209">
      <w:pPr>
        <w:shd w:val="clear" w:color="auto" w:fill="FFFFFF" w:themeFill="background1"/>
        <w:outlineLvl w:val="2"/>
        <w:rPr>
          <w:rFonts w:ascii="Times New Roman" w:eastAsia="Times New Roman" w:hAnsi="Times New Roman" w:cs="Times New Roman"/>
          <w:bCs/>
          <w:shd w:val="clear" w:color="auto" w:fill="FFFFFF"/>
        </w:rPr>
      </w:pPr>
      <w:r w:rsidRPr="00540209">
        <w:rPr>
          <w:rFonts w:ascii="Times New Roman" w:eastAsia="Times New Roman" w:hAnsi="Times New Roman" w:cs="Times New Roman"/>
          <w:bCs/>
          <w:bdr w:val="none" w:sz="0" w:space="0" w:color="auto" w:frame="1"/>
        </w:rPr>
        <w:t>Marriage between God and Israel was a well</w:t>
      </w:r>
      <w:r w:rsidR="00540209" w:rsidRPr="00540209">
        <w:rPr>
          <w:rFonts w:ascii="Times New Roman" w:eastAsia="Times New Roman" w:hAnsi="Times New Roman" w:cs="Times New Roman"/>
          <w:bCs/>
          <w:bdr w:val="none" w:sz="0" w:space="0" w:color="auto" w:frame="1"/>
        </w:rPr>
        <w:t>-</w:t>
      </w:r>
      <w:r w:rsidRPr="00540209">
        <w:rPr>
          <w:rFonts w:ascii="Times New Roman" w:eastAsia="Times New Roman" w:hAnsi="Times New Roman" w:cs="Times New Roman"/>
          <w:bCs/>
          <w:bdr w:val="none" w:sz="0" w:space="0" w:color="auto" w:frame="1"/>
        </w:rPr>
        <w:t>known theme, for God is the one who established marriage early in the Garden, </w:t>
      </w:r>
      <w:hyperlink r:id="rId7" w:tgtFrame="_blank" w:tooltip="Isaiah 54:5" w:history="1">
        <w:r w:rsidRPr="00540209">
          <w:rPr>
            <w:rFonts w:ascii="Times New Roman" w:eastAsia="Times New Roman" w:hAnsi="Times New Roman" w:cs="Times New Roman"/>
            <w:bCs/>
            <w:bdr w:val="none" w:sz="0" w:space="0" w:color="auto" w:frame="1"/>
          </w:rPr>
          <w:t>so Isaiah </w:t>
        </w:r>
      </w:hyperlink>
      <w:r w:rsidRPr="00540209">
        <w:rPr>
          <w:rFonts w:ascii="Times New Roman" w:eastAsia="Times New Roman" w:hAnsi="Times New Roman" w:cs="Times New Roman"/>
          <w:bCs/>
          <w:bdr w:val="none" w:sz="0" w:space="0" w:color="auto" w:frame="1"/>
        </w:rPr>
        <w:t>reminds the Jews, “</w:t>
      </w:r>
      <w:r w:rsidR="00540209" w:rsidRPr="00540209">
        <w:rPr>
          <w:rFonts w:ascii="Times New Roman" w:eastAsia="Times New Roman" w:hAnsi="Times New Roman" w:cs="Times New Roman"/>
          <w:bCs/>
          <w:i/>
          <w:shd w:val="clear" w:color="auto" w:fill="FFFFFF"/>
        </w:rPr>
        <w:t>F</w:t>
      </w:r>
      <w:r w:rsidRPr="00540209">
        <w:rPr>
          <w:rFonts w:ascii="Times New Roman" w:eastAsia="Times New Roman" w:hAnsi="Times New Roman" w:cs="Times New Roman"/>
          <w:bCs/>
          <w:i/>
          <w:shd w:val="clear" w:color="auto" w:fill="FFFFFF"/>
        </w:rPr>
        <w:t>or your Maker is your husband; the LORD of hosts is his name; and your Redeemer the Holy One of Israel; The God of the whole earth shall he be called.</w:t>
      </w:r>
      <w:r w:rsidRPr="00540209">
        <w:rPr>
          <w:rFonts w:ascii="Times New Roman" w:eastAsia="Times New Roman" w:hAnsi="Times New Roman" w:cs="Times New Roman"/>
          <w:bCs/>
          <w:shd w:val="clear" w:color="auto" w:fill="FFFFFF"/>
        </w:rPr>
        <w:t>” (</w:t>
      </w:r>
      <w:r w:rsidR="00540209" w:rsidRPr="00540209">
        <w:rPr>
          <w:rFonts w:ascii="Times New Roman" w:eastAsia="Times New Roman" w:hAnsi="Times New Roman" w:cs="Times New Roman"/>
          <w:bCs/>
          <w:shd w:val="clear" w:color="auto" w:fill="FFFFFF"/>
        </w:rPr>
        <w:t xml:space="preserve">Isaiah </w:t>
      </w:r>
      <w:r w:rsidRPr="00540209">
        <w:rPr>
          <w:rFonts w:ascii="Times New Roman" w:eastAsia="Times New Roman" w:hAnsi="Times New Roman" w:cs="Times New Roman"/>
          <w:bCs/>
          <w:shd w:val="clear" w:color="auto" w:fill="FFFFFF"/>
        </w:rPr>
        <w:t>54:5).</w:t>
      </w:r>
      <w:r w:rsidR="00540209" w:rsidRPr="00540209">
        <w:rPr>
          <w:rFonts w:ascii="Times New Roman" w:eastAsia="Times New Roman" w:hAnsi="Times New Roman" w:cs="Times New Roman"/>
          <w:bCs/>
          <w:shd w:val="clear" w:color="auto" w:fill="FFFFFF"/>
        </w:rPr>
        <w:t xml:space="preserve"> </w:t>
      </w:r>
    </w:p>
    <w:p w:rsidR="00540209" w:rsidRPr="00540209" w:rsidRDefault="00540209" w:rsidP="00540209">
      <w:pPr>
        <w:shd w:val="clear" w:color="auto" w:fill="FFFFFF" w:themeFill="background1"/>
        <w:outlineLvl w:val="2"/>
        <w:rPr>
          <w:rFonts w:ascii="Times New Roman" w:eastAsia="Times New Roman" w:hAnsi="Times New Roman" w:cs="Times New Roman"/>
          <w:bCs/>
          <w:shd w:val="clear" w:color="auto" w:fill="FFFFFF"/>
        </w:rPr>
      </w:pPr>
    </w:p>
    <w:p w:rsidR="00540209" w:rsidRPr="00540209" w:rsidRDefault="0076582F" w:rsidP="00540209">
      <w:pPr>
        <w:shd w:val="clear" w:color="auto" w:fill="FFFFFF" w:themeFill="background1"/>
        <w:outlineLvl w:val="2"/>
        <w:rPr>
          <w:rFonts w:ascii="Times New Roman" w:eastAsia="Times New Roman" w:hAnsi="Times New Roman" w:cs="Times New Roman"/>
          <w:bCs/>
          <w:bdr w:val="none" w:sz="0" w:space="0" w:color="auto" w:frame="1"/>
          <w:shd w:val="clear" w:color="auto" w:fill="FFF9DA"/>
        </w:rPr>
      </w:pPr>
      <w:r w:rsidRPr="00540209">
        <w:rPr>
          <w:rFonts w:ascii="Times New Roman" w:eastAsia="Times New Roman" w:hAnsi="Times New Roman" w:cs="Times New Roman"/>
          <w:bCs/>
          <w:shd w:val="clear" w:color="auto" w:fill="FFFFFF"/>
        </w:rPr>
        <w:t>And after the exile God speaks through </w:t>
      </w:r>
      <w:r w:rsidRPr="00540209">
        <w:rPr>
          <w:rFonts w:ascii="Times New Roman" w:eastAsia="Times New Roman" w:hAnsi="Times New Roman" w:cs="Times New Roman"/>
          <w:bCs/>
        </w:rPr>
        <w:t>to Israel the unfaithful Israel by </w:t>
      </w:r>
      <w:hyperlink r:id="rId8" w:tgtFrame="_blank" w:tooltip="Hosea 2:19" w:history="1">
        <w:r w:rsidRPr="00540209">
          <w:rPr>
            <w:rFonts w:ascii="Times New Roman" w:eastAsia="Times New Roman" w:hAnsi="Times New Roman" w:cs="Times New Roman"/>
            <w:bCs/>
            <w:bdr w:val="none" w:sz="0" w:space="0" w:color="auto" w:frame="1"/>
          </w:rPr>
          <w:t>Hosea, </w:t>
        </w:r>
      </w:hyperlink>
      <w:r w:rsidRPr="00540209">
        <w:rPr>
          <w:rFonts w:ascii="Times New Roman" w:eastAsia="Times New Roman" w:hAnsi="Times New Roman" w:cs="Times New Roman"/>
          <w:bCs/>
          <w:shd w:val="clear" w:color="auto" w:fill="FFFFFF"/>
        </w:rPr>
        <w:t> </w:t>
      </w:r>
      <w:r w:rsidRPr="00540209">
        <w:rPr>
          <w:rFonts w:ascii="Times New Roman" w:eastAsia="Times New Roman" w:hAnsi="Times New Roman" w:cs="Times New Roman"/>
          <w:bCs/>
          <w:i/>
          <w:shd w:val="clear" w:color="auto" w:fill="FFFFFF"/>
        </w:rPr>
        <w:t>“</w:t>
      </w:r>
      <w:r w:rsidRPr="00540209">
        <w:rPr>
          <w:rFonts w:ascii="Times New Roman" w:eastAsia="Times New Roman" w:hAnsi="Times New Roman" w:cs="Times New Roman"/>
          <w:bCs/>
          <w:i/>
        </w:rPr>
        <w:t xml:space="preserve">And I will visit upon her the days of </w:t>
      </w:r>
      <w:proofErr w:type="spellStart"/>
      <w:r w:rsidRPr="00540209">
        <w:rPr>
          <w:rFonts w:ascii="Times New Roman" w:eastAsia="Times New Roman" w:hAnsi="Times New Roman" w:cs="Times New Roman"/>
          <w:bCs/>
          <w:i/>
        </w:rPr>
        <w:t>Baalim</w:t>
      </w:r>
      <w:proofErr w:type="spellEnd"/>
      <w:r w:rsidRPr="00540209">
        <w:rPr>
          <w:rFonts w:ascii="Times New Roman" w:eastAsia="Times New Roman" w:hAnsi="Times New Roman" w:cs="Times New Roman"/>
          <w:bCs/>
          <w:i/>
        </w:rPr>
        <w:t xml:space="preserve">, wherein she burned incense to them, and she decked herself with her earrings and her jewels, and she went after her lovers, and forget me, says the LORD. Therefore, behold, I will allure her, and bring her into the wilderness, and speak comfortably unto her. .. </w:t>
      </w:r>
      <w:proofErr w:type="gramStart"/>
      <w:r w:rsidRPr="00540209">
        <w:rPr>
          <w:rFonts w:ascii="Times New Roman" w:eastAsia="Times New Roman" w:hAnsi="Times New Roman" w:cs="Times New Roman"/>
          <w:bCs/>
          <w:i/>
        </w:rPr>
        <w:t>and</w:t>
      </w:r>
      <w:proofErr w:type="gramEnd"/>
      <w:r w:rsidRPr="00540209">
        <w:rPr>
          <w:rFonts w:ascii="Times New Roman" w:eastAsia="Times New Roman" w:hAnsi="Times New Roman" w:cs="Times New Roman"/>
          <w:bCs/>
          <w:i/>
        </w:rPr>
        <w:t xml:space="preserve"> she shall sing there, as in the days </w:t>
      </w:r>
      <w:r w:rsidRPr="00540209">
        <w:rPr>
          <w:rFonts w:ascii="Times New Roman" w:eastAsia="Times New Roman" w:hAnsi="Times New Roman" w:cs="Times New Roman"/>
          <w:bCs/>
          <w:i/>
          <w:shd w:val="clear" w:color="auto" w:fill="FFFFFF" w:themeFill="background1"/>
        </w:rPr>
        <w:t>of her youth, and as in the day when she came up out of the land of Egypt. </w:t>
      </w:r>
      <w:r w:rsidRPr="00540209">
        <w:rPr>
          <w:rFonts w:ascii="Times New Roman" w:eastAsia="Times New Roman" w:hAnsi="Times New Roman" w:cs="Times New Roman"/>
          <w:bCs/>
          <w:i/>
          <w:bdr w:val="none" w:sz="0" w:space="0" w:color="auto" w:frame="1"/>
          <w:shd w:val="clear" w:color="auto" w:fill="FFFFFF" w:themeFill="background1"/>
        </w:rPr>
        <w:t>And it shall be at that day, says the LORD, </w:t>
      </w:r>
      <w:r w:rsidRPr="00540209">
        <w:rPr>
          <w:rFonts w:ascii="Times New Roman" w:eastAsia="Times New Roman" w:hAnsi="Times New Roman" w:cs="Times New Roman"/>
          <w:bCs/>
          <w:i/>
          <w:iCs/>
          <w:bdr w:val="none" w:sz="0" w:space="0" w:color="auto" w:frame="1"/>
          <w:shd w:val="clear" w:color="auto" w:fill="FFFFFF" w:themeFill="background1"/>
        </w:rPr>
        <w:t>that</w:t>
      </w:r>
      <w:r w:rsidRPr="00540209">
        <w:rPr>
          <w:rFonts w:ascii="Times New Roman" w:eastAsia="Times New Roman" w:hAnsi="Times New Roman" w:cs="Times New Roman"/>
          <w:bCs/>
          <w:i/>
          <w:bdr w:val="none" w:sz="0" w:space="0" w:color="auto" w:frame="1"/>
          <w:shd w:val="clear" w:color="auto" w:fill="FFFFFF" w:themeFill="background1"/>
        </w:rPr>
        <w:t xml:space="preserve"> you shalt call me </w:t>
      </w:r>
      <w:proofErr w:type="spellStart"/>
      <w:proofErr w:type="gramStart"/>
      <w:r w:rsidRPr="00540209">
        <w:rPr>
          <w:rFonts w:ascii="Times New Roman" w:eastAsia="Times New Roman" w:hAnsi="Times New Roman" w:cs="Times New Roman"/>
          <w:bCs/>
          <w:i/>
          <w:bdr w:val="none" w:sz="0" w:space="0" w:color="auto" w:frame="1"/>
          <w:shd w:val="clear" w:color="auto" w:fill="FFFFFF" w:themeFill="background1"/>
        </w:rPr>
        <w:t>Ishi</w:t>
      </w:r>
      <w:proofErr w:type="spellEnd"/>
      <w:r w:rsidRPr="00540209">
        <w:rPr>
          <w:rFonts w:ascii="Times New Roman" w:eastAsia="Times New Roman" w:hAnsi="Times New Roman" w:cs="Times New Roman"/>
          <w:bCs/>
          <w:i/>
          <w:bdr w:val="none" w:sz="0" w:space="0" w:color="auto" w:frame="1"/>
          <w:shd w:val="clear" w:color="auto" w:fill="FFFFFF" w:themeFill="background1"/>
        </w:rPr>
        <w:t>;</w:t>
      </w:r>
      <w:proofErr w:type="gramEnd"/>
      <w:r w:rsidRPr="00540209">
        <w:rPr>
          <w:rFonts w:ascii="Times New Roman" w:eastAsia="Times New Roman" w:hAnsi="Times New Roman" w:cs="Times New Roman"/>
          <w:bCs/>
          <w:i/>
          <w:bdr w:val="none" w:sz="0" w:space="0" w:color="auto" w:frame="1"/>
          <w:shd w:val="clear" w:color="auto" w:fill="FFFFFF" w:themeFill="background1"/>
        </w:rPr>
        <w:t xml:space="preserve">(my man) and shalt call me no more </w:t>
      </w:r>
      <w:proofErr w:type="spellStart"/>
      <w:r w:rsidRPr="00540209">
        <w:rPr>
          <w:rFonts w:ascii="Times New Roman" w:eastAsia="Times New Roman" w:hAnsi="Times New Roman" w:cs="Times New Roman"/>
          <w:bCs/>
          <w:i/>
          <w:bdr w:val="none" w:sz="0" w:space="0" w:color="auto" w:frame="1"/>
          <w:shd w:val="clear" w:color="auto" w:fill="FFFFFF" w:themeFill="background1"/>
        </w:rPr>
        <w:t>Baali</w:t>
      </w:r>
      <w:proofErr w:type="spellEnd"/>
      <w:r w:rsidRPr="00540209">
        <w:rPr>
          <w:rFonts w:ascii="Times New Roman" w:eastAsia="Times New Roman" w:hAnsi="Times New Roman" w:cs="Times New Roman"/>
          <w:bCs/>
          <w:i/>
          <w:bdr w:val="none" w:sz="0" w:space="0" w:color="auto" w:frame="1"/>
          <w:shd w:val="clear" w:color="auto" w:fill="FFFFFF" w:themeFill="background1"/>
        </w:rPr>
        <w:t>. (</w:t>
      </w:r>
      <w:proofErr w:type="gramStart"/>
      <w:r w:rsidRPr="00540209">
        <w:rPr>
          <w:rFonts w:ascii="Times New Roman" w:eastAsia="Times New Roman" w:hAnsi="Times New Roman" w:cs="Times New Roman"/>
          <w:bCs/>
          <w:i/>
          <w:bdr w:val="none" w:sz="0" w:space="0" w:color="auto" w:frame="1"/>
          <w:shd w:val="clear" w:color="auto" w:fill="FFFFFF" w:themeFill="background1"/>
        </w:rPr>
        <w:t>master</w:t>
      </w:r>
      <w:proofErr w:type="gramEnd"/>
      <w:r w:rsidRPr="00540209">
        <w:rPr>
          <w:rFonts w:ascii="Times New Roman" w:eastAsia="Times New Roman" w:hAnsi="Times New Roman" w:cs="Times New Roman"/>
          <w:bCs/>
          <w:i/>
          <w:bdr w:val="none" w:sz="0" w:space="0" w:color="auto" w:frame="1"/>
          <w:shd w:val="clear" w:color="auto" w:fill="FFFFFF" w:themeFill="background1"/>
        </w:rPr>
        <w:t>)</w:t>
      </w:r>
      <w:r w:rsidRPr="00540209">
        <w:rPr>
          <w:rFonts w:ascii="Times New Roman" w:eastAsia="Times New Roman" w:hAnsi="Times New Roman" w:cs="Times New Roman"/>
          <w:bCs/>
          <w:bdr w:val="none" w:sz="0" w:space="0" w:color="auto" w:frame="1"/>
          <w:shd w:val="clear" w:color="auto" w:fill="FFFFFF" w:themeFill="background1"/>
        </w:rPr>
        <w:t xml:space="preserve">, </w:t>
      </w:r>
      <w:r w:rsidR="00540209" w:rsidRPr="00540209">
        <w:rPr>
          <w:rFonts w:ascii="Times New Roman" w:eastAsia="Times New Roman" w:hAnsi="Times New Roman" w:cs="Times New Roman"/>
          <w:bCs/>
          <w:bdr w:val="none" w:sz="0" w:space="0" w:color="auto" w:frame="1"/>
          <w:shd w:val="clear" w:color="auto" w:fill="FFFFFF" w:themeFill="background1"/>
        </w:rPr>
        <w:t xml:space="preserve">(Hosea </w:t>
      </w:r>
      <w:r w:rsidRPr="00540209">
        <w:rPr>
          <w:rFonts w:ascii="Times New Roman" w:eastAsia="Times New Roman" w:hAnsi="Times New Roman" w:cs="Times New Roman"/>
          <w:bCs/>
          <w:bdr w:val="none" w:sz="0" w:space="0" w:color="auto" w:frame="1"/>
          <w:shd w:val="clear" w:color="auto" w:fill="FFFFFF" w:themeFill="background1"/>
        </w:rPr>
        <w:t>2:14-19)</w:t>
      </w:r>
      <w:r w:rsidR="00540209" w:rsidRPr="00540209">
        <w:rPr>
          <w:rFonts w:ascii="Times New Roman" w:eastAsia="Times New Roman" w:hAnsi="Times New Roman" w:cs="Times New Roman"/>
          <w:bCs/>
          <w:bdr w:val="none" w:sz="0" w:space="0" w:color="auto" w:frame="1"/>
          <w:shd w:val="clear" w:color="auto" w:fill="FFFFFF" w:themeFill="background1"/>
        </w:rPr>
        <w:t>.</w:t>
      </w:r>
      <w:r w:rsidR="00540209" w:rsidRPr="00540209">
        <w:rPr>
          <w:rFonts w:ascii="Times New Roman" w:eastAsia="Times New Roman" w:hAnsi="Times New Roman" w:cs="Times New Roman"/>
          <w:bCs/>
          <w:bdr w:val="none" w:sz="0" w:space="0" w:color="auto" w:frame="1"/>
          <w:shd w:val="clear" w:color="auto" w:fill="FFF9DA"/>
        </w:rPr>
        <w:t xml:space="preserve">  </w:t>
      </w:r>
    </w:p>
    <w:p w:rsidR="00540209" w:rsidRPr="00540209" w:rsidRDefault="00540209" w:rsidP="00540209">
      <w:pPr>
        <w:shd w:val="clear" w:color="auto" w:fill="FFFFFF" w:themeFill="background1"/>
        <w:outlineLvl w:val="2"/>
        <w:rPr>
          <w:rFonts w:ascii="Times New Roman" w:eastAsia="Times New Roman" w:hAnsi="Times New Roman" w:cs="Times New Roman"/>
          <w:bCs/>
          <w:bdr w:val="none" w:sz="0" w:space="0" w:color="auto" w:frame="1"/>
          <w:shd w:val="clear" w:color="auto" w:fill="FFF9DA"/>
        </w:rPr>
      </w:pPr>
    </w:p>
    <w:p w:rsidR="0076582F" w:rsidRPr="00540209" w:rsidRDefault="00540209" w:rsidP="00190CA0">
      <w:pPr>
        <w:outlineLvl w:val="2"/>
        <w:rPr>
          <w:rFonts w:ascii="Times New Roman" w:eastAsia="Times New Roman" w:hAnsi="Times New Roman" w:cs="Times New Roman"/>
          <w:bCs/>
          <w:shd w:val="clear" w:color="auto" w:fill="FFFFFF"/>
        </w:rPr>
      </w:pPr>
      <w:r w:rsidRPr="00190CA0">
        <w:rPr>
          <w:rFonts w:ascii="Times New Roman" w:eastAsia="Times New Roman" w:hAnsi="Times New Roman" w:cs="Times New Roman"/>
          <w:bCs/>
          <w:bdr w:val="none" w:sz="0" w:space="0" w:color="auto" w:frame="1"/>
          <w:shd w:val="clear" w:color="auto" w:fill="FFFFFF" w:themeFill="background1"/>
        </w:rPr>
        <w:t>That</w:t>
      </w:r>
      <w:r w:rsidR="0076582F" w:rsidRPr="00190CA0">
        <w:rPr>
          <w:rFonts w:ascii="Times New Roman" w:eastAsia="Times New Roman" w:hAnsi="Times New Roman" w:cs="Times New Roman"/>
          <w:bCs/>
          <w:bdr w:val="none" w:sz="0" w:space="0" w:color="auto" w:frame="1"/>
          <w:shd w:val="clear" w:color="auto" w:fill="FFFFFF" w:themeFill="background1"/>
        </w:rPr>
        <w:t xml:space="preserve"> marriage is the unrelenting love of God which still </w:t>
      </w:r>
      <w:r w:rsidRPr="00190CA0">
        <w:rPr>
          <w:rFonts w:ascii="Times New Roman" w:eastAsia="Times New Roman" w:hAnsi="Times New Roman" w:cs="Times New Roman"/>
          <w:bCs/>
          <w:bdr w:val="none" w:sz="0" w:space="0" w:color="auto" w:frame="1"/>
          <w:shd w:val="clear" w:color="auto" w:fill="FFFFFF" w:themeFill="background1"/>
        </w:rPr>
        <w:t xml:space="preserve">is </w:t>
      </w:r>
      <w:r w:rsidR="0076582F" w:rsidRPr="00190CA0">
        <w:rPr>
          <w:rFonts w:ascii="Times New Roman" w:eastAsia="Times New Roman" w:hAnsi="Times New Roman" w:cs="Times New Roman"/>
          <w:bCs/>
          <w:bdr w:val="none" w:sz="0" w:space="0" w:color="auto" w:frame="1"/>
          <w:shd w:val="clear" w:color="auto" w:fill="FFFFFF" w:themeFill="background1"/>
        </w:rPr>
        <w:t>part of the relationship according to Jeremiah,</w:t>
      </w:r>
      <w:r w:rsidRPr="00190CA0">
        <w:rPr>
          <w:rFonts w:ascii="Times New Roman" w:eastAsia="Times New Roman" w:hAnsi="Times New Roman" w:cs="Times New Roman"/>
          <w:bCs/>
          <w:bdr w:val="none" w:sz="0" w:space="0" w:color="auto" w:frame="1"/>
          <w:shd w:val="clear" w:color="auto" w:fill="FFFFFF" w:themeFill="background1"/>
        </w:rPr>
        <w:t xml:space="preserve"> “</w:t>
      </w:r>
      <w:r w:rsidR="0076582F" w:rsidRPr="00190CA0">
        <w:rPr>
          <w:rFonts w:ascii="Times New Roman" w:eastAsia="Times New Roman" w:hAnsi="Times New Roman" w:cs="Times New Roman"/>
          <w:bCs/>
          <w:i/>
          <w:shd w:val="clear" w:color="auto" w:fill="FFFFFF" w:themeFill="background1"/>
        </w:rPr>
        <w:t>The</w:t>
      </w:r>
      <w:r w:rsidR="0076582F" w:rsidRPr="00540209">
        <w:rPr>
          <w:rFonts w:ascii="Times New Roman" w:eastAsia="Times New Roman" w:hAnsi="Times New Roman" w:cs="Times New Roman"/>
          <w:bCs/>
          <w:i/>
          <w:shd w:val="clear" w:color="auto" w:fill="FFFFFF"/>
        </w:rPr>
        <w:t xml:space="preserve"> word of the LORD came to me: "Go and proclaim in the hearing of Jerusalem: "This is what the LORD says: "'I remember the devotion of your youth, how as a bride you loved me and followed me through the wilderness, through a land not sown.”</w:t>
      </w:r>
      <w:r w:rsidR="0076582F" w:rsidRPr="00540209">
        <w:rPr>
          <w:rFonts w:ascii="Times New Roman" w:eastAsia="Times New Roman" w:hAnsi="Times New Roman" w:cs="Times New Roman"/>
          <w:bCs/>
          <w:shd w:val="clear" w:color="auto" w:fill="FFFFFF"/>
        </w:rPr>
        <w:t xml:space="preserve"> (</w:t>
      </w:r>
      <w:r w:rsidRPr="00540209">
        <w:rPr>
          <w:rFonts w:ascii="Times New Roman" w:eastAsia="Times New Roman" w:hAnsi="Times New Roman" w:cs="Times New Roman"/>
          <w:bCs/>
          <w:shd w:val="clear" w:color="auto" w:fill="FFFFFF"/>
        </w:rPr>
        <w:t xml:space="preserve">Jeremiah </w:t>
      </w:r>
      <w:r w:rsidR="0076582F" w:rsidRPr="00540209">
        <w:rPr>
          <w:rFonts w:ascii="Times New Roman" w:eastAsia="Times New Roman" w:hAnsi="Times New Roman" w:cs="Times New Roman"/>
          <w:bCs/>
          <w:shd w:val="clear" w:color="auto" w:fill="FFFFFF"/>
        </w:rPr>
        <w:t>2:1-2)</w:t>
      </w:r>
    </w:p>
    <w:p w:rsidR="00540209" w:rsidRPr="00540209" w:rsidRDefault="00540209" w:rsidP="00540209">
      <w:pPr>
        <w:shd w:val="clear" w:color="auto" w:fill="FFFFFF" w:themeFill="background1"/>
        <w:outlineLvl w:val="2"/>
        <w:rPr>
          <w:rFonts w:ascii="Times New Roman" w:eastAsia="Times New Roman" w:hAnsi="Times New Roman" w:cs="Times New Roman"/>
          <w:bCs/>
        </w:rPr>
      </w:pPr>
    </w:p>
    <w:p w:rsidR="0076582F" w:rsidRPr="00540209" w:rsidRDefault="0076582F" w:rsidP="00540209">
      <w:pPr>
        <w:shd w:val="clear" w:color="auto" w:fill="FFFFFF" w:themeFill="background1"/>
        <w:rPr>
          <w:rFonts w:ascii="Times New Roman" w:eastAsia="Times New Roman" w:hAnsi="Times New Roman" w:cs="Times New Roman"/>
          <w:bCs/>
          <w:bdr w:val="none" w:sz="0" w:space="0" w:color="auto" w:frame="1"/>
          <w:shd w:val="clear" w:color="auto" w:fill="FFF9DA"/>
        </w:rPr>
      </w:pPr>
      <w:r w:rsidRPr="00540209">
        <w:rPr>
          <w:rFonts w:ascii="Times New Roman" w:eastAsia="Times New Roman" w:hAnsi="Times New Roman" w:cs="Times New Roman"/>
          <w:bCs/>
          <w:shd w:val="clear" w:color="auto" w:fill="FFFFFF"/>
        </w:rPr>
        <w:t>The Love language is part of the covenant. God speaks as the Bridegroom, “</w:t>
      </w:r>
      <w:r w:rsidRPr="00540209">
        <w:rPr>
          <w:rFonts w:ascii="Times New Roman" w:eastAsia="Times New Roman" w:hAnsi="Times New Roman" w:cs="Times New Roman"/>
          <w:bCs/>
          <w:i/>
          <w:shd w:val="clear" w:color="auto" w:fill="FFFFFF"/>
        </w:rPr>
        <w:t>Later I passed by, and when I looked at you and saw that you were old enough for love, I spread the corner of my garment over you and covered your naked body. I gave you my solemn oath and entered into a covenant with you, declares the Sovereign LORD, and you became mine.</w:t>
      </w:r>
      <w:r w:rsidRPr="00540209">
        <w:rPr>
          <w:rFonts w:ascii="Times New Roman" w:eastAsia="Times New Roman" w:hAnsi="Times New Roman" w:cs="Times New Roman"/>
          <w:bCs/>
          <w:shd w:val="clear" w:color="auto" w:fill="FFFFFF"/>
        </w:rPr>
        <w:t xml:space="preserve">” (Ezekiel 16:8) </w:t>
      </w:r>
      <w:r w:rsidR="00540209" w:rsidRPr="00540209">
        <w:rPr>
          <w:rFonts w:ascii="Times New Roman" w:eastAsia="Times New Roman" w:hAnsi="Times New Roman" w:cs="Times New Roman"/>
          <w:bCs/>
          <w:shd w:val="clear" w:color="auto" w:fill="FFFFFF"/>
        </w:rPr>
        <w:t xml:space="preserve">  So</w:t>
      </w:r>
      <w:r w:rsidRPr="00540209">
        <w:rPr>
          <w:rFonts w:ascii="Times New Roman" w:eastAsia="Times New Roman" w:hAnsi="Times New Roman" w:cs="Times New Roman"/>
          <w:bCs/>
          <w:shd w:val="clear" w:color="auto" w:fill="FFFFFF"/>
        </w:rPr>
        <w:t xml:space="preserve"> also </w:t>
      </w:r>
      <w:r w:rsidRPr="00190CA0">
        <w:rPr>
          <w:rFonts w:ascii="Times New Roman" w:eastAsia="Times New Roman" w:hAnsi="Times New Roman" w:cs="Times New Roman"/>
          <w:bCs/>
          <w:bdr w:val="none" w:sz="0" w:space="0" w:color="auto" w:frame="1"/>
          <w:shd w:val="clear" w:color="auto" w:fill="FFFFFF" w:themeFill="background1"/>
        </w:rPr>
        <w:t>Hosea speaks of the time in the wilderness as the time where God still married to Israel.</w:t>
      </w:r>
    </w:p>
    <w:p w:rsidR="00540209" w:rsidRPr="00540209" w:rsidRDefault="00540209" w:rsidP="00540209">
      <w:pPr>
        <w:shd w:val="clear" w:color="auto" w:fill="FFFFFF" w:themeFill="background1"/>
        <w:rPr>
          <w:rFonts w:ascii="Times New Roman" w:eastAsia="Times New Roman" w:hAnsi="Times New Roman" w:cs="Times New Roman"/>
        </w:rPr>
      </w:pPr>
    </w:p>
    <w:p w:rsidR="00190CA0" w:rsidRDefault="0076582F" w:rsidP="00190CA0">
      <w:pPr>
        <w:shd w:val="clear" w:color="auto" w:fill="FFFFFF" w:themeFill="background1"/>
        <w:rPr>
          <w:rFonts w:ascii="Times New Roman" w:eastAsia="Times New Roman" w:hAnsi="Times New Roman" w:cs="Times New Roman"/>
          <w:bCs/>
          <w:bdr w:val="none" w:sz="0" w:space="0" w:color="auto" w:frame="1"/>
          <w:shd w:val="clear" w:color="auto" w:fill="FFFFFF" w:themeFill="background1"/>
        </w:rPr>
      </w:pPr>
      <w:r w:rsidRPr="00190CA0">
        <w:rPr>
          <w:rFonts w:ascii="Times New Roman" w:eastAsia="Times New Roman" w:hAnsi="Times New Roman" w:cs="Times New Roman"/>
          <w:bCs/>
          <w:bdr w:val="none" w:sz="0" w:space="0" w:color="auto" w:frame="1"/>
          <w:shd w:val="clear" w:color="auto" w:fill="FFFFFF" w:themeFill="background1"/>
        </w:rPr>
        <w:lastRenderedPageBreak/>
        <w:t>This has defined sin as not only Idolatry but also “Adultery</w:t>
      </w:r>
      <w:r w:rsidR="00540209" w:rsidRPr="00190CA0">
        <w:rPr>
          <w:rFonts w:ascii="Times New Roman" w:eastAsia="Times New Roman" w:hAnsi="Times New Roman" w:cs="Times New Roman"/>
          <w:bCs/>
          <w:bdr w:val="none" w:sz="0" w:space="0" w:color="auto" w:frame="1"/>
          <w:shd w:val="clear" w:color="auto" w:fill="FFFFFF" w:themeFill="background1"/>
        </w:rPr>
        <w:t xml:space="preserve">.”  </w:t>
      </w:r>
      <w:r w:rsidRPr="00190CA0">
        <w:rPr>
          <w:rFonts w:ascii="Times New Roman" w:eastAsia="Times New Roman" w:hAnsi="Times New Roman" w:cs="Times New Roman"/>
          <w:bCs/>
          <w:bdr w:val="none" w:sz="0" w:space="0" w:color="auto" w:frame="1"/>
          <w:shd w:val="clear" w:color="auto" w:fill="FFFFFF" w:themeFill="background1"/>
        </w:rPr>
        <w:t>So the cry of Hosea, Isaiah, Jeremiah and Ezekiel, (1:2-3, 1:4</w:t>
      </w:r>
      <w:proofErr w:type="gramStart"/>
      <w:r w:rsidRPr="00190CA0">
        <w:rPr>
          <w:rFonts w:ascii="Times New Roman" w:eastAsia="Times New Roman" w:hAnsi="Times New Roman" w:cs="Times New Roman"/>
          <w:bCs/>
          <w:bdr w:val="none" w:sz="0" w:space="0" w:color="auto" w:frame="1"/>
          <w:shd w:val="clear" w:color="auto" w:fill="FFFFFF" w:themeFill="background1"/>
        </w:rPr>
        <w:t>,21</w:t>
      </w:r>
      <w:proofErr w:type="gramEnd"/>
      <w:r w:rsidRPr="00190CA0">
        <w:rPr>
          <w:rFonts w:ascii="Times New Roman" w:eastAsia="Times New Roman" w:hAnsi="Times New Roman" w:cs="Times New Roman"/>
          <w:bCs/>
          <w:bdr w:val="none" w:sz="0" w:space="0" w:color="auto" w:frame="1"/>
          <w:shd w:val="clear" w:color="auto" w:fill="FFFFFF" w:themeFill="background1"/>
        </w:rPr>
        <w:t xml:space="preserve">, 2:32; 3:20, </w:t>
      </w:r>
      <w:proofErr w:type="spellStart"/>
      <w:r w:rsidRPr="00190CA0">
        <w:rPr>
          <w:rFonts w:ascii="Times New Roman" w:eastAsia="Times New Roman" w:hAnsi="Times New Roman" w:cs="Times New Roman"/>
          <w:bCs/>
          <w:bdr w:val="none" w:sz="0" w:space="0" w:color="auto" w:frame="1"/>
          <w:shd w:val="clear" w:color="auto" w:fill="FFFFFF" w:themeFill="background1"/>
        </w:rPr>
        <w:t>Ezek</w:t>
      </w:r>
      <w:proofErr w:type="spellEnd"/>
      <w:r w:rsidRPr="00190CA0">
        <w:rPr>
          <w:rFonts w:ascii="Times New Roman" w:eastAsia="Times New Roman" w:hAnsi="Times New Roman" w:cs="Times New Roman"/>
          <w:bCs/>
          <w:bdr w:val="none" w:sz="0" w:space="0" w:color="auto" w:frame="1"/>
          <w:shd w:val="clear" w:color="auto" w:fill="FFFFFF" w:themeFill="background1"/>
        </w:rPr>
        <w:t xml:space="preserve"> 16:15:22)</w:t>
      </w:r>
      <w:r w:rsidR="00190CA0">
        <w:rPr>
          <w:rFonts w:ascii="Times New Roman" w:eastAsia="Times New Roman" w:hAnsi="Times New Roman" w:cs="Times New Roman"/>
          <w:bCs/>
          <w:bdr w:val="none" w:sz="0" w:space="0" w:color="auto" w:frame="1"/>
          <w:shd w:val="clear" w:color="auto" w:fill="FFFFFF" w:themeFill="background1"/>
        </w:rPr>
        <w:t>.</w:t>
      </w:r>
    </w:p>
    <w:p w:rsidR="00190CA0" w:rsidRDefault="00190CA0" w:rsidP="00190CA0">
      <w:pPr>
        <w:shd w:val="clear" w:color="auto" w:fill="FFFFFF" w:themeFill="background1"/>
        <w:rPr>
          <w:rFonts w:ascii="Times New Roman" w:eastAsia="Times New Roman" w:hAnsi="Times New Roman" w:cs="Times New Roman"/>
          <w:bCs/>
          <w:bdr w:val="none" w:sz="0" w:space="0" w:color="auto" w:frame="1"/>
          <w:shd w:val="clear" w:color="auto" w:fill="FFFFFF" w:themeFill="background1"/>
        </w:rPr>
      </w:pPr>
    </w:p>
    <w:p w:rsidR="00190CA0" w:rsidRDefault="00190CA0" w:rsidP="00190CA0">
      <w:pPr>
        <w:shd w:val="clear" w:color="auto" w:fill="FFFFFF" w:themeFill="background1"/>
        <w:rPr>
          <w:rFonts w:ascii="Times New Roman" w:eastAsia="Times New Roman" w:hAnsi="Times New Roman" w:cs="Times New Roman"/>
          <w:bCs/>
          <w:bdr w:val="none" w:sz="0" w:space="0" w:color="auto" w:frame="1"/>
          <w:shd w:val="clear" w:color="auto" w:fill="FFFFFF" w:themeFill="background1"/>
        </w:rPr>
      </w:pPr>
      <w:r>
        <w:rPr>
          <w:rFonts w:ascii="Times New Roman" w:eastAsia="Times New Roman" w:hAnsi="Times New Roman" w:cs="Times New Roman"/>
          <w:bCs/>
          <w:bdr w:val="none" w:sz="0" w:space="0" w:color="auto" w:frame="1"/>
          <w:shd w:val="clear" w:color="auto" w:fill="FFFFFF" w:themeFill="background1"/>
        </w:rPr>
        <w:t xml:space="preserve">The Renewed Covenant in the OT is a renewed love; divine love of the divine covenant and this becomes very </w:t>
      </w:r>
      <w:r>
        <w:rPr>
          <w:rFonts w:ascii="Times New Roman" w:eastAsia="Times New Roman" w:hAnsi="Times New Roman" w:cs="Times New Roman"/>
          <w:bCs/>
          <w:bdr w:val="none" w:sz="0" w:space="0" w:color="auto" w:frame="1"/>
          <w:shd w:val="clear" w:color="auto" w:fill="FFFFFF" w:themeFill="background1"/>
        </w:rPr>
        <w:t>clear in Jeremiah 31:</w:t>
      </w:r>
      <w:r w:rsidR="00E770DA">
        <w:rPr>
          <w:rFonts w:ascii="Times New Roman" w:eastAsia="Times New Roman" w:hAnsi="Times New Roman" w:cs="Times New Roman"/>
          <w:bCs/>
          <w:bdr w:val="none" w:sz="0" w:space="0" w:color="auto" w:frame="1"/>
          <w:shd w:val="clear" w:color="auto" w:fill="FFFFFF" w:themeFill="background1"/>
        </w:rPr>
        <w:t>31-34.</w:t>
      </w:r>
    </w:p>
    <w:p w:rsidR="00E770DA" w:rsidRDefault="00E770DA" w:rsidP="00190CA0">
      <w:pPr>
        <w:shd w:val="clear" w:color="auto" w:fill="FFFFFF" w:themeFill="background1"/>
        <w:rPr>
          <w:rFonts w:ascii="Times New Roman" w:eastAsia="Times New Roman" w:hAnsi="Times New Roman" w:cs="Times New Roman"/>
          <w:bCs/>
          <w:bdr w:val="none" w:sz="0" w:space="0" w:color="auto" w:frame="1"/>
          <w:shd w:val="clear" w:color="auto" w:fill="FFFFFF" w:themeFill="background1"/>
        </w:rPr>
      </w:pPr>
    </w:p>
    <w:p w:rsidR="00E770DA" w:rsidRPr="00E770DA" w:rsidRDefault="00E770DA" w:rsidP="00190CA0">
      <w:pPr>
        <w:shd w:val="clear" w:color="auto" w:fill="FFFFFF" w:themeFill="background1"/>
        <w:rPr>
          <w:rFonts w:ascii="Times New Roman" w:eastAsia="Times New Roman" w:hAnsi="Times New Roman" w:cs="Times New Roman"/>
          <w:b/>
          <w:bCs/>
          <w:bdr w:val="none" w:sz="0" w:space="0" w:color="auto" w:frame="1"/>
          <w:shd w:val="clear" w:color="auto" w:fill="FFFFFF" w:themeFill="background1"/>
        </w:rPr>
      </w:pPr>
      <w:r>
        <w:rPr>
          <w:rFonts w:ascii="Times New Roman" w:eastAsia="Times New Roman" w:hAnsi="Times New Roman" w:cs="Times New Roman"/>
          <w:b/>
          <w:bCs/>
          <w:bdr w:val="none" w:sz="0" w:space="0" w:color="auto" w:frame="1"/>
          <w:shd w:val="clear" w:color="auto" w:fill="FFFFFF" w:themeFill="background1"/>
        </w:rPr>
        <w:t>Jesus the Bridegroom</w:t>
      </w:r>
    </w:p>
    <w:p w:rsidR="00E770DA" w:rsidRPr="00540209" w:rsidRDefault="00E770DA" w:rsidP="00E770DA">
      <w:pPr>
        <w:shd w:val="clear" w:color="auto" w:fill="FFFFFF" w:themeFill="background1"/>
        <w:outlineLvl w:val="2"/>
        <w:rPr>
          <w:rFonts w:ascii="Times New Roman" w:eastAsia="Times New Roman" w:hAnsi="Times New Roman" w:cs="Times New Roman"/>
          <w:bCs/>
          <w:bdr w:val="none" w:sz="0" w:space="0" w:color="auto" w:frame="1"/>
          <w:shd w:val="clear" w:color="auto" w:fill="FFF9DA"/>
        </w:rPr>
      </w:pPr>
      <w:r>
        <w:rPr>
          <w:rFonts w:ascii="Times New Roman" w:eastAsia="Times New Roman" w:hAnsi="Times New Roman" w:cs="Times New Roman"/>
          <w:bCs/>
          <w:bdr w:val="none" w:sz="0" w:space="0" w:color="auto" w:frame="1"/>
          <w:shd w:val="clear" w:color="auto" w:fill="FFFFFF" w:themeFill="background1"/>
        </w:rPr>
        <w:t xml:space="preserve">Although this part of Mark (2:19ff) is very brief it has the core of the OT background and more was described in John 3:29 about the bridegroom and his “best man” John who </w:t>
      </w:r>
      <w:r w:rsidRPr="00540209">
        <w:rPr>
          <w:rFonts w:ascii="Times New Roman" w:eastAsia="Times New Roman" w:hAnsi="Times New Roman" w:cs="Times New Roman"/>
          <w:bCs/>
          <w:bdr w:val="none" w:sz="0" w:space="0" w:color="auto" w:frame="1"/>
          <w:shd w:val="clear" w:color="auto" w:fill="FFF9DA"/>
        </w:rPr>
        <w:t>prepares the way for the Bridegroom.  We must notice also that Jesus himself did his first “miracle” in Cana during a wedding celebration and gave a good wine for the celebration.</w:t>
      </w:r>
    </w:p>
    <w:p w:rsidR="00540209" w:rsidRPr="00540209" w:rsidRDefault="00540209" w:rsidP="00540209">
      <w:pPr>
        <w:shd w:val="clear" w:color="auto" w:fill="FFFFFF" w:themeFill="background1"/>
        <w:outlineLvl w:val="2"/>
        <w:rPr>
          <w:rFonts w:ascii="Times New Roman" w:eastAsia="Times New Roman" w:hAnsi="Times New Roman" w:cs="Times New Roman"/>
          <w:bCs/>
        </w:rPr>
      </w:pPr>
      <w:bookmarkStart w:id="0" w:name="_GoBack"/>
      <w:bookmarkEnd w:id="0"/>
    </w:p>
    <w:p w:rsidR="0076582F" w:rsidRPr="00540209" w:rsidRDefault="0076582F" w:rsidP="00FA0626">
      <w:pPr>
        <w:shd w:val="clear" w:color="auto" w:fill="FFFFFF" w:themeFill="background1"/>
        <w:rPr>
          <w:rFonts w:ascii="Times New Roman" w:eastAsia="Times New Roman" w:hAnsi="Times New Roman" w:cs="Times New Roman"/>
        </w:rPr>
      </w:pPr>
      <w:r w:rsidRPr="00540209">
        <w:rPr>
          <w:rFonts w:ascii="Times New Roman" w:eastAsia="Times New Roman" w:hAnsi="Times New Roman" w:cs="Times New Roman"/>
          <w:bCs/>
          <w:bdr w:val="none" w:sz="0" w:space="0" w:color="auto" w:frame="1"/>
        </w:rPr>
        <w:t xml:space="preserve">The Theme continues in Paul, </w:t>
      </w:r>
      <w:r w:rsidRPr="00540209">
        <w:rPr>
          <w:rFonts w:ascii="Times New Roman" w:eastAsia="Times New Roman" w:hAnsi="Times New Roman" w:cs="Times New Roman"/>
          <w:bCs/>
          <w:i/>
          <w:bdr w:val="none" w:sz="0" w:space="0" w:color="auto" w:frame="1"/>
        </w:rPr>
        <w:t>“</w:t>
      </w:r>
      <w:r w:rsidRPr="00540209">
        <w:rPr>
          <w:rFonts w:ascii="Times New Roman" w:eastAsia="Times New Roman" w:hAnsi="Times New Roman" w:cs="Times New Roman"/>
          <w:bCs/>
          <w:i/>
          <w:shd w:val="clear" w:color="auto" w:fill="FFFFFF"/>
        </w:rPr>
        <w:t>For I am jealous over you with godly jealousy: for I have espoused you to one husband, that I may present [you as] a chaste virgin to Christ</w:t>
      </w:r>
      <w:r w:rsidRPr="00540209">
        <w:rPr>
          <w:rFonts w:ascii="Times New Roman" w:eastAsia="Times New Roman" w:hAnsi="Times New Roman" w:cs="Times New Roman"/>
          <w:bCs/>
        </w:rPr>
        <w:t> (2 </w:t>
      </w:r>
      <w:proofErr w:type="spellStart"/>
      <w:r w:rsidRPr="00540209">
        <w:rPr>
          <w:rFonts w:ascii="Times New Roman" w:eastAsia="Times New Roman" w:hAnsi="Times New Roman" w:cs="Times New Roman"/>
          <w:bCs/>
          <w:shd w:val="clear" w:color="auto" w:fill="FFFFFF"/>
        </w:rPr>
        <w:t>Cor</w:t>
      </w:r>
      <w:proofErr w:type="spellEnd"/>
      <w:r w:rsidRPr="00540209">
        <w:rPr>
          <w:rFonts w:ascii="Times New Roman" w:eastAsia="Times New Roman" w:hAnsi="Times New Roman" w:cs="Times New Roman"/>
          <w:bCs/>
          <w:shd w:val="clear" w:color="auto" w:fill="FFFFFF"/>
        </w:rPr>
        <w:t xml:space="preserve"> 11:2) and was seen at the end of time as the final rest of the people of God in </w:t>
      </w:r>
      <w:hyperlink r:id="rId9" w:tgtFrame="_blank" w:tooltip="Revelation 19:7-19:9" w:history="1">
        <w:r w:rsidRPr="00540209">
          <w:rPr>
            <w:rFonts w:ascii="Times New Roman" w:eastAsia="Times New Roman" w:hAnsi="Times New Roman" w:cs="Times New Roman"/>
            <w:bCs/>
            <w:bdr w:val="none" w:sz="0" w:space="0" w:color="auto" w:frame="1"/>
          </w:rPr>
          <w:t>Revelation</w:t>
        </w:r>
        <w:r w:rsidR="00540209" w:rsidRPr="00540209">
          <w:rPr>
            <w:rFonts w:ascii="Times New Roman" w:eastAsia="Times New Roman" w:hAnsi="Times New Roman" w:cs="Times New Roman"/>
            <w:bCs/>
            <w:bdr w:val="none" w:sz="0" w:space="0" w:color="auto" w:frame="1"/>
          </w:rPr>
          <w:t xml:space="preserve">: </w:t>
        </w:r>
      </w:hyperlink>
      <w:r w:rsidR="00540209" w:rsidRPr="00540209">
        <w:rPr>
          <w:rFonts w:ascii="Times New Roman" w:eastAsia="Times New Roman" w:hAnsi="Times New Roman" w:cs="Times New Roman"/>
          <w:bCs/>
          <w:bdr w:val="none" w:sz="0" w:space="0" w:color="auto" w:frame="1"/>
        </w:rPr>
        <w:t>“</w:t>
      </w:r>
      <w:r w:rsidRPr="00540209">
        <w:rPr>
          <w:rFonts w:ascii="Times New Roman" w:eastAsia="Times New Roman" w:hAnsi="Times New Roman" w:cs="Times New Roman"/>
          <w:bCs/>
          <w:i/>
          <w:shd w:val="clear" w:color="auto" w:fill="FFFFFF"/>
        </w:rPr>
        <w:t>Let us be glad and rejoice, and give honor to him: for the marriage of the Lamb is come, and his wife hath made herself ready.</w:t>
      </w:r>
      <w:r w:rsidR="00540209" w:rsidRPr="00540209">
        <w:rPr>
          <w:rFonts w:ascii="Times New Roman" w:eastAsia="Times New Roman" w:hAnsi="Times New Roman" w:cs="Times New Roman"/>
          <w:bCs/>
          <w:shd w:val="clear" w:color="auto" w:fill="FFFFFF"/>
        </w:rPr>
        <w:t>”</w:t>
      </w:r>
      <w:r w:rsidRPr="00540209">
        <w:rPr>
          <w:rFonts w:ascii="Times New Roman" w:eastAsia="Times New Roman" w:hAnsi="Times New Roman" w:cs="Times New Roman"/>
          <w:bCs/>
          <w:shd w:val="clear" w:color="auto" w:fill="FFFFFF"/>
        </w:rPr>
        <w:t xml:space="preserve"> (</w:t>
      </w:r>
      <w:r w:rsidR="00540209" w:rsidRPr="00540209">
        <w:rPr>
          <w:rFonts w:ascii="Times New Roman" w:eastAsia="Times New Roman" w:hAnsi="Times New Roman" w:cs="Times New Roman"/>
          <w:bCs/>
          <w:shd w:val="clear" w:color="auto" w:fill="FFFFFF"/>
        </w:rPr>
        <w:t xml:space="preserve">Rev </w:t>
      </w:r>
      <w:r w:rsidRPr="00540209">
        <w:rPr>
          <w:rFonts w:ascii="Times New Roman" w:eastAsia="Times New Roman" w:hAnsi="Times New Roman" w:cs="Times New Roman"/>
          <w:bCs/>
          <w:shd w:val="clear" w:color="auto" w:fill="FFFFFF"/>
        </w:rPr>
        <w:t>19:7-9)</w:t>
      </w:r>
    </w:p>
    <w:p w:rsidR="0076582F" w:rsidRPr="00540209" w:rsidRDefault="0076582F" w:rsidP="00FA0626">
      <w:pPr>
        <w:shd w:val="clear" w:color="auto" w:fill="FFFFFF" w:themeFill="background1"/>
        <w:rPr>
          <w:rFonts w:ascii="Times New Roman" w:eastAsia="Times New Roman" w:hAnsi="Times New Roman" w:cs="Times New Roman"/>
        </w:rPr>
      </w:pPr>
      <w:r w:rsidRPr="00540209">
        <w:rPr>
          <w:rFonts w:ascii="Times New Roman" w:eastAsia="Times New Roman" w:hAnsi="Times New Roman" w:cs="Times New Roman"/>
          <w:bCs/>
        </w:rPr>
        <w:t> </w:t>
      </w:r>
    </w:p>
    <w:p w:rsidR="0076582F" w:rsidRPr="00540209" w:rsidRDefault="0076582F" w:rsidP="00FA0626">
      <w:pPr>
        <w:shd w:val="clear" w:color="auto" w:fill="FFFFFF" w:themeFill="background1"/>
        <w:rPr>
          <w:rFonts w:ascii="Times New Roman" w:eastAsia="Times New Roman" w:hAnsi="Times New Roman" w:cs="Times New Roman"/>
          <w:b/>
        </w:rPr>
      </w:pPr>
      <w:r w:rsidRPr="00540209">
        <w:rPr>
          <w:rFonts w:ascii="Times New Roman" w:eastAsia="Times New Roman" w:hAnsi="Times New Roman" w:cs="Times New Roman"/>
          <w:b/>
          <w:bCs/>
        </w:rPr>
        <w:t>The Bridegroom and Fasting</w:t>
      </w:r>
      <w:r w:rsidR="00540209">
        <w:rPr>
          <w:rFonts w:ascii="Times New Roman" w:eastAsia="Times New Roman" w:hAnsi="Times New Roman" w:cs="Times New Roman"/>
          <w:b/>
          <w:bCs/>
        </w:rPr>
        <w:t xml:space="preserve"> – </w:t>
      </w:r>
      <w:r w:rsidRPr="00540209">
        <w:rPr>
          <w:rFonts w:ascii="Times New Roman" w:eastAsia="Times New Roman" w:hAnsi="Times New Roman" w:cs="Times New Roman"/>
          <w:b/>
          <w:bCs/>
        </w:rPr>
        <w:t>M</w:t>
      </w:r>
      <w:r w:rsidR="00540209">
        <w:rPr>
          <w:rFonts w:ascii="Times New Roman" w:eastAsia="Times New Roman" w:hAnsi="Times New Roman" w:cs="Times New Roman"/>
          <w:b/>
          <w:bCs/>
        </w:rPr>
        <w:t>ar</w:t>
      </w:r>
      <w:r w:rsidRPr="00540209">
        <w:rPr>
          <w:rFonts w:ascii="Times New Roman" w:eastAsia="Times New Roman" w:hAnsi="Times New Roman" w:cs="Times New Roman"/>
          <w:b/>
          <w:bCs/>
        </w:rPr>
        <w:t>k 2:18-19</w:t>
      </w:r>
    </w:p>
    <w:p w:rsidR="0076582F" w:rsidRDefault="0076582F" w:rsidP="00FA0626">
      <w:pPr>
        <w:shd w:val="clear" w:color="auto" w:fill="FFFFFF" w:themeFill="background1"/>
        <w:ind w:left="360" w:hanging="360"/>
        <w:rPr>
          <w:rFonts w:ascii="Times New Roman" w:eastAsia="Times New Roman" w:hAnsi="Times New Roman" w:cs="Times New Roman"/>
          <w:bCs/>
        </w:rPr>
      </w:pPr>
      <w:r w:rsidRPr="00540209">
        <w:rPr>
          <w:rFonts w:ascii="Times New Roman" w:eastAsia="Times New Roman" w:hAnsi="Times New Roman" w:cs="Times New Roman"/>
          <w:bCs/>
        </w:rPr>
        <w:t>1.</w:t>
      </w:r>
      <w:r w:rsidR="00540209">
        <w:rPr>
          <w:rFonts w:ascii="Times New Roman" w:eastAsia="Times New Roman" w:hAnsi="Times New Roman" w:cs="Times New Roman"/>
          <w:bCs/>
        </w:rPr>
        <w:tab/>
      </w:r>
      <w:r w:rsidRPr="00540209">
        <w:rPr>
          <w:rFonts w:ascii="Times New Roman" w:eastAsia="Times New Roman" w:hAnsi="Times New Roman" w:cs="Times New Roman"/>
          <w:bCs/>
        </w:rPr>
        <w:t>This parable is in response to</w:t>
      </w:r>
      <w:r w:rsidR="00540209">
        <w:rPr>
          <w:rFonts w:ascii="Times New Roman" w:eastAsia="Times New Roman" w:hAnsi="Times New Roman" w:cs="Times New Roman"/>
          <w:bCs/>
        </w:rPr>
        <w:t xml:space="preserve"> the</w:t>
      </w:r>
      <w:r w:rsidRPr="00540209">
        <w:rPr>
          <w:rFonts w:ascii="Times New Roman" w:eastAsia="Times New Roman" w:hAnsi="Times New Roman" w:cs="Times New Roman"/>
          <w:bCs/>
        </w:rPr>
        <w:t xml:space="preserve"> fasting of the </w:t>
      </w:r>
      <w:hyperlink r:id="rId10" w:tgtFrame="_blank" w:tooltip="Disciples" w:history="1">
        <w:r w:rsidRPr="00540209">
          <w:rPr>
            <w:rFonts w:ascii="Times New Roman" w:eastAsia="Times New Roman" w:hAnsi="Times New Roman" w:cs="Times New Roman"/>
            <w:bCs/>
          </w:rPr>
          <w:t>Disciples</w:t>
        </w:r>
      </w:hyperlink>
      <w:r w:rsidRPr="00540209">
        <w:rPr>
          <w:rFonts w:ascii="Times New Roman" w:eastAsia="Times New Roman" w:hAnsi="Times New Roman" w:cs="Times New Roman"/>
          <w:bCs/>
        </w:rPr>
        <w:t> of </w:t>
      </w:r>
      <w:hyperlink r:id="rId11" w:tgtFrame="_blank" w:tooltip="John" w:history="1">
        <w:r w:rsidRPr="00540209">
          <w:rPr>
            <w:rFonts w:ascii="Times New Roman" w:eastAsia="Times New Roman" w:hAnsi="Times New Roman" w:cs="Times New Roman"/>
            <w:bCs/>
          </w:rPr>
          <w:t>John</w:t>
        </w:r>
      </w:hyperlink>
      <w:r w:rsidRPr="00540209">
        <w:rPr>
          <w:rFonts w:ascii="Times New Roman" w:eastAsia="Times New Roman" w:hAnsi="Times New Roman" w:cs="Times New Roman"/>
          <w:bCs/>
        </w:rPr>
        <w:t> and the </w:t>
      </w:r>
      <w:hyperlink r:id="rId12" w:tgtFrame="_blank" w:tooltip="Matthew 23" w:history="1">
        <w:r w:rsidRPr="00540209">
          <w:rPr>
            <w:rFonts w:ascii="Times New Roman" w:eastAsia="Times New Roman" w:hAnsi="Times New Roman" w:cs="Times New Roman"/>
            <w:bCs/>
          </w:rPr>
          <w:t>Pharisees</w:t>
        </w:r>
      </w:hyperlink>
      <w:r w:rsidRPr="00540209">
        <w:rPr>
          <w:rFonts w:ascii="Times New Roman" w:eastAsia="Times New Roman" w:hAnsi="Times New Roman" w:cs="Times New Roman"/>
          <w:bCs/>
        </w:rPr>
        <w:t xml:space="preserve">. </w:t>
      </w:r>
      <w:r w:rsidR="00540209">
        <w:rPr>
          <w:rFonts w:ascii="Times New Roman" w:eastAsia="Times New Roman" w:hAnsi="Times New Roman" w:cs="Times New Roman"/>
          <w:bCs/>
        </w:rPr>
        <w:t xml:space="preserve"> </w:t>
      </w:r>
      <w:r w:rsidRPr="00540209">
        <w:rPr>
          <w:rFonts w:ascii="Times New Roman" w:eastAsia="Times New Roman" w:hAnsi="Times New Roman" w:cs="Times New Roman"/>
          <w:bCs/>
        </w:rPr>
        <w:t xml:space="preserve">While Jesus and his disciples were eating and conversing, the Pharisees and disciples of John withered under the weight of fasting. </w:t>
      </w:r>
      <w:r w:rsidR="00540209">
        <w:rPr>
          <w:rFonts w:ascii="Times New Roman" w:eastAsia="Times New Roman" w:hAnsi="Times New Roman" w:cs="Times New Roman"/>
          <w:bCs/>
        </w:rPr>
        <w:t xml:space="preserve"> </w:t>
      </w:r>
      <w:r w:rsidRPr="00540209">
        <w:rPr>
          <w:rFonts w:ascii="Times New Roman" w:eastAsia="Times New Roman" w:hAnsi="Times New Roman" w:cs="Times New Roman"/>
          <w:bCs/>
        </w:rPr>
        <w:t xml:space="preserve">To this they asked </w:t>
      </w:r>
      <w:r w:rsidR="00540209">
        <w:rPr>
          <w:rFonts w:ascii="Times New Roman" w:eastAsia="Times New Roman" w:hAnsi="Times New Roman" w:cs="Times New Roman"/>
          <w:bCs/>
        </w:rPr>
        <w:t xml:space="preserve">Jesus </w:t>
      </w:r>
      <w:r w:rsidRPr="00540209">
        <w:rPr>
          <w:rFonts w:ascii="Times New Roman" w:eastAsia="Times New Roman" w:hAnsi="Times New Roman" w:cs="Times New Roman"/>
          <w:bCs/>
        </w:rPr>
        <w:t>why his disciples were exempt from the fasting.</w:t>
      </w:r>
    </w:p>
    <w:p w:rsidR="00FA0626" w:rsidRPr="00540209" w:rsidRDefault="00FA0626" w:rsidP="00FA0626">
      <w:pPr>
        <w:shd w:val="clear" w:color="auto" w:fill="FFFFFF" w:themeFill="background1"/>
        <w:ind w:left="360" w:hanging="360"/>
        <w:rPr>
          <w:rFonts w:ascii="Times New Roman" w:eastAsia="Times New Roman" w:hAnsi="Times New Roman" w:cs="Times New Roman"/>
        </w:rPr>
      </w:pPr>
    </w:p>
    <w:p w:rsidR="00540209" w:rsidRDefault="00540209" w:rsidP="00FA0626">
      <w:pPr>
        <w:shd w:val="clear" w:color="auto" w:fill="FFFFFF" w:themeFill="background1"/>
        <w:ind w:left="360" w:hanging="360"/>
        <w:rPr>
          <w:rFonts w:ascii="Times New Roman" w:eastAsia="Times New Roman" w:hAnsi="Times New Roman" w:cs="Times New Roman"/>
          <w:bCs/>
          <w:shd w:val="clear" w:color="auto" w:fill="FFFFFF"/>
        </w:rPr>
      </w:pPr>
      <w:r>
        <w:rPr>
          <w:rFonts w:ascii="Times New Roman" w:eastAsia="Times New Roman" w:hAnsi="Times New Roman" w:cs="Times New Roman"/>
          <w:bCs/>
        </w:rPr>
        <w:t xml:space="preserve">2. </w:t>
      </w:r>
      <w:r>
        <w:rPr>
          <w:rFonts w:ascii="Times New Roman" w:eastAsia="Times New Roman" w:hAnsi="Times New Roman" w:cs="Times New Roman"/>
          <w:bCs/>
        </w:rPr>
        <w:tab/>
      </w:r>
      <w:r w:rsidR="0076582F" w:rsidRPr="00540209">
        <w:rPr>
          <w:rFonts w:ascii="Times New Roman" w:eastAsia="Times New Roman" w:hAnsi="Times New Roman" w:cs="Times New Roman"/>
          <w:bCs/>
        </w:rPr>
        <w:t xml:space="preserve">This is time for celebration of the New Wedding as the Bridegroom came to take his place in the banquet. </w:t>
      </w:r>
      <w:r>
        <w:rPr>
          <w:rFonts w:ascii="Times New Roman" w:eastAsia="Times New Roman" w:hAnsi="Times New Roman" w:cs="Times New Roman"/>
          <w:bCs/>
        </w:rPr>
        <w:t xml:space="preserve"> </w:t>
      </w:r>
      <w:r w:rsidR="0076582F" w:rsidRPr="00540209">
        <w:rPr>
          <w:rFonts w:ascii="Times New Roman" w:eastAsia="Times New Roman" w:hAnsi="Times New Roman" w:cs="Times New Roman"/>
          <w:bCs/>
        </w:rPr>
        <w:t>There is no time for fasting, which was unusually associated with sadness</w:t>
      </w:r>
      <w:r>
        <w:rPr>
          <w:rFonts w:ascii="Times New Roman" w:eastAsia="Times New Roman" w:hAnsi="Times New Roman" w:cs="Times New Roman"/>
          <w:bCs/>
        </w:rPr>
        <w:t xml:space="preserve"> and mourning in Jewish history.  Fa</w:t>
      </w:r>
      <w:r w:rsidR="0076582F" w:rsidRPr="00540209">
        <w:rPr>
          <w:rFonts w:ascii="Times New Roman" w:eastAsia="Times New Roman" w:hAnsi="Times New Roman" w:cs="Times New Roman"/>
          <w:bCs/>
          <w:shd w:val="clear" w:color="auto" w:fill="FFFFFF"/>
        </w:rPr>
        <w:t xml:space="preserve">sting was instituted as a sign of mourning (I Sam 31: 13; II Sam 1: 12), or when danger threatened (II Sam 12: 16; comp I kings 21:27), or when the seer was preparing himself for a divine revelation (Ex 34: 28; </w:t>
      </w:r>
      <w:proofErr w:type="spellStart"/>
      <w:r w:rsidR="0076582F" w:rsidRPr="00540209">
        <w:rPr>
          <w:rFonts w:ascii="Times New Roman" w:eastAsia="Times New Roman" w:hAnsi="Times New Roman" w:cs="Times New Roman"/>
          <w:bCs/>
          <w:shd w:val="clear" w:color="auto" w:fill="FFFFFF"/>
        </w:rPr>
        <w:t>Deut</w:t>
      </w:r>
      <w:proofErr w:type="spellEnd"/>
      <w:r w:rsidR="0076582F" w:rsidRPr="00540209">
        <w:rPr>
          <w:rFonts w:ascii="Times New Roman" w:eastAsia="Times New Roman" w:hAnsi="Times New Roman" w:cs="Times New Roman"/>
          <w:bCs/>
          <w:shd w:val="clear" w:color="auto" w:fill="FFFFFF"/>
        </w:rPr>
        <w:t xml:space="preserve"> 9: 9, 18; Dan 9: 3)</w:t>
      </w:r>
      <w:r>
        <w:rPr>
          <w:rFonts w:ascii="Times New Roman" w:eastAsia="Times New Roman" w:hAnsi="Times New Roman" w:cs="Times New Roman"/>
          <w:bCs/>
          <w:shd w:val="clear" w:color="auto" w:fill="FFFFFF"/>
        </w:rPr>
        <w:t xml:space="preserve">. </w:t>
      </w:r>
      <w:r w:rsidR="0076582F" w:rsidRPr="00540209">
        <w:rPr>
          <w:rFonts w:ascii="Times New Roman" w:eastAsia="Times New Roman" w:hAnsi="Times New Roman" w:cs="Times New Roman"/>
          <w:bCs/>
          <w:shd w:val="clear" w:color="auto" w:fill="FFFFFF"/>
        </w:rPr>
        <w:t xml:space="preserve"> But</w:t>
      </w:r>
      <w:r>
        <w:rPr>
          <w:rFonts w:ascii="Times New Roman" w:eastAsia="Times New Roman" w:hAnsi="Times New Roman" w:cs="Times New Roman"/>
          <w:bCs/>
          <w:shd w:val="clear" w:color="auto" w:fill="FFFFFF"/>
        </w:rPr>
        <w:t xml:space="preserve"> that</w:t>
      </w:r>
      <w:r w:rsidR="0076582F" w:rsidRPr="00540209">
        <w:rPr>
          <w:rFonts w:ascii="Times New Roman" w:eastAsia="Times New Roman" w:hAnsi="Times New Roman" w:cs="Times New Roman"/>
          <w:bCs/>
          <w:shd w:val="clear" w:color="auto" w:fill="FFFFFF"/>
        </w:rPr>
        <w:t xml:space="preserve"> individual fasting was common among the early Jews is evident from the provision made (Num</w:t>
      </w:r>
      <w:r>
        <w:rPr>
          <w:rFonts w:ascii="Times New Roman" w:eastAsia="Times New Roman" w:hAnsi="Times New Roman" w:cs="Times New Roman"/>
          <w:bCs/>
          <w:shd w:val="clear" w:color="auto" w:fill="FFFFFF"/>
        </w:rPr>
        <w:t>bers</w:t>
      </w:r>
      <w:r w:rsidR="0076582F" w:rsidRPr="00540209">
        <w:rPr>
          <w:rFonts w:ascii="Times New Roman" w:eastAsia="Times New Roman" w:hAnsi="Times New Roman" w:cs="Times New Roman"/>
          <w:bCs/>
          <w:shd w:val="clear" w:color="auto" w:fill="FFFFFF"/>
        </w:rPr>
        <w:t xml:space="preserve"> 30:14) that a vow made by a woman "</w:t>
      </w:r>
      <w:r w:rsidR="0076582F" w:rsidRPr="00540209">
        <w:rPr>
          <w:rFonts w:ascii="Times New Roman" w:eastAsia="Times New Roman" w:hAnsi="Times New Roman" w:cs="Times New Roman"/>
          <w:bCs/>
          <w:i/>
          <w:shd w:val="clear" w:color="auto" w:fill="FFFFFF"/>
        </w:rPr>
        <w:t>to afflict the soul</w:t>
      </w:r>
      <w:r w:rsidR="0076582F" w:rsidRPr="00540209">
        <w:rPr>
          <w:rFonts w:ascii="Times New Roman" w:eastAsia="Times New Roman" w:hAnsi="Times New Roman" w:cs="Times New Roman"/>
          <w:bCs/>
          <w:shd w:val="clear" w:color="auto" w:fill="FFFFFF"/>
        </w:rPr>
        <w:t xml:space="preserve">" may under certain conditions be canceled by the husband. </w:t>
      </w:r>
      <w:r>
        <w:rPr>
          <w:rFonts w:ascii="Times New Roman" w:eastAsia="Times New Roman" w:hAnsi="Times New Roman" w:cs="Times New Roman"/>
          <w:bCs/>
          <w:shd w:val="clear" w:color="auto" w:fill="FFFFFF"/>
        </w:rPr>
        <w:t xml:space="preserve"> </w:t>
      </w:r>
      <w:r w:rsidR="0076582F" w:rsidRPr="00540209">
        <w:rPr>
          <w:rFonts w:ascii="Times New Roman" w:eastAsia="Times New Roman" w:hAnsi="Times New Roman" w:cs="Times New Roman"/>
          <w:bCs/>
          <w:shd w:val="clear" w:color="auto" w:fill="FFFFFF"/>
        </w:rPr>
        <w:t xml:space="preserve">More frequent, however, were the occasional fasts instituted for the whole community, especially when the nation believed itself to be under divine displeasure (Judges 20: 26; I Sam 7: 6, where it is conjoined with the pouring out of water before the Lord; </w:t>
      </w:r>
      <w:proofErr w:type="spellStart"/>
      <w:r w:rsidR="0076582F" w:rsidRPr="00540209">
        <w:rPr>
          <w:rFonts w:ascii="Times New Roman" w:eastAsia="Times New Roman" w:hAnsi="Times New Roman" w:cs="Times New Roman"/>
          <w:bCs/>
          <w:shd w:val="clear" w:color="auto" w:fill="FFFFFF"/>
        </w:rPr>
        <w:t>Jer</w:t>
      </w:r>
      <w:proofErr w:type="spellEnd"/>
      <w:r w:rsidR="0076582F" w:rsidRPr="00540209">
        <w:rPr>
          <w:rFonts w:ascii="Times New Roman" w:eastAsia="Times New Roman" w:hAnsi="Times New Roman" w:cs="Times New Roman"/>
          <w:bCs/>
          <w:shd w:val="clear" w:color="auto" w:fill="FFFFFF"/>
        </w:rPr>
        <w:t xml:space="preserve"> 36: 9; Ne. 9: 1), or when a great calamity befell the land (Joel 1: 14 2: 12), as when pestilence raged or when drought set in; and sometimes also when an important act was about to be carried out by the officials of the land (I Kings 21: 12;  I Sam14: 24). </w:t>
      </w:r>
      <w:r>
        <w:rPr>
          <w:rFonts w:ascii="Times New Roman" w:eastAsia="Times New Roman" w:hAnsi="Times New Roman" w:cs="Times New Roman"/>
          <w:bCs/>
          <w:shd w:val="clear" w:color="auto" w:fill="FFFFFF"/>
        </w:rPr>
        <w:t xml:space="preserve"> </w:t>
      </w:r>
    </w:p>
    <w:p w:rsidR="00FA0626" w:rsidRDefault="00FA0626" w:rsidP="00FA0626">
      <w:pPr>
        <w:shd w:val="clear" w:color="auto" w:fill="FFFFFF" w:themeFill="background1"/>
        <w:ind w:left="360" w:hanging="360"/>
        <w:rPr>
          <w:rFonts w:ascii="Times New Roman" w:eastAsia="Times New Roman" w:hAnsi="Times New Roman" w:cs="Times New Roman"/>
          <w:bCs/>
          <w:shd w:val="clear" w:color="auto" w:fill="FFFFFF"/>
        </w:rPr>
      </w:pPr>
    </w:p>
    <w:p w:rsidR="0076582F" w:rsidRDefault="00540209" w:rsidP="00FA0626">
      <w:pPr>
        <w:shd w:val="clear" w:color="auto" w:fill="FFFFFF" w:themeFill="background1"/>
        <w:ind w:left="360" w:hanging="360"/>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3.</w:t>
      </w:r>
      <w:r>
        <w:rPr>
          <w:rFonts w:ascii="Times New Roman" w:eastAsia="Times New Roman" w:hAnsi="Times New Roman" w:cs="Times New Roman"/>
          <w:bCs/>
          <w:shd w:val="clear" w:color="auto" w:fill="FFFFFF"/>
        </w:rPr>
        <w:tab/>
      </w:r>
      <w:r w:rsidR="0076582F" w:rsidRPr="00540209">
        <w:rPr>
          <w:rFonts w:ascii="Times New Roman" w:eastAsia="Times New Roman" w:hAnsi="Times New Roman" w:cs="Times New Roman"/>
          <w:bCs/>
          <w:shd w:val="clear" w:color="auto" w:fill="FFFFFF"/>
        </w:rPr>
        <w:t xml:space="preserve">In </w:t>
      </w:r>
      <w:r>
        <w:rPr>
          <w:rFonts w:ascii="Times New Roman" w:eastAsia="Times New Roman" w:hAnsi="Times New Roman" w:cs="Times New Roman"/>
          <w:bCs/>
          <w:shd w:val="clear" w:color="auto" w:fill="FFFFFF"/>
        </w:rPr>
        <w:t>Jonah 3:</w:t>
      </w:r>
      <w:r w:rsidR="0076582F" w:rsidRPr="00540209">
        <w:rPr>
          <w:rFonts w:ascii="Times New Roman" w:eastAsia="Times New Roman" w:hAnsi="Times New Roman" w:cs="Times New Roman"/>
          <w:bCs/>
          <w:shd w:val="clear" w:color="auto" w:fill="FFFFFF"/>
        </w:rPr>
        <w:t>6-7 it may be seen with what rigor an official fast was observed, while in Isa</w:t>
      </w:r>
      <w:r>
        <w:rPr>
          <w:rFonts w:ascii="Times New Roman" w:eastAsia="Times New Roman" w:hAnsi="Times New Roman" w:cs="Times New Roman"/>
          <w:bCs/>
          <w:shd w:val="clear" w:color="auto" w:fill="FFFFFF"/>
        </w:rPr>
        <w:t>iah</w:t>
      </w:r>
      <w:r w:rsidR="0076582F" w:rsidRPr="00540209">
        <w:rPr>
          <w:rFonts w:ascii="Times New Roman" w:eastAsia="Times New Roman" w:hAnsi="Times New Roman" w:cs="Times New Roman"/>
          <w:bCs/>
          <w:shd w:val="clear" w:color="auto" w:fill="FFFFFF"/>
        </w:rPr>
        <w:t xml:space="preserve"> 53:5</w:t>
      </w:r>
      <w:r>
        <w:rPr>
          <w:rFonts w:ascii="Times New Roman" w:eastAsia="Times New Roman" w:hAnsi="Times New Roman" w:cs="Times New Roman"/>
          <w:bCs/>
          <w:shd w:val="clear" w:color="auto" w:fill="FFFFFF"/>
        </w:rPr>
        <w:t xml:space="preserve"> we see a </w:t>
      </w:r>
      <w:r w:rsidR="0076582F" w:rsidRPr="00540209">
        <w:rPr>
          <w:rFonts w:ascii="Times New Roman" w:eastAsia="Times New Roman" w:hAnsi="Times New Roman" w:cs="Times New Roman"/>
          <w:bCs/>
          <w:shd w:val="clear" w:color="auto" w:fill="FFFFFF"/>
        </w:rPr>
        <w:t>description of a fast-day among the Jews.</w:t>
      </w:r>
    </w:p>
    <w:p w:rsidR="00FA0626" w:rsidRPr="00540209" w:rsidRDefault="00FA0626" w:rsidP="00FA0626">
      <w:pPr>
        <w:shd w:val="clear" w:color="auto" w:fill="FFFFFF" w:themeFill="background1"/>
        <w:ind w:left="360" w:hanging="360"/>
        <w:rPr>
          <w:rFonts w:ascii="Times New Roman" w:eastAsia="Times New Roman" w:hAnsi="Times New Roman" w:cs="Times New Roman"/>
        </w:rPr>
      </w:pPr>
    </w:p>
    <w:p w:rsidR="0076582F" w:rsidRPr="00540209" w:rsidRDefault="00540209" w:rsidP="00FA0626">
      <w:pPr>
        <w:shd w:val="clear" w:color="auto" w:fill="FFFFFF" w:themeFill="background1"/>
        <w:ind w:left="360" w:hanging="360"/>
        <w:rPr>
          <w:rFonts w:ascii="Times New Roman" w:eastAsia="Times New Roman" w:hAnsi="Times New Roman" w:cs="Times New Roman"/>
        </w:rPr>
      </w:pPr>
      <w:r>
        <w:rPr>
          <w:rFonts w:ascii="Times New Roman" w:eastAsia="Times New Roman" w:hAnsi="Times New Roman" w:cs="Times New Roman"/>
          <w:bCs/>
          <w:shd w:val="clear" w:color="auto" w:fill="FFFFFF"/>
        </w:rPr>
        <w:lastRenderedPageBreak/>
        <w:t>4</w:t>
      </w:r>
      <w:r w:rsidR="0076582F" w:rsidRPr="00540209">
        <w:rPr>
          <w:rFonts w:ascii="Times New Roman" w:eastAsia="Times New Roman" w:hAnsi="Times New Roman" w:cs="Times New Roman"/>
          <w:bCs/>
          <w:shd w:val="clear" w:color="auto" w:fill="FFFFFF"/>
        </w:rPr>
        <w:t xml:space="preserve">. </w:t>
      </w:r>
      <w:r>
        <w:rPr>
          <w:rFonts w:ascii="Times New Roman" w:eastAsia="Times New Roman" w:hAnsi="Times New Roman" w:cs="Times New Roman"/>
          <w:bCs/>
          <w:shd w:val="clear" w:color="auto" w:fill="FFFFFF"/>
        </w:rPr>
        <w:tab/>
      </w:r>
      <w:r w:rsidR="0076582F" w:rsidRPr="00540209">
        <w:rPr>
          <w:rFonts w:ascii="Times New Roman" w:eastAsia="Times New Roman" w:hAnsi="Times New Roman" w:cs="Times New Roman"/>
          <w:bCs/>
          <w:shd w:val="clear" w:color="auto" w:fill="FFFFFF"/>
        </w:rPr>
        <w:t xml:space="preserve">The disciples </w:t>
      </w:r>
      <w:r>
        <w:rPr>
          <w:rFonts w:ascii="Times New Roman" w:eastAsia="Times New Roman" w:hAnsi="Times New Roman" w:cs="Times New Roman"/>
          <w:bCs/>
          <w:shd w:val="clear" w:color="auto" w:fill="FFFFFF"/>
        </w:rPr>
        <w:t xml:space="preserve">were </w:t>
      </w:r>
      <w:r w:rsidR="0076582F" w:rsidRPr="00540209">
        <w:rPr>
          <w:rFonts w:ascii="Times New Roman" w:eastAsia="Times New Roman" w:hAnsi="Times New Roman" w:cs="Times New Roman"/>
          <w:bCs/>
          <w:shd w:val="clear" w:color="auto" w:fill="FFFFFF"/>
        </w:rPr>
        <w:t>depicted as “sons of the bride chamber</w:t>
      </w:r>
      <w:r>
        <w:rPr>
          <w:rFonts w:ascii="Times New Roman" w:eastAsia="Times New Roman" w:hAnsi="Times New Roman" w:cs="Times New Roman"/>
          <w:bCs/>
          <w:shd w:val="clear" w:color="auto" w:fill="FFFFFF"/>
        </w:rPr>
        <w:t>,</w:t>
      </w:r>
      <w:r w:rsidR="0076582F" w:rsidRPr="00540209">
        <w:rPr>
          <w:rFonts w:ascii="Times New Roman" w:eastAsia="Times New Roman" w:hAnsi="Times New Roman" w:cs="Times New Roman"/>
          <w:bCs/>
          <w:shd w:val="clear" w:color="auto" w:fill="FFFFFF"/>
        </w:rPr>
        <w:t>” (M</w:t>
      </w:r>
      <w:r>
        <w:rPr>
          <w:rFonts w:ascii="Times New Roman" w:eastAsia="Times New Roman" w:hAnsi="Times New Roman" w:cs="Times New Roman"/>
          <w:bCs/>
          <w:shd w:val="clear" w:color="auto" w:fill="FFFFFF"/>
        </w:rPr>
        <w:t>ar</w:t>
      </w:r>
      <w:r w:rsidR="0076582F" w:rsidRPr="00540209">
        <w:rPr>
          <w:rFonts w:ascii="Times New Roman" w:eastAsia="Times New Roman" w:hAnsi="Times New Roman" w:cs="Times New Roman"/>
          <w:bCs/>
          <w:shd w:val="clear" w:color="auto" w:fill="FFFFFF"/>
        </w:rPr>
        <w:t>k 2:19-20) which is a vided</w:t>
      </w:r>
      <w:r>
        <w:rPr>
          <w:rFonts w:ascii="Times New Roman" w:eastAsia="Times New Roman" w:hAnsi="Times New Roman" w:cs="Times New Roman"/>
          <w:bCs/>
          <w:shd w:val="clear" w:color="auto" w:fill="FFFFFF"/>
        </w:rPr>
        <w:t xml:space="preserve"> (</w:t>
      </w:r>
      <w:r w:rsidRPr="00540209">
        <w:rPr>
          <w:rFonts w:ascii="Times New Roman" w:eastAsia="Times New Roman" w:hAnsi="Times New Roman" w:cs="Times New Roman"/>
          <w:bCs/>
          <w:i/>
          <w:shd w:val="clear" w:color="auto" w:fill="FFFFFF"/>
        </w:rPr>
        <w:t>seen</w:t>
      </w:r>
      <w:r w:rsidR="00FA0626">
        <w:rPr>
          <w:rFonts w:ascii="Times New Roman" w:eastAsia="Times New Roman" w:hAnsi="Times New Roman" w:cs="Times New Roman"/>
          <w:bCs/>
          <w:i/>
          <w:shd w:val="clear" w:color="auto" w:fill="FFFFFF"/>
        </w:rPr>
        <w:t>, visualized</w:t>
      </w:r>
      <w:r>
        <w:rPr>
          <w:rFonts w:ascii="Times New Roman" w:eastAsia="Times New Roman" w:hAnsi="Times New Roman" w:cs="Times New Roman"/>
          <w:bCs/>
          <w:shd w:val="clear" w:color="auto" w:fill="FFFFFF"/>
        </w:rPr>
        <w:t>)</w:t>
      </w:r>
      <w:r w:rsidR="0076582F" w:rsidRPr="00540209">
        <w:rPr>
          <w:rFonts w:ascii="Times New Roman" w:eastAsia="Times New Roman" w:hAnsi="Times New Roman" w:cs="Times New Roman"/>
          <w:bCs/>
          <w:shd w:val="clear" w:color="auto" w:fill="FFFFFF"/>
        </w:rPr>
        <w:t xml:space="preserve"> description of the time of the Messiah who will be crow</w:t>
      </w:r>
      <w:r w:rsidR="00FA0626">
        <w:rPr>
          <w:rFonts w:ascii="Times New Roman" w:eastAsia="Times New Roman" w:hAnsi="Times New Roman" w:cs="Times New Roman"/>
          <w:bCs/>
          <w:shd w:val="clear" w:color="auto" w:fill="FFFFFF"/>
        </w:rPr>
        <w:t>n</w:t>
      </w:r>
      <w:r w:rsidR="0076582F" w:rsidRPr="00540209">
        <w:rPr>
          <w:rFonts w:ascii="Times New Roman" w:eastAsia="Times New Roman" w:hAnsi="Times New Roman" w:cs="Times New Roman"/>
          <w:bCs/>
          <w:shd w:val="clear" w:color="auto" w:fill="FFFFFF"/>
        </w:rPr>
        <w:t>ed as Bridegroom (Song</w:t>
      </w:r>
      <w:r w:rsidR="00FA0626">
        <w:rPr>
          <w:rFonts w:ascii="Times New Roman" w:eastAsia="Times New Roman" w:hAnsi="Times New Roman" w:cs="Times New Roman"/>
          <w:bCs/>
          <w:shd w:val="clear" w:color="auto" w:fill="FFFFFF"/>
        </w:rPr>
        <w:t>s</w:t>
      </w:r>
      <w:r w:rsidR="0076582F" w:rsidRPr="00540209">
        <w:rPr>
          <w:rFonts w:ascii="Times New Roman" w:eastAsia="Times New Roman" w:hAnsi="Times New Roman" w:cs="Times New Roman"/>
          <w:bCs/>
          <w:shd w:val="clear" w:color="auto" w:fill="FFFFFF"/>
        </w:rPr>
        <w:t xml:space="preserve"> 3:11) at his crucifixion on his wedding Day:</w:t>
      </w:r>
    </w:p>
    <w:p w:rsidR="0076582F" w:rsidRDefault="0076582F" w:rsidP="00FA0626">
      <w:pPr>
        <w:shd w:val="clear" w:color="auto" w:fill="FFFFFF" w:themeFill="background1"/>
        <w:ind w:left="360"/>
        <w:rPr>
          <w:rFonts w:ascii="Times New Roman" w:eastAsia="Times New Roman" w:hAnsi="Times New Roman" w:cs="Times New Roman"/>
          <w:bCs/>
          <w:shd w:val="clear" w:color="auto" w:fill="FFFFFF"/>
        </w:rPr>
      </w:pPr>
      <w:r w:rsidRPr="00540209">
        <w:rPr>
          <w:rFonts w:ascii="Times New Roman" w:eastAsia="Times New Roman" w:hAnsi="Times New Roman" w:cs="Times New Roman"/>
          <w:bCs/>
          <w:shd w:val="clear" w:color="auto" w:fill="FFFFFF"/>
        </w:rPr>
        <w:t>“Like a Bridegroom Christ went forth from his nuptial c</w:t>
      </w:r>
      <w:r w:rsidR="00540209">
        <w:rPr>
          <w:rFonts w:ascii="Times New Roman" w:eastAsia="Times New Roman" w:hAnsi="Times New Roman" w:cs="Times New Roman"/>
          <w:bCs/>
          <w:shd w:val="clear" w:color="auto" w:fill="FFFFFF"/>
        </w:rPr>
        <w:t>hamber</w:t>
      </w:r>
      <w:r w:rsidRPr="00540209">
        <w:rPr>
          <w:rFonts w:ascii="Times New Roman" w:eastAsia="Times New Roman" w:hAnsi="Times New Roman" w:cs="Times New Roman"/>
          <w:bCs/>
          <w:shd w:val="clear" w:color="auto" w:fill="FFFFFF"/>
        </w:rPr>
        <w:t>.</w:t>
      </w:r>
      <w:r w:rsidR="00540209">
        <w:rPr>
          <w:rFonts w:ascii="Times New Roman" w:eastAsia="Times New Roman" w:hAnsi="Times New Roman" w:cs="Times New Roman"/>
          <w:bCs/>
          <w:shd w:val="clear" w:color="auto" w:fill="FFFFFF"/>
        </w:rPr>
        <w:t xml:space="preserve">  He came even to the marriage </w:t>
      </w:r>
      <w:r w:rsidRPr="00540209">
        <w:rPr>
          <w:rFonts w:ascii="Times New Roman" w:eastAsia="Times New Roman" w:hAnsi="Times New Roman" w:cs="Times New Roman"/>
          <w:bCs/>
          <w:shd w:val="clear" w:color="auto" w:fill="FFFFFF"/>
        </w:rPr>
        <w:t>bed of the cross, and there ascending</w:t>
      </w:r>
      <w:r w:rsidR="00540209">
        <w:rPr>
          <w:rFonts w:ascii="Times New Roman" w:eastAsia="Times New Roman" w:hAnsi="Times New Roman" w:cs="Times New Roman"/>
          <w:bCs/>
          <w:shd w:val="clear" w:color="auto" w:fill="FFFFFF"/>
        </w:rPr>
        <w:t xml:space="preserve"> it, he consummated a marriage … </w:t>
      </w:r>
      <w:r w:rsidRPr="00540209">
        <w:rPr>
          <w:rFonts w:ascii="Times New Roman" w:eastAsia="Times New Roman" w:hAnsi="Times New Roman" w:cs="Times New Roman"/>
          <w:bCs/>
          <w:shd w:val="clear" w:color="auto" w:fill="FFFFFF"/>
        </w:rPr>
        <w:t>He surrendered himself to the torment of His B</w:t>
      </w:r>
      <w:r w:rsidR="00FA0626">
        <w:rPr>
          <w:rFonts w:ascii="Times New Roman" w:eastAsia="Times New Roman" w:hAnsi="Times New Roman" w:cs="Times New Roman"/>
          <w:bCs/>
          <w:shd w:val="clear" w:color="auto" w:fill="FFFFFF"/>
        </w:rPr>
        <w:t xml:space="preserve">ody </w:t>
      </w:r>
      <w:r w:rsidRPr="00540209">
        <w:rPr>
          <w:rFonts w:ascii="Times New Roman" w:eastAsia="Times New Roman" w:hAnsi="Times New Roman" w:cs="Times New Roman"/>
          <w:bCs/>
          <w:shd w:val="clear" w:color="auto" w:fill="FFFFFF"/>
        </w:rPr>
        <w:t>in a communication of Love”</w:t>
      </w:r>
      <w:r w:rsidR="00FA0626">
        <w:rPr>
          <w:rFonts w:ascii="Times New Roman" w:eastAsia="Times New Roman" w:hAnsi="Times New Roman" w:cs="Times New Roman"/>
          <w:bCs/>
          <w:shd w:val="clear" w:color="auto" w:fill="FFFFFF"/>
        </w:rPr>
        <w:t xml:space="preserve"> – </w:t>
      </w:r>
      <w:r w:rsidRPr="00540209">
        <w:rPr>
          <w:rFonts w:ascii="Times New Roman" w:eastAsia="Times New Roman" w:hAnsi="Times New Roman" w:cs="Times New Roman"/>
          <w:bCs/>
          <w:shd w:val="clear" w:color="auto" w:fill="FFFFFF"/>
        </w:rPr>
        <w:t>Augustine, Sermon 120:3</w:t>
      </w:r>
    </w:p>
    <w:p w:rsidR="00FA0626" w:rsidRPr="00540209" w:rsidRDefault="00FA0626" w:rsidP="00FA0626">
      <w:pPr>
        <w:shd w:val="clear" w:color="auto" w:fill="FFFFFF" w:themeFill="background1"/>
        <w:ind w:left="360"/>
        <w:rPr>
          <w:rFonts w:ascii="Times New Roman" w:eastAsia="Times New Roman" w:hAnsi="Times New Roman" w:cs="Times New Roman"/>
        </w:rPr>
      </w:pPr>
    </w:p>
    <w:p w:rsidR="00FA0626" w:rsidRDefault="00540209" w:rsidP="00FA0626">
      <w:pPr>
        <w:shd w:val="clear" w:color="auto" w:fill="FFFFFF" w:themeFill="background1"/>
        <w:rPr>
          <w:rFonts w:ascii="Times New Roman" w:eastAsia="Times New Roman" w:hAnsi="Times New Roman" w:cs="Times New Roman"/>
          <w:b/>
          <w:bCs/>
          <w:iCs/>
        </w:rPr>
      </w:pPr>
      <w:r>
        <w:rPr>
          <w:rFonts w:ascii="Times New Roman" w:eastAsia="Times New Roman" w:hAnsi="Times New Roman" w:cs="Times New Roman"/>
          <w:b/>
          <w:bCs/>
        </w:rPr>
        <w:t>Cloth</w:t>
      </w:r>
      <w:r w:rsidR="0076582F" w:rsidRPr="00540209">
        <w:rPr>
          <w:rFonts w:ascii="Times New Roman" w:eastAsia="Times New Roman" w:hAnsi="Times New Roman" w:cs="Times New Roman"/>
          <w:b/>
          <w:bCs/>
        </w:rPr>
        <w:t xml:space="preserve"> and Win</w:t>
      </w:r>
      <w:r w:rsidR="00FA0626">
        <w:rPr>
          <w:rFonts w:ascii="Times New Roman" w:eastAsia="Times New Roman" w:hAnsi="Times New Roman" w:cs="Times New Roman"/>
          <w:b/>
          <w:bCs/>
        </w:rPr>
        <w:t xml:space="preserve">e – </w:t>
      </w:r>
      <w:r w:rsidR="0076582F" w:rsidRPr="00FA0626">
        <w:rPr>
          <w:rFonts w:ascii="Times New Roman" w:eastAsia="Times New Roman" w:hAnsi="Times New Roman" w:cs="Times New Roman"/>
          <w:b/>
          <w:bCs/>
          <w:iCs/>
        </w:rPr>
        <w:t>Mark 2:21-22</w:t>
      </w:r>
    </w:p>
    <w:p w:rsidR="0076582F" w:rsidRDefault="0076582F" w:rsidP="00FA0626">
      <w:pPr>
        <w:shd w:val="clear" w:color="auto" w:fill="FFFFFF" w:themeFill="background1"/>
        <w:ind w:left="360" w:right="360"/>
        <w:rPr>
          <w:rFonts w:ascii="Times New Roman" w:eastAsia="Times New Roman" w:hAnsi="Times New Roman" w:cs="Times New Roman"/>
          <w:bCs/>
          <w:i/>
          <w:iCs/>
        </w:rPr>
      </w:pPr>
      <w:r w:rsidRPr="00540209">
        <w:rPr>
          <w:rFonts w:ascii="Times New Roman" w:eastAsia="Times New Roman" w:hAnsi="Times New Roman" w:cs="Times New Roman"/>
          <w:bCs/>
          <w:i/>
          <w:iCs/>
        </w:rPr>
        <w:t xml:space="preserve"> "No one sews a piece of un-shrunk cloth on an old garment; or else the new piece pulls away from the old, and the tear is made worse. And no one puts old wine into new wineskins; or else the new wine bursts the wineskins, the wine is spilled, and the wineskins are ruined. But new wine must be put into new wineskins". </w:t>
      </w:r>
    </w:p>
    <w:p w:rsidR="00FA0626" w:rsidRPr="00540209" w:rsidRDefault="00FA0626" w:rsidP="00FA0626">
      <w:pPr>
        <w:shd w:val="clear" w:color="auto" w:fill="FFFFFF" w:themeFill="background1"/>
        <w:ind w:left="360" w:right="360"/>
        <w:rPr>
          <w:rFonts w:ascii="Times New Roman" w:eastAsia="Times New Roman" w:hAnsi="Times New Roman" w:cs="Times New Roman"/>
        </w:rPr>
      </w:pPr>
    </w:p>
    <w:p w:rsidR="0076582F" w:rsidRPr="00540209" w:rsidRDefault="0076582F" w:rsidP="00FA0626">
      <w:pPr>
        <w:shd w:val="clear" w:color="auto" w:fill="FFFFFF" w:themeFill="background1"/>
        <w:rPr>
          <w:rFonts w:ascii="Times New Roman" w:eastAsia="Times New Roman" w:hAnsi="Times New Roman" w:cs="Times New Roman"/>
        </w:rPr>
      </w:pPr>
      <w:r w:rsidRPr="00540209">
        <w:rPr>
          <w:rFonts w:ascii="Times New Roman" w:eastAsia="Times New Roman" w:hAnsi="Times New Roman" w:cs="Times New Roman"/>
          <w:bCs/>
        </w:rPr>
        <w:t xml:space="preserve">The new cloth and the new wine </w:t>
      </w:r>
      <w:r w:rsidR="00FA0626">
        <w:rPr>
          <w:rFonts w:ascii="Times New Roman" w:eastAsia="Times New Roman" w:hAnsi="Times New Roman" w:cs="Times New Roman"/>
          <w:bCs/>
        </w:rPr>
        <w:t xml:space="preserve">are understood </w:t>
      </w:r>
      <w:r w:rsidRPr="00540209">
        <w:rPr>
          <w:rFonts w:ascii="Times New Roman" w:eastAsia="Times New Roman" w:hAnsi="Times New Roman" w:cs="Times New Roman"/>
          <w:bCs/>
        </w:rPr>
        <w:t xml:space="preserve">to be the Gospel and the old cloth and old wineskin to be those living under the shadow of the Law. </w:t>
      </w:r>
      <w:r w:rsidR="00FA0626">
        <w:rPr>
          <w:rFonts w:ascii="Times New Roman" w:eastAsia="Times New Roman" w:hAnsi="Times New Roman" w:cs="Times New Roman"/>
          <w:bCs/>
        </w:rPr>
        <w:t xml:space="preserve"> </w:t>
      </w:r>
      <w:r w:rsidRPr="00540209">
        <w:rPr>
          <w:rFonts w:ascii="Times New Roman" w:eastAsia="Times New Roman" w:hAnsi="Times New Roman" w:cs="Times New Roman"/>
          <w:bCs/>
        </w:rPr>
        <w:t>Some think that the contrast of new cloth/new wine versus old cloth/old wineskin to be</w:t>
      </w:r>
      <w:r w:rsidR="00FA0626">
        <w:rPr>
          <w:rFonts w:ascii="Times New Roman" w:eastAsia="Times New Roman" w:hAnsi="Times New Roman" w:cs="Times New Roman"/>
          <w:bCs/>
        </w:rPr>
        <w:t xml:space="preserve"> a wedge</w:t>
      </w:r>
      <w:r w:rsidRPr="00540209">
        <w:rPr>
          <w:rFonts w:ascii="Times New Roman" w:eastAsia="Times New Roman" w:hAnsi="Times New Roman" w:cs="Times New Roman"/>
          <w:bCs/>
        </w:rPr>
        <w:t xml:space="preserve"> between competing </w:t>
      </w:r>
      <w:hyperlink r:id="rId13" w:tgtFrame="_blank" w:tooltip="philosophies" w:history="1">
        <w:r w:rsidRPr="00540209">
          <w:rPr>
            <w:rFonts w:ascii="Times New Roman" w:eastAsia="Times New Roman" w:hAnsi="Times New Roman" w:cs="Times New Roman"/>
            <w:bCs/>
          </w:rPr>
          <w:t>philosophies</w:t>
        </w:r>
      </w:hyperlink>
      <w:r w:rsidRPr="00540209">
        <w:rPr>
          <w:rFonts w:ascii="Times New Roman" w:eastAsia="Times New Roman" w:hAnsi="Times New Roman" w:cs="Times New Roman"/>
          <w:bCs/>
        </w:rPr>
        <w:t xml:space="preserve"> and the Gospel. </w:t>
      </w:r>
      <w:r w:rsidR="00FA0626">
        <w:rPr>
          <w:rFonts w:ascii="Times New Roman" w:eastAsia="Times New Roman" w:hAnsi="Times New Roman" w:cs="Times New Roman"/>
          <w:bCs/>
        </w:rPr>
        <w:t xml:space="preserve"> </w:t>
      </w:r>
      <w:r w:rsidRPr="00540209">
        <w:rPr>
          <w:rFonts w:ascii="Times New Roman" w:eastAsia="Times New Roman" w:hAnsi="Times New Roman" w:cs="Times New Roman"/>
          <w:bCs/>
        </w:rPr>
        <w:t xml:space="preserve">In the end of Jesus states that new wine must be put into new wineskins. </w:t>
      </w:r>
      <w:r w:rsidR="00FA0626">
        <w:rPr>
          <w:rFonts w:ascii="Times New Roman" w:eastAsia="Times New Roman" w:hAnsi="Times New Roman" w:cs="Times New Roman"/>
          <w:bCs/>
        </w:rPr>
        <w:t xml:space="preserve"> </w:t>
      </w:r>
      <w:r w:rsidRPr="00540209">
        <w:rPr>
          <w:rFonts w:ascii="Times New Roman" w:eastAsia="Times New Roman" w:hAnsi="Times New Roman" w:cs="Times New Roman"/>
          <w:bCs/>
        </w:rPr>
        <w:t>This would make sense if Christ were speaking of new way of life and the </w:t>
      </w:r>
      <w:hyperlink r:id="rId14" w:tgtFrame="_blank" w:tooltip="adaptation" w:history="1">
        <w:r w:rsidRPr="00540209">
          <w:rPr>
            <w:rFonts w:ascii="Times New Roman" w:eastAsia="Times New Roman" w:hAnsi="Times New Roman" w:cs="Times New Roman"/>
            <w:bCs/>
          </w:rPr>
          <w:t>adaptation</w:t>
        </w:r>
      </w:hyperlink>
      <w:r w:rsidRPr="00540209">
        <w:rPr>
          <w:rFonts w:ascii="Times New Roman" w:eastAsia="Times New Roman" w:hAnsi="Times New Roman" w:cs="Times New Roman"/>
          <w:bCs/>
        </w:rPr>
        <w:t xml:space="preserve"> to that new way. </w:t>
      </w:r>
      <w:r w:rsidR="00FA0626">
        <w:rPr>
          <w:rFonts w:ascii="Times New Roman" w:eastAsia="Times New Roman" w:hAnsi="Times New Roman" w:cs="Times New Roman"/>
          <w:bCs/>
        </w:rPr>
        <w:t xml:space="preserve"> But how does this run along</w:t>
      </w:r>
      <w:r w:rsidRPr="00540209">
        <w:rPr>
          <w:rFonts w:ascii="Times New Roman" w:eastAsia="Times New Roman" w:hAnsi="Times New Roman" w:cs="Times New Roman"/>
          <w:bCs/>
        </w:rPr>
        <w:t>side the idea of fasting? </w:t>
      </w:r>
    </w:p>
    <w:p w:rsidR="0076582F" w:rsidRDefault="00FA0626" w:rsidP="00FA0626">
      <w:pPr>
        <w:shd w:val="clear" w:color="auto" w:fill="FFFFFF" w:themeFill="background1"/>
        <w:rPr>
          <w:rFonts w:ascii="Times New Roman" w:eastAsia="Times New Roman" w:hAnsi="Times New Roman" w:cs="Times New Roman"/>
          <w:bCs/>
        </w:rPr>
      </w:pPr>
      <w:r>
        <w:rPr>
          <w:rFonts w:ascii="Times New Roman" w:eastAsia="Times New Roman" w:hAnsi="Times New Roman" w:cs="Times New Roman"/>
          <w:bCs/>
        </w:rPr>
        <w:t>1.</w:t>
      </w:r>
      <w:r w:rsidR="0076582F" w:rsidRPr="00540209">
        <w:rPr>
          <w:rFonts w:ascii="Times New Roman" w:eastAsia="Times New Roman" w:hAnsi="Times New Roman" w:cs="Times New Roman"/>
        </w:rPr>
        <w:t>   </w:t>
      </w:r>
      <w:r w:rsidR="0076582F" w:rsidRPr="00540209">
        <w:rPr>
          <w:rFonts w:ascii="Times New Roman" w:eastAsia="Times New Roman" w:hAnsi="Times New Roman" w:cs="Times New Roman"/>
          <w:bCs/>
        </w:rPr>
        <w:t>The kingdom has come with Jesus, and there is no time for mo</w:t>
      </w:r>
      <w:r>
        <w:rPr>
          <w:rFonts w:ascii="Times New Roman" w:eastAsia="Times New Roman" w:hAnsi="Times New Roman" w:cs="Times New Roman"/>
          <w:bCs/>
        </w:rPr>
        <w:t>u</w:t>
      </w:r>
      <w:r w:rsidR="0076582F" w:rsidRPr="00540209">
        <w:rPr>
          <w:rFonts w:ascii="Times New Roman" w:eastAsia="Times New Roman" w:hAnsi="Times New Roman" w:cs="Times New Roman"/>
          <w:bCs/>
        </w:rPr>
        <w:t>rning.</w:t>
      </w:r>
    </w:p>
    <w:p w:rsidR="00FA0626" w:rsidRPr="00540209" w:rsidRDefault="00FA0626" w:rsidP="00FA0626">
      <w:pPr>
        <w:shd w:val="clear" w:color="auto" w:fill="FFFFFF" w:themeFill="background1"/>
        <w:ind w:hanging="360"/>
        <w:rPr>
          <w:rFonts w:ascii="Times New Roman" w:eastAsia="Times New Roman" w:hAnsi="Times New Roman" w:cs="Times New Roman"/>
        </w:rPr>
      </w:pPr>
    </w:p>
    <w:p w:rsidR="0076582F" w:rsidRPr="00540209" w:rsidRDefault="00FA0626" w:rsidP="00FA0626">
      <w:pPr>
        <w:shd w:val="clear" w:color="auto" w:fill="FFFFFF" w:themeFill="background1"/>
        <w:rPr>
          <w:rFonts w:ascii="Times New Roman" w:eastAsia="Times New Roman" w:hAnsi="Times New Roman" w:cs="Times New Roman"/>
        </w:rPr>
      </w:pPr>
      <w:r>
        <w:rPr>
          <w:rFonts w:ascii="Times New Roman" w:eastAsia="Times New Roman" w:hAnsi="Times New Roman" w:cs="Times New Roman"/>
          <w:bCs/>
        </w:rPr>
        <w:t xml:space="preserve">2. </w:t>
      </w:r>
      <w:r>
        <w:rPr>
          <w:rFonts w:ascii="Times New Roman" w:eastAsia="Times New Roman" w:hAnsi="Times New Roman" w:cs="Times New Roman"/>
          <w:bCs/>
        </w:rPr>
        <w:tab/>
      </w:r>
      <w:r w:rsidR="0076582F" w:rsidRPr="00540209">
        <w:rPr>
          <w:rFonts w:ascii="Times New Roman" w:eastAsia="Times New Roman" w:hAnsi="Times New Roman" w:cs="Times New Roman"/>
          <w:bCs/>
        </w:rPr>
        <w:t>To mourn will be like what Jesus said in the parable</w:t>
      </w:r>
      <w:r>
        <w:rPr>
          <w:rFonts w:ascii="Times New Roman" w:eastAsia="Times New Roman" w:hAnsi="Times New Roman" w:cs="Times New Roman"/>
          <w:bCs/>
        </w:rPr>
        <w:t xml:space="preserve">: it would spoil </w:t>
      </w:r>
      <w:r w:rsidR="0076582F" w:rsidRPr="00540209">
        <w:rPr>
          <w:rFonts w:ascii="Times New Roman" w:eastAsia="Times New Roman" w:hAnsi="Times New Roman" w:cs="Times New Roman"/>
          <w:bCs/>
        </w:rPr>
        <w:t>the occasion by forgetting God’s gift</w:t>
      </w:r>
      <w:r>
        <w:rPr>
          <w:rFonts w:ascii="Times New Roman" w:eastAsia="Times New Roman" w:hAnsi="Times New Roman" w:cs="Times New Roman"/>
          <w:bCs/>
        </w:rPr>
        <w:t>.</w:t>
      </w:r>
    </w:p>
    <w:p w:rsidR="0076582F" w:rsidRPr="00540209" w:rsidRDefault="0076582F" w:rsidP="00FA0626">
      <w:pPr>
        <w:shd w:val="clear" w:color="auto" w:fill="FFFFFF" w:themeFill="background1"/>
        <w:rPr>
          <w:rFonts w:ascii="Times New Roman" w:eastAsia="Times New Roman" w:hAnsi="Times New Roman" w:cs="Times New Roman"/>
        </w:rPr>
      </w:pPr>
      <w:r w:rsidRPr="00540209">
        <w:rPr>
          <w:rFonts w:ascii="Times New Roman" w:eastAsia="Times New Roman" w:hAnsi="Times New Roman" w:cs="Times New Roman"/>
          <w:bCs/>
        </w:rPr>
        <w:t> </w:t>
      </w:r>
    </w:p>
    <w:p w:rsidR="00FA0626" w:rsidRDefault="0076582F" w:rsidP="00FA0626">
      <w:pPr>
        <w:shd w:val="clear" w:color="auto" w:fill="FFFFFF" w:themeFill="background1"/>
        <w:rPr>
          <w:rFonts w:ascii="Times New Roman" w:eastAsia="Times New Roman" w:hAnsi="Times New Roman" w:cs="Times New Roman"/>
          <w:b/>
          <w:bCs/>
          <w:iCs/>
        </w:rPr>
      </w:pPr>
      <w:r w:rsidRPr="00FA0626">
        <w:rPr>
          <w:rFonts w:ascii="Times New Roman" w:eastAsia="Times New Roman" w:hAnsi="Times New Roman" w:cs="Times New Roman"/>
          <w:b/>
          <w:bCs/>
        </w:rPr>
        <w:t>The Parable of Sowe</w:t>
      </w:r>
      <w:r w:rsidR="00FA0626">
        <w:rPr>
          <w:rFonts w:ascii="Times New Roman" w:eastAsia="Times New Roman" w:hAnsi="Times New Roman" w:cs="Times New Roman"/>
          <w:b/>
          <w:bCs/>
        </w:rPr>
        <w:t xml:space="preserve">r – </w:t>
      </w:r>
      <w:r w:rsidRPr="00FA0626">
        <w:rPr>
          <w:rFonts w:ascii="Times New Roman" w:eastAsia="Times New Roman" w:hAnsi="Times New Roman" w:cs="Times New Roman"/>
          <w:b/>
          <w:bCs/>
          <w:iCs/>
        </w:rPr>
        <w:t xml:space="preserve">Mark 4:3-8 </w:t>
      </w:r>
    </w:p>
    <w:p w:rsidR="0076582F" w:rsidRPr="00540209" w:rsidRDefault="0076582F" w:rsidP="00C664AF">
      <w:pPr>
        <w:shd w:val="clear" w:color="auto" w:fill="FFFFFF" w:themeFill="background1"/>
        <w:ind w:left="360" w:hanging="360"/>
        <w:rPr>
          <w:rFonts w:ascii="Times New Roman" w:eastAsia="Times New Roman" w:hAnsi="Times New Roman" w:cs="Times New Roman"/>
        </w:rPr>
      </w:pPr>
      <w:r w:rsidRPr="00540209">
        <w:rPr>
          <w:rFonts w:ascii="Times New Roman" w:eastAsia="Times New Roman" w:hAnsi="Times New Roman" w:cs="Times New Roman"/>
          <w:bCs/>
          <w:i/>
          <w:iCs/>
        </w:rPr>
        <w:t xml:space="preserve">"Listen! Behold, a sower went out to sow. </w:t>
      </w:r>
      <w:proofErr w:type="gramStart"/>
      <w:r w:rsidRPr="00540209">
        <w:rPr>
          <w:rFonts w:ascii="Times New Roman" w:eastAsia="Times New Roman" w:hAnsi="Times New Roman" w:cs="Times New Roman"/>
          <w:bCs/>
          <w:i/>
          <w:iCs/>
        </w:rPr>
        <w:t>And</w:t>
      </w:r>
      <w:proofErr w:type="gramEnd"/>
      <w:r w:rsidRPr="00540209">
        <w:rPr>
          <w:rFonts w:ascii="Times New Roman" w:eastAsia="Times New Roman" w:hAnsi="Times New Roman" w:cs="Times New Roman"/>
          <w:bCs/>
          <w:i/>
          <w:iCs/>
        </w:rPr>
        <w:t xml:space="preserve"> it happened, as he sowed, that some seed fell by the wayside; and the birds of the air came and devoured it. Some fell on stony ground, where it did not have much earth; and immediately it sprang up because it had no depth of earth. But when the sun was up it was scorched, and because it had no root it withered away. And some seed fell among thorns; and the thorns grew up and choked it, and it yielded no crop. But other seed fell on good ground and yielded a crop that sprang up, increased and produced: some thirtyfold, some sixty and some a hundred". </w:t>
      </w:r>
    </w:p>
    <w:p w:rsidR="00FA0626" w:rsidRDefault="00FA0626" w:rsidP="00C664AF">
      <w:pPr>
        <w:shd w:val="clear" w:color="auto" w:fill="FFFFFF" w:themeFill="background1"/>
        <w:ind w:left="360" w:hanging="360"/>
        <w:rPr>
          <w:rFonts w:ascii="Times New Roman" w:eastAsia="Times New Roman" w:hAnsi="Times New Roman" w:cs="Times New Roman"/>
          <w:bCs/>
        </w:rPr>
      </w:pPr>
    </w:p>
    <w:p w:rsidR="00FA0626" w:rsidRDefault="0076582F" w:rsidP="00C664AF">
      <w:pPr>
        <w:shd w:val="clear" w:color="auto" w:fill="FFFFFF" w:themeFill="background1"/>
        <w:ind w:left="360" w:hanging="360"/>
        <w:rPr>
          <w:rFonts w:ascii="Times New Roman" w:eastAsia="Times New Roman" w:hAnsi="Times New Roman" w:cs="Times New Roman"/>
          <w:bCs/>
        </w:rPr>
      </w:pPr>
      <w:r w:rsidRPr="00540209">
        <w:rPr>
          <w:rFonts w:ascii="Times New Roman" w:eastAsia="Times New Roman" w:hAnsi="Times New Roman" w:cs="Times New Roman"/>
          <w:bCs/>
        </w:rPr>
        <w:t>The Types of Persons:</w:t>
      </w:r>
    </w:p>
    <w:p w:rsidR="0076582F" w:rsidRDefault="0076582F" w:rsidP="00C664AF">
      <w:pPr>
        <w:shd w:val="clear" w:color="auto" w:fill="FFFFFF" w:themeFill="background1"/>
        <w:ind w:left="360" w:hanging="360"/>
        <w:rPr>
          <w:rFonts w:ascii="Times New Roman" w:eastAsia="Times New Roman" w:hAnsi="Times New Roman" w:cs="Times New Roman"/>
          <w:bCs/>
        </w:rPr>
      </w:pPr>
      <w:r w:rsidRPr="00540209">
        <w:rPr>
          <w:rFonts w:ascii="Times New Roman" w:eastAsia="Times New Roman" w:hAnsi="Times New Roman" w:cs="Times New Roman"/>
          <w:bCs/>
        </w:rPr>
        <w:t>1.</w:t>
      </w:r>
      <w:r w:rsidRPr="00540209">
        <w:rPr>
          <w:rFonts w:ascii="Times New Roman" w:eastAsia="Times New Roman" w:hAnsi="Times New Roman" w:cs="Times New Roman"/>
        </w:rPr>
        <w:t>   </w:t>
      </w:r>
      <w:proofErr w:type="gramStart"/>
      <w:r w:rsidR="00FA0626">
        <w:rPr>
          <w:rFonts w:ascii="Times New Roman" w:eastAsia="Times New Roman" w:hAnsi="Times New Roman" w:cs="Times New Roman"/>
          <w:bCs/>
        </w:rPr>
        <w:t>On</w:t>
      </w:r>
      <w:proofErr w:type="gramEnd"/>
      <w:r w:rsidR="00FA0626">
        <w:rPr>
          <w:rFonts w:ascii="Times New Roman" w:eastAsia="Times New Roman" w:hAnsi="Times New Roman" w:cs="Times New Roman"/>
          <w:bCs/>
        </w:rPr>
        <w:t xml:space="preserve"> the wayside: those who neither </w:t>
      </w:r>
      <w:r w:rsidRPr="00540209">
        <w:rPr>
          <w:rFonts w:ascii="Times New Roman" w:eastAsia="Times New Roman" w:hAnsi="Times New Roman" w:cs="Times New Roman"/>
          <w:bCs/>
        </w:rPr>
        <w:t xml:space="preserve">accept </w:t>
      </w:r>
      <w:r w:rsidR="00FA0626">
        <w:rPr>
          <w:rFonts w:ascii="Times New Roman" w:eastAsia="Times New Roman" w:hAnsi="Times New Roman" w:cs="Times New Roman"/>
          <w:bCs/>
        </w:rPr>
        <w:t>n</w:t>
      </w:r>
      <w:r w:rsidRPr="00540209">
        <w:rPr>
          <w:rFonts w:ascii="Times New Roman" w:eastAsia="Times New Roman" w:hAnsi="Times New Roman" w:cs="Times New Roman"/>
          <w:bCs/>
        </w:rPr>
        <w:t>or refuse</w:t>
      </w:r>
      <w:r w:rsidR="00FA0626">
        <w:rPr>
          <w:rFonts w:ascii="Times New Roman" w:eastAsia="Times New Roman" w:hAnsi="Times New Roman" w:cs="Times New Roman"/>
          <w:bCs/>
        </w:rPr>
        <w:t>.</w:t>
      </w:r>
    </w:p>
    <w:p w:rsidR="00FA0626" w:rsidRPr="00540209" w:rsidRDefault="00FA0626" w:rsidP="00C664AF">
      <w:pPr>
        <w:shd w:val="clear" w:color="auto" w:fill="FFFFFF" w:themeFill="background1"/>
        <w:ind w:left="360" w:hanging="360"/>
        <w:rPr>
          <w:rFonts w:ascii="Times New Roman" w:eastAsia="Times New Roman" w:hAnsi="Times New Roman" w:cs="Times New Roman"/>
        </w:rPr>
      </w:pPr>
    </w:p>
    <w:p w:rsidR="0076582F" w:rsidRDefault="0076582F" w:rsidP="00C664AF">
      <w:pPr>
        <w:shd w:val="clear" w:color="auto" w:fill="FFFFFF" w:themeFill="background1"/>
        <w:ind w:left="360" w:hanging="360"/>
        <w:rPr>
          <w:rFonts w:ascii="Times New Roman" w:eastAsia="Times New Roman" w:hAnsi="Times New Roman" w:cs="Times New Roman"/>
          <w:bCs/>
        </w:rPr>
      </w:pPr>
      <w:r w:rsidRPr="00540209">
        <w:rPr>
          <w:rFonts w:ascii="Times New Roman" w:eastAsia="Times New Roman" w:hAnsi="Times New Roman" w:cs="Times New Roman"/>
          <w:bCs/>
        </w:rPr>
        <w:t>2.</w:t>
      </w:r>
      <w:r w:rsidRPr="00540209">
        <w:rPr>
          <w:rFonts w:ascii="Times New Roman" w:eastAsia="Times New Roman" w:hAnsi="Times New Roman" w:cs="Times New Roman"/>
        </w:rPr>
        <w:t>   </w:t>
      </w:r>
      <w:r w:rsidR="00FA0626">
        <w:rPr>
          <w:rFonts w:ascii="Times New Roman" w:eastAsia="Times New Roman" w:hAnsi="Times New Roman" w:cs="Times New Roman"/>
          <w:bCs/>
        </w:rPr>
        <w:t>The s</w:t>
      </w:r>
      <w:r w:rsidRPr="00540209">
        <w:rPr>
          <w:rFonts w:ascii="Times New Roman" w:eastAsia="Times New Roman" w:hAnsi="Times New Roman" w:cs="Times New Roman"/>
          <w:bCs/>
        </w:rPr>
        <w:t>tony ground</w:t>
      </w:r>
      <w:r w:rsidR="00FA0626">
        <w:rPr>
          <w:rFonts w:ascii="Times New Roman" w:eastAsia="Times New Roman" w:hAnsi="Times New Roman" w:cs="Times New Roman"/>
          <w:bCs/>
        </w:rPr>
        <w:t xml:space="preserve">: </w:t>
      </w:r>
      <w:r w:rsidRPr="00540209">
        <w:rPr>
          <w:rFonts w:ascii="Times New Roman" w:eastAsia="Times New Roman" w:hAnsi="Times New Roman" w:cs="Times New Roman"/>
          <w:bCs/>
        </w:rPr>
        <w:t xml:space="preserve"> those who have no roots for our purpose</w:t>
      </w:r>
      <w:r w:rsidR="00FA0626">
        <w:rPr>
          <w:rFonts w:ascii="Times New Roman" w:eastAsia="Times New Roman" w:hAnsi="Times New Roman" w:cs="Times New Roman"/>
          <w:bCs/>
        </w:rPr>
        <w:t xml:space="preserve">, meaning no </w:t>
      </w:r>
      <w:r w:rsidRPr="00540209">
        <w:rPr>
          <w:rFonts w:ascii="Times New Roman" w:eastAsia="Times New Roman" w:hAnsi="Times New Roman" w:cs="Times New Roman"/>
          <w:bCs/>
        </w:rPr>
        <w:t xml:space="preserve">root or the foundation on which all are </w:t>
      </w:r>
      <w:r w:rsidR="00FA0626">
        <w:rPr>
          <w:rFonts w:ascii="Times New Roman" w:eastAsia="Times New Roman" w:hAnsi="Times New Roman" w:cs="Times New Roman"/>
          <w:bCs/>
        </w:rPr>
        <w:t xml:space="preserve">to </w:t>
      </w:r>
      <w:r w:rsidRPr="00540209">
        <w:rPr>
          <w:rFonts w:ascii="Times New Roman" w:eastAsia="Times New Roman" w:hAnsi="Times New Roman" w:cs="Times New Roman"/>
          <w:bCs/>
        </w:rPr>
        <w:t>build in our inner life</w:t>
      </w:r>
      <w:r w:rsidR="00FA0626">
        <w:rPr>
          <w:rFonts w:ascii="Times New Roman" w:eastAsia="Times New Roman" w:hAnsi="Times New Roman" w:cs="Times New Roman"/>
          <w:bCs/>
        </w:rPr>
        <w:t>.</w:t>
      </w:r>
    </w:p>
    <w:p w:rsidR="00C664AF" w:rsidRPr="00540209" w:rsidRDefault="00C664AF" w:rsidP="00C664AF">
      <w:pPr>
        <w:shd w:val="clear" w:color="auto" w:fill="FFFFFF" w:themeFill="background1"/>
        <w:ind w:left="360" w:hanging="360"/>
        <w:rPr>
          <w:rFonts w:ascii="Times New Roman" w:eastAsia="Times New Roman" w:hAnsi="Times New Roman" w:cs="Times New Roman"/>
        </w:rPr>
      </w:pPr>
    </w:p>
    <w:p w:rsidR="0076582F" w:rsidRPr="00540209" w:rsidRDefault="0076582F" w:rsidP="00C664AF">
      <w:pPr>
        <w:shd w:val="clear" w:color="auto" w:fill="FFFFFF" w:themeFill="background1"/>
        <w:ind w:left="360" w:hanging="360"/>
        <w:rPr>
          <w:rFonts w:ascii="Times New Roman" w:eastAsia="Times New Roman" w:hAnsi="Times New Roman" w:cs="Times New Roman"/>
        </w:rPr>
      </w:pPr>
      <w:r w:rsidRPr="00540209">
        <w:rPr>
          <w:rFonts w:ascii="Times New Roman" w:eastAsia="Times New Roman" w:hAnsi="Times New Roman" w:cs="Times New Roman"/>
          <w:bCs/>
        </w:rPr>
        <w:t>3.</w:t>
      </w:r>
      <w:r w:rsidRPr="00540209">
        <w:rPr>
          <w:rFonts w:ascii="Times New Roman" w:eastAsia="Times New Roman" w:hAnsi="Times New Roman" w:cs="Times New Roman"/>
        </w:rPr>
        <w:t>   </w:t>
      </w:r>
      <w:r w:rsidRPr="00540209">
        <w:rPr>
          <w:rFonts w:ascii="Times New Roman" w:eastAsia="Times New Roman" w:hAnsi="Times New Roman" w:cs="Times New Roman"/>
          <w:bCs/>
        </w:rPr>
        <w:t>The th</w:t>
      </w:r>
      <w:r w:rsidR="00FA0626">
        <w:rPr>
          <w:rFonts w:ascii="Times New Roman" w:eastAsia="Times New Roman" w:hAnsi="Times New Roman" w:cs="Times New Roman"/>
          <w:bCs/>
        </w:rPr>
        <w:t xml:space="preserve">orns:  </w:t>
      </w:r>
      <w:r w:rsidRPr="00540209">
        <w:rPr>
          <w:rFonts w:ascii="Times New Roman" w:eastAsia="Times New Roman" w:hAnsi="Times New Roman" w:cs="Times New Roman"/>
          <w:bCs/>
        </w:rPr>
        <w:t>the kind of plant that does not give us back any fruit and is useless. Those are the things that we add to our life and grow up as needs but in fact suffocate us.</w:t>
      </w:r>
    </w:p>
    <w:p w:rsidR="0076582F" w:rsidRDefault="0076582F" w:rsidP="00C664AF">
      <w:pPr>
        <w:shd w:val="clear" w:color="auto" w:fill="FFFFFF" w:themeFill="background1"/>
        <w:ind w:left="360" w:hanging="360"/>
        <w:rPr>
          <w:rFonts w:ascii="Times New Roman" w:eastAsia="Times New Roman" w:hAnsi="Times New Roman" w:cs="Times New Roman"/>
          <w:bCs/>
        </w:rPr>
      </w:pPr>
      <w:r w:rsidRPr="00540209">
        <w:rPr>
          <w:rFonts w:ascii="Times New Roman" w:eastAsia="Times New Roman" w:hAnsi="Times New Roman" w:cs="Times New Roman"/>
          <w:bCs/>
        </w:rPr>
        <w:lastRenderedPageBreak/>
        <w:t>4.</w:t>
      </w:r>
      <w:r w:rsidRPr="00540209">
        <w:rPr>
          <w:rFonts w:ascii="Times New Roman" w:eastAsia="Times New Roman" w:hAnsi="Times New Roman" w:cs="Times New Roman"/>
        </w:rPr>
        <w:t>   </w:t>
      </w:r>
      <w:r w:rsidRPr="00540209">
        <w:rPr>
          <w:rFonts w:ascii="Times New Roman" w:eastAsia="Times New Roman" w:hAnsi="Times New Roman" w:cs="Times New Roman"/>
          <w:bCs/>
        </w:rPr>
        <w:t>The good earth</w:t>
      </w:r>
      <w:r w:rsidR="00FA0626">
        <w:rPr>
          <w:rFonts w:ascii="Times New Roman" w:eastAsia="Times New Roman" w:hAnsi="Times New Roman" w:cs="Times New Roman"/>
          <w:bCs/>
        </w:rPr>
        <w:t xml:space="preserve">: </w:t>
      </w:r>
      <w:r w:rsidRPr="00540209">
        <w:rPr>
          <w:rFonts w:ascii="Times New Roman" w:eastAsia="Times New Roman" w:hAnsi="Times New Roman" w:cs="Times New Roman"/>
          <w:bCs/>
        </w:rPr>
        <w:t>those who are ready to accept the kingdom. </w:t>
      </w:r>
    </w:p>
    <w:p w:rsidR="00C664AF" w:rsidRPr="00540209" w:rsidRDefault="00C664AF" w:rsidP="00C664AF">
      <w:pPr>
        <w:shd w:val="clear" w:color="auto" w:fill="FFFFFF" w:themeFill="background1"/>
        <w:ind w:left="360" w:hanging="360"/>
        <w:rPr>
          <w:rFonts w:ascii="Times New Roman" w:eastAsia="Times New Roman" w:hAnsi="Times New Roman" w:cs="Times New Roman"/>
        </w:rPr>
      </w:pPr>
    </w:p>
    <w:p w:rsidR="0076582F" w:rsidRDefault="0076582F" w:rsidP="00C664AF">
      <w:pPr>
        <w:shd w:val="clear" w:color="auto" w:fill="FFFFFF" w:themeFill="background1"/>
        <w:rPr>
          <w:rFonts w:ascii="Times New Roman" w:eastAsia="Times New Roman" w:hAnsi="Times New Roman" w:cs="Times New Roman"/>
          <w:bCs/>
        </w:rPr>
      </w:pPr>
      <w:r w:rsidRPr="00540209">
        <w:rPr>
          <w:rFonts w:ascii="Times New Roman" w:eastAsia="Times New Roman" w:hAnsi="Times New Roman" w:cs="Times New Roman"/>
          <w:bCs/>
        </w:rPr>
        <w:t>This parable can be seen clearly in the history of the church where we can read about those who rejected the gospel and those who still deny its message, but also those who took it seriously and lived it even to Martyrdom.</w:t>
      </w:r>
    </w:p>
    <w:p w:rsidR="00C664AF" w:rsidRPr="00540209" w:rsidRDefault="00C664AF" w:rsidP="00C664AF">
      <w:pPr>
        <w:shd w:val="clear" w:color="auto" w:fill="FFFFFF" w:themeFill="background1"/>
        <w:rPr>
          <w:rFonts w:ascii="Times New Roman" w:eastAsia="Times New Roman" w:hAnsi="Times New Roman" w:cs="Times New Roman"/>
        </w:rPr>
      </w:pPr>
    </w:p>
    <w:p w:rsidR="00C664AF" w:rsidRDefault="0076582F" w:rsidP="00C664AF">
      <w:pPr>
        <w:shd w:val="clear" w:color="auto" w:fill="FFFFFF" w:themeFill="background1"/>
        <w:rPr>
          <w:rFonts w:ascii="Times New Roman" w:eastAsia="Times New Roman" w:hAnsi="Times New Roman" w:cs="Times New Roman"/>
          <w:bCs/>
          <w:i/>
          <w:iCs/>
        </w:rPr>
      </w:pPr>
      <w:r w:rsidRPr="00C664AF">
        <w:rPr>
          <w:rFonts w:ascii="Times New Roman" w:eastAsia="Times New Roman" w:hAnsi="Times New Roman" w:cs="Times New Roman"/>
          <w:b/>
          <w:bCs/>
        </w:rPr>
        <w:t>The Lamp</w:t>
      </w:r>
      <w:r w:rsidR="00C664AF" w:rsidRPr="00C664AF">
        <w:rPr>
          <w:rFonts w:ascii="Times New Roman" w:eastAsia="Times New Roman" w:hAnsi="Times New Roman" w:cs="Times New Roman"/>
          <w:b/>
          <w:bCs/>
        </w:rPr>
        <w:t xml:space="preserve"> – </w:t>
      </w:r>
      <w:r w:rsidRPr="00C664AF">
        <w:rPr>
          <w:rFonts w:ascii="Times New Roman" w:eastAsia="Times New Roman" w:hAnsi="Times New Roman" w:cs="Times New Roman"/>
          <w:b/>
          <w:bCs/>
          <w:iCs/>
        </w:rPr>
        <w:t>Mark 4:21-22</w:t>
      </w:r>
      <w:r w:rsidRPr="00540209">
        <w:rPr>
          <w:rFonts w:ascii="Times New Roman" w:eastAsia="Times New Roman" w:hAnsi="Times New Roman" w:cs="Times New Roman"/>
          <w:bCs/>
          <w:i/>
          <w:iCs/>
        </w:rPr>
        <w:t xml:space="preserve"> </w:t>
      </w:r>
    </w:p>
    <w:p w:rsidR="0076582F" w:rsidRPr="00C664AF" w:rsidRDefault="0076582F" w:rsidP="00C664AF">
      <w:pPr>
        <w:shd w:val="clear" w:color="auto" w:fill="FFFFFF" w:themeFill="background1"/>
        <w:ind w:left="360" w:right="360"/>
        <w:rPr>
          <w:rFonts w:ascii="Times New Roman" w:eastAsia="Times New Roman" w:hAnsi="Times New Roman" w:cs="Times New Roman"/>
        </w:rPr>
      </w:pPr>
      <w:r w:rsidRPr="00540209">
        <w:rPr>
          <w:rFonts w:ascii="Times New Roman" w:eastAsia="Times New Roman" w:hAnsi="Times New Roman" w:cs="Times New Roman"/>
          <w:bCs/>
          <w:i/>
          <w:iCs/>
        </w:rPr>
        <w:t>Also He said to them, "Is a lamp brought to be put under a basket or under a bed? Is it not to be put on a lampstand? For there is nothing hidden that will not be revealed, nor has anything been kept secret but that it should come to light." </w:t>
      </w:r>
      <w:r w:rsidR="00C664AF">
        <w:rPr>
          <w:rFonts w:ascii="Times New Roman" w:eastAsia="Times New Roman" w:hAnsi="Times New Roman" w:cs="Times New Roman"/>
          <w:bCs/>
          <w:iCs/>
        </w:rPr>
        <w:br/>
      </w:r>
    </w:p>
    <w:p w:rsidR="0076582F" w:rsidRDefault="0076582F" w:rsidP="00790F40">
      <w:pPr>
        <w:pBdr>
          <w:bottom w:val="single" w:sz="4" w:space="1" w:color="auto"/>
        </w:pBdr>
        <w:shd w:val="clear" w:color="auto" w:fill="FFFFFF" w:themeFill="background1"/>
        <w:rPr>
          <w:rFonts w:ascii="Times New Roman" w:eastAsia="Times New Roman" w:hAnsi="Times New Roman" w:cs="Times New Roman"/>
          <w:bCs/>
        </w:rPr>
      </w:pPr>
      <w:r w:rsidRPr="00540209">
        <w:rPr>
          <w:rFonts w:ascii="Times New Roman" w:eastAsia="Times New Roman" w:hAnsi="Times New Roman" w:cs="Times New Roman"/>
          <w:bCs/>
        </w:rPr>
        <w:t>This is about the revelation of the Messiah himself. He says in</w:t>
      </w:r>
      <w:r w:rsidR="00C664AF">
        <w:rPr>
          <w:rFonts w:ascii="Times New Roman" w:eastAsia="Times New Roman" w:hAnsi="Times New Roman" w:cs="Times New Roman"/>
          <w:bCs/>
        </w:rPr>
        <w:t xml:space="preserve"> Mark </w:t>
      </w:r>
      <w:r w:rsidRPr="00540209">
        <w:rPr>
          <w:rFonts w:ascii="Times New Roman" w:eastAsia="Times New Roman" w:hAnsi="Times New Roman" w:cs="Times New Roman"/>
          <w:bCs/>
        </w:rPr>
        <w:t>4:22 that there is nothing hid</w:t>
      </w:r>
      <w:r w:rsidR="00C664AF">
        <w:rPr>
          <w:rFonts w:ascii="Times New Roman" w:eastAsia="Times New Roman" w:hAnsi="Times New Roman" w:cs="Times New Roman"/>
          <w:bCs/>
        </w:rPr>
        <w:t>den</w:t>
      </w:r>
      <w:r w:rsidRPr="00540209">
        <w:rPr>
          <w:rFonts w:ascii="Times New Roman" w:eastAsia="Times New Roman" w:hAnsi="Times New Roman" w:cs="Times New Roman"/>
          <w:bCs/>
        </w:rPr>
        <w:t xml:space="preserve"> that will not be shown and that no secret will avoid light. </w:t>
      </w:r>
      <w:r w:rsidR="00C664AF">
        <w:rPr>
          <w:rFonts w:ascii="Times New Roman" w:eastAsia="Times New Roman" w:hAnsi="Times New Roman" w:cs="Times New Roman"/>
          <w:bCs/>
        </w:rPr>
        <w:t xml:space="preserve"> </w:t>
      </w:r>
      <w:r w:rsidRPr="00540209">
        <w:rPr>
          <w:rFonts w:ascii="Times New Roman" w:eastAsia="Times New Roman" w:hAnsi="Times New Roman" w:cs="Times New Roman"/>
          <w:bCs/>
        </w:rPr>
        <w:t>The </w:t>
      </w:r>
      <w:hyperlink r:id="rId15" w:tgtFrame="_blank" w:tooltip="light" w:history="1">
        <w:r w:rsidRPr="00540209">
          <w:rPr>
            <w:rFonts w:ascii="Times New Roman" w:eastAsia="Times New Roman" w:hAnsi="Times New Roman" w:cs="Times New Roman"/>
            <w:bCs/>
          </w:rPr>
          <w:t>light</w:t>
        </w:r>
      </w:hyperlink>
      <w:r w:rsidRPr="00540209">
        <w:rPr>
          <w:rFonts w:ascii="Times New Roman" w:eastAsia="Times New Roman" w:hAnsi="Times New Roman" w:cs="Times New Roman"/>
          <w:bCs/>
        </w:rPr>
        <w:t xml:space="preserve"> is </w:t>
      </w:r>
      <w:r w:rsidRPr="00C664AF">
        <w:rPr>
          <w:rFonts w:ascii="Times New Roman" w:eastAsia="Times New Roman" w:hAnsi="Times New Roman" w:cs="Times New Roman"/>
          <w:bCs/>
        </w:rPr>
        <w:t>the Jesus himself who will shine like a </w:t>
      </w:r>
      <w:hyperlink r:id="rId16" w:tgtFrame="_blank" w:tooltip="lamp" w:history="1">
        <w:r w:rsidRPr="00C664AF">
          <w:rPr>
            <w:rFonts w:ascii="Times New Roman" w:eastAsia="Times New Roman" w:hAnsi="Times New Roman" w:cs="Times New Roman"/>
            <w:bCs/>
          </w:rPr>
          <w:t>lamp</w:t>
        </w:r>
      </w:hyperlink>
      <w:r w:rsidRPr="00C664AF">
        <w:rPr>
          <w:rFonts w:ascii="Times New Roman" w:eastAsia="Times New Roman" w:hAnsi="Times New Roman" w:cs="Times New Roman"/>
          <w:bCs/>
        </w:rPr>
        <w:t> is spreading the good news. </w:t>
      </w:r>
    </w:p>
    <w:p w:rsidR="00C664AF" w:rsidRDefault="00C664AF" w:rsidP="00790F40">
      <w:pPr>
        <w:pBdr>
          <w:bottom w:val="single" w:sz="4" w:space="1" w:color="auto"/>
        </w:pBdr>
        <w:shd w:val="clear" w:color="auto" w:fill="FFFFFF" w:themeFill="background1"/>
        <w:ind w:left="360" w:hanging="360"/>
        <w:rPr>
          <w:rFonts w:ascii="Times New Roman" w:eastAsia="Times New Roman" w:hAnsi="Times New Roman" w:cs="Times New Roman"/>
          <w:bCs/>
        </w:rPr>
      </w:pPr>
      <w:r w:rsidRPr="00C664AF">
        <w:rPr>
          <w:rFonts w:ascii="Times New Roman" w:eastAsia="Times New Roman" w:hAnsi="Times New Roman" w:cs="Times New Roman"/>
          <w:bCs/>
        </w:rPr>
        <w:t>1.</w:t>
      </w:r>
      <w:r w:rsidRPr="00C664AF">
        <w:rPr>
          <w:rFonts w:ascii="Times New Roman" w:eastAsia="Times New Roman" w:hAnsi="Times New Roman" w:cs="Times New Roman"/>
          <w:bCs/>
        </w:rPr>
        <w:tab/>
      </w:r>
      <w:r w:rsidR="0076582F" w:rsidRPr="00C664AF">
        <w:rPr>
          <w:rFonts w:ascii="Times New Roman" w:eastAsia="Times New Roman" w:hAnsi="Times New Roman" w:cs="Times New Roman"/>
          <w:bCs/>
        </w:rPr>
        <w:t>Obstacles cannot hide light</w:t>
      </w:r>
      <w:r w:rsidRPr="00C664AF">
        <w:rPr>
          <w:rFonts w:ascii="Times New Roman" w:eastAsia="Times New Roman" w:hAnsi="Times New Roman" w:cs="Times New Roman"/>
          <w:bCs/>
        </w:rPr>
        <w:t>.</w:t>
      </w:r>
    </w:p>
    <w:p w:rsidR="0076582F" w:rsidRDefault="00C664AF" w:rsidP="00790F40">
      <w:pPr>
        <w:pBdr>
          <w:bottom w:val="single" w:sz="4" w:space="1" w:color="auto"/>
        </w:pBdr>
        <w:shd w:val="clear" w:color="auto" w:fill="FFFFFF" w:themeFill="background1"/>
        <w:ind w:left="360" w:hanging="360"/>
        <w:rPr>
          <w:rFonts w:ascii="Times New Roman" w:eastAsia="Times New Roman" w:hAnsi="Times New Roman" w:cs="Times New Roman"/>
          <w:bCs/>
        </w:rPr>
      </w:pPr>
      <w:r w:rsidRPr="00C664AF">
        <w:rPr>
          <w:rFonts w:ascii="Times New Roman" w:hAnsi="Times New Roman" w:cs="Times New Roman"/>
        </w:rPr>
        <w:t xml:space="preserve">2. </w:t>
      </w:r>
      <w:r w:rsidRPr="00C664AF">
        <w:rPr>
          <w:rFonts w:ascii="Times New Roman" w:hAnsi="Times New Roman" w:cs="Times New Roman"/>
        </w:rPr>
        <w:tab/>
      </w:r>
      <w:hyperlink r:id="rId17" w:tgtFrame="_blank" w:tooltip="False" w:history="1">
        <w:r w:rsidR="0076582F" w:rsidRPr="00C664AF">
          <w:rPr>
            <w:rFonts w:ascii="Times New Roman" w:eastAsia="Times New Roman" w:hAnsi="Times New Roman" w:cs="Times New Roman"/>
            <w:bCs/>
          </w:rPr>
          <w:t>False</w:t>
        </w:r>
      </w:hyperlink>
      <w:r w:rsidR="0076582F" w:rsidRPr="00C664AF">
        <w:rPr>
          <w:rFonts w:ascii="Times New Roman" w:eastAsia="Times New Roman" w:hAnsi="Times New Roman" w:cs="Times New Roman"/>
          <w:bCs/>
        </w:rPr>
        <w:t xml:space="preserve"> teaching can stand </w:t>
      </w:r>
      <w:r w:rsidRPr="00C664AF">
        <w:rPr>
          <w:rFonts w:ascii="Times New Roman" w:eastAsia="Times New Roman" w:hAnsi="Times New Roman" w:cs="Times New Roman"/>
          <w:bCs/>
        </w:rPr>
        <w:t>up for a while but it is doomed.</w:t>
      </w:r>
    </w:p>
    <w:p w:rsidR="00790F40" w:rsidRDefault="00790F40" w:rsidP="00790F40">
      <w:pPr>
        <w:pBdr>
          <w:bottom w:val="single" w:sz="4" w:space="1" w:color="auto"/>
        </w:pBdr>
        <w:shd w:val="clear" w:color="auto" w:fill="FFFFFF" w:themeFill="background1"/>
        <w:ind w:left="360" w:hanging="360"/>
        <w:rPr>
          <w:rFonts w:ascii="Times New Roman" w:eastAsia="Times New Roman" w:hAnsi="Times New Roman" w:cs="Times New Roman"/>
          <w:bCs/>
        </w:rPr>
      </w:pPr>
    </w:p>
    <w:p w:rsidR="00790F40" w:rsidRDefault="00790F40" w:rsidP="00790F40">
      <w:pPr>
        <w:shd w:val="clear" w:color="auto" w:fill="FFFFFF" w:themeFill="background1"/>
        <w:ind w:left="360" w:hanging="360"/>
        <w:rPr>
          <w:rFonts w:ascii="Times New Roman" w:eastAsia="Times New Roman" w:hAnsi="Times New Roman" w:cs="Times New Roman"/>
          <w:bCs/>
        </w:rPr>
      </w:pPr>
    </w:p>
    <w:p w:rsidR="00C664AF" w:rsidRDefault="00C664AF" w:rsidP="00790F40">
      <w:pPr>
        <w:shd w:val="clear" w:color="auto" w:fill="FFFFFF" w:themeFill="background1"/>
        <w:rPr>
          <w:rFonts w:ascii="Times New Roman" w:eastAsia="Times New Roman" w:hAnsi="Times New Roman" w:cs="Times New Roman"/>
          <w:b/>
          <w:bCs/>
        </w:rPr>
      </w:pPr>
      <w:r w:rsidRPr="00790F40">
        <w:rPr>
          <w:rFonts w:ascii="Times New Roman" w:eastAsia="Times New Roman" w:hAnsi="Times New Roman" w:cs="Times New Roman"/>
          <w:b/>
          <w:bCs/>
        </w:rPr>
        <w:t>Note from Philemon</w:t>
      </w:r>
    </w:p>
    <w:p w:rsidR="00790F40" w:rsidRDefault="00790F40" w:rsidP="00790F40">
      <w:pPr>
        <w:shd w:val="clear" w:color="auto" w:fill="FFFFFF" w:themeFill="background1"/>
        <w:rPr>
          <w:rFonts w:ascii="Times New Roman" w:eastAsia="Times New Roman" w:hAnsi="Times New Roman" w:cs="Times New Roman"/>
          <w:bCs/>
        </w:rPr>
      </w:pPr>
      <w:r>
        <w:rPr>
          <w:rFonts w:ascii="Times New Roman" w:eastAsia="Times New Roman" w:hAnsi="Times New Roman" w:cs="Times New Roman"/>
          <w:b/>
          <w:bCs/>
        </w:rPr>
        <w:t>False Teaching</w:t>
      </w:r>
    </w:p>
    <w:p w:rsidR="0076582F" w:rsidRPr="00540209" w:rsidRDefault="0076582F" w:rsidP="00790F40">
      <w:pPr>
        <w:shd w:val="clear" w:color="auto" w:fill="FFFFFF" w:themeFill="background1"/>
        <w:ind w:left="360"/>
        <w:rPr>
          <w:rFonts w:ascii="Times New Roman" w:eastAsia="Times New Roman" w:hAnsi="Times New Roman" w:cs="Times New Roman"/>
        </w:rPr>
      </w:pPr>
      <w:r w:rsidRPr="00540209">
        <w:rPr>
          <w:rFonts w:ascii="Times New Roman" w:eastAsia="Times New Roman" w:hAnsi="Times New Roman" w:cs="Times New Roman"/>
          <w:bCs/>
        </w:rPr>
        <w:t>False teaching destroys itself; it has the self-killing power that is the lack of the divine touch.</w:t>
      </w:r>
      <w:r w:rsidR="00C664AF">
        <w:rPr>
          <w:rFonts w:ascii="Times New Roman" w:eastAsia="Times New Roman" w:hAnsi="Times New Roman" w:cs="Times New Roman"/>
          <w:bCs/>
        </w:rPr>
        <w:t xml:space="preserve">  </w:t>
      </w:r>
      <w:r w:rsidRPr="00540209">
        <w:rPr>
          <w:rFonts w:ascii="Times New Roman" w:eastAsia="Times New Roman" w:hAnsi="Times New Roman" w:cs="Times New Roman"/>
          <w:bCs/>
        </w:rPr>
        <w:t>How do we see the divine touch?</w:t>
      </w:r>
    </w:p>
    <w:p w:rsidR="0076582F" w:rsidRPr="00540209" w:rsidRDefault="00790F40" w:rsidP="00790F40">
      <w:pPr>
        <w:shd w:val="clear" w:color="auto" w:fill="FFFFFF" w:themeFill="background1"/>
        <w:ind w:left="1080" w:hanging="360"/>
        <w:rPr>
          <w:rFonts w:ascii="Times New Roman" w:eastAsia="Times New Roman" w:hAnsi="Times New Roman" w:cs="Times New Roman"/>
        </w:rPr>
      </w:pPr>
      <w:r>
        <w:rPr>
          <w:rFonts w:ascii="Times New Roman" w:eastAsia="Times New Roman" w:hAnsi="Times New Roman" w:cs="Times New Roman"/>
          <w:bCs/>
        </w:rPr>
        <w:t>1.</w:t>
      </w:r>
      <w:r>
        <w:rPr>
          <w:rFonts w:ascii="Times New Roman" w:eastAsia="Times New Roman" w:hAnsi="Times New Roman" w:cs="Times New Roman"/>
          <w:bCs/>
        </w:rPr>
        <w:tab/>
      </w:r>
      <w:proofErr w:type="gramStart"/>
      <w:r>
        <w:rPr>
          <w:rFonts w:ascii="Times New Roman" w:eastAsia="Times New Roman" w:hAnsi="Times New Roman" w:cs="Times New Roman"/>
          <w:bCs/>
        </w:rPr>
        <w:t>In</w:t>
      </w:r>
      <w:proofErr w:type="gramEnd"/>
      <w:r>
        <w:rPr>
          <w:rFonts w:ascii="Times New Roman" w:eastAsia="Times New Roman" w:hAnsi="Times New Roman" w:cs="Times New Roman"/>
          <w:bCs/>
        </w:rPr>
        <w:t xml:space="preserve"> the teaching of divine mercy;</w:t>
      </w:r>
    </w:p>
    <w:p w:rsidR="0076582F" w:rsidRPr="00540209" w:rsidRDefault="00790F40" w:rsidP="00790F40">
      <w:pPr>
        <w:shd w:val="clear" w:color="auto" w:fill="FFFFFF" w:themeFill="background1"/>
        <w:ind w:left="1080" w:hanging="360"/>
        <w:rPr>
          <w:rFonts w:ascii="Times New Roman" w:eastAsia="Times New Roman" w:hAnsi="Times New Roman" w:cs="Times New Roman"/>
        </w:rPr>
      </w:pPr>
      <w:r>
        <w:rPr>
          <w:rFonts w:ascii="Times New Roman" w:eastAsia="Times New Roman" w:hAnsi="Times New Roman" w:cs="Times New Roman"/>
          <w:bCs/>
        </w:rPr>
        <w:t>2</w:t>
      </w:r>
      <w:r w:rsidR="0076582F" w:rsidRPr="00540209">
        <w:rPr>
          <w:rFonts w:ascii="Times New Roman" w:eastAsia="Times New Roman" w:hAnsi="Times New Roman" w:cs="Times New Roman"/>
          <w:bCs/>
        </w:rPr>
        <w:t>.</w:t>
      </w:r>
      <w:r>
        <w:rPr>
          <w:rFonts w:ascii="Times New Roman" w:eastAsia="Times New Roman" w:hAnsi="Times New Roman" w:cs="Times New Roman"/>
          <w:bCs/>
        </w:rPr>
        <w:tab/>
      </w:r>
      <w:r w:rsidR="0076582F" w:rsidRPr="00540209">
        <w:rPr>
          <w:rFonts w:ascii="Times New Roman" w:eastAsia="Times New Roman" w:hAnsi="Times New Roman" w:cs="Times New Roman"/>
          <w:bCs/>
        </w:rPr>
        <w:t>Whenever mercy is absent God is not the subject but the fallen</w:t>
      </w:r>
      <w:r>
        <w:rPr>
          <w:rFonts w:ascii="Times New Roman" w:eastAsia="Times New Roman" w:hAnsi="Times New Roman" w:cs="Times New Roman"/>
          <w:bCs/>
        </w:rPr>
        <w:t xml:space="preserve"> </w:t>
      </w:r>
      <w:r w:rsidRPr="00540209">
        <w:rPr>
          <w:rFonts w:ascii="Times New Roman" w:eastAsia="Times New Roman" w:hAnsi="Times New Roman" w:cs="Times New Roman"/>
          <w:bCs/>
        </w:rPr>
        <w:t>human</w:t>
      </w:r>
      <w:r>
        <w:rPr>
          <w:rFonts w:ascii="Times New Roman" w:eastAsia="Times New Roman" w:hAnsi="Times New Roman" w:cs="Times New Roman"/>
          <w:bCs/>
        </w:rPr>
        <w:t xml:space="preserve"> perception.</w:t>
      </w:r>
    </w:p>
    <w:p w:rsidR="00790F40" w:rsidRDefault="00790F40" w:rsidP="00790F40">
      <w:pPr>
        <w:shd w:val="clear" w:color="auto" w:fill="FFFFFF" w:themeFill="background1"/>
        <w:ind w:left="360"/>
        <w:rPr>
          <w:rFonts w:ascii="Times New Roman" w:eastAsia="Times New Roman" w:hAnsi="Times New Roman" w:cs="Times New Roman"/>
          <w:bCs/>
        </w:rPr>
      </w:pPr>
    </w:p>
    <w:p w:rsidR="0076582F" w:rsidRPr="00540209" w:rsidRDefault="0076582F" w:rsidP="00790F40">
      <w:pPr>
        <w:shd w:val="clear" w:color="auto" w:fill="FFFFFF" w:themeFill="background1"/>
        <w:ind w:left="360"/>
        <w:rPr>
          <w:rFonts w:ascii="Times New Roman" w:eastAsia="Times New Roman" w:hAnsi="Times New Roman" w:cs="Times New Roman"/>
        </w:rPr>
      </w:pPr>
      <w:r w:rsidRPr="00540209">
        <w:rPr>
          <w:rFonts w:ascii="Times New Roman" w:eastAsia="Times New Roman" w:hAnsi="Times New Roman" w:cs="Times New Roman"/>
          <w:bCs/>
        </w:rPr>
        <w:t>Jesus is the Lamp that can’t be sn</w:t>
      </w:r>
      <w:r w:rsidR="00790F40">
        <w:rPr>
          <w:rFonts w:ascii="Times New Roman" w:eastAsia="Times New Roman" w:hAnsi="Times New Roman" w:cs="Times New Roman"/>
          <w:bCs/>
        </w:rPr>
        <w:t>u</w:t>
      </w:r>
      <w:r w:rsidRPr="00540209">
        <w:rPr>
          <w:rFonts w:ascii="Times New Roman" w:eastAsia="Times New Roman" w:hAnsi="Times New Roman" w:cs="Times New Roman"/>
          <w:bCs/>
        </w:rPr>
        <w:t>ffed but His light comes from within and never was acquired from an</w:t>
      </w:r>
      <w:r w:rsidR="00790F40">
        <w:rPr>
          <w:rFonts w:ascii="Times New Roman" w:eastAsia="Times New Roman" w:hAnsi="Times New Roman" w:cs="Times New Roman"/>
          <w:bCs/>
        </w:rPr>
        <w:t xml:space="preserve"> outside source.</w:t>
      </w:r>
    </w:p>
    <w:p w:rsidR="00790F40" w:rsidRDefault="00790F40" w:rsidP="00790F40">
      <w:pPr>
        <w:shd w:val="clear" w:color="auto" w:fill="FFFFFF" w:themeFill="background1"/>
        <w:ind w:left="360"/>
        <w:rPr>
          <w:rFonts w:ascii="Times New Roman" w:eastAsia="Times New Roman" w:hAnsi="Times New Roman" w:cs="Times New Roman"/>
          <w:bCs/>
        </w:rPr>
      </w:pPr>
    </w:p>
    <w:p w:rsidR="0076582F" w:rsidRPr="00540209" w:rsidRDefault="00790F40" w:rsidP="00790F40">
      <w:pPr>
        <w:shd w:val="clear" w:color="auto" w:fill="FFFFFF" w:themeFill="background1"/>
        <w:ind w:left="360"/>
        <w:rPr>
          <w:rFonts w:ascii="Times New Roman" w:eastAsia="Times New Roman" w:hAnsi="Times New Roman" w:cs="Times New Roman"/>
        </w:rPr>
      </w:pPr>
      <w:r>
        <w:rPr>
          <w:rFonts w:ascii="Times New Roman" w:eastAsia="Times New Roman" w:hAnsi="Times New Roman" w:cs="Times New Roman"/>
          <w:bCs/>
        </w:rPr>
        <w:t>How can any</w:t>
      </w:r>
      <w:r w:rsidR="0076582F" w:rsidRPr="00540209">
        <w:rPr>
          <w:rFonts w:ascii="Times New Roman" w:eastAsia="Times New Roman" w:hAnsi="Times New Roman" w:cs="Times New Roman"/>
          <w:bCs/>
        </w:rPr>
        <w:t>one hide Jesus?</w:t>
      </w:r>
    </w:p>
    <w:p w:rsidR="0076582F" w:rsidRPr="00540209" w:rsidRDefault="0076582F" w:rsidP="00790F40">
      <w:pPr>
        <w:shd w:val="clear" w:color="auto" w:fill="FFFFFF" w:themeFill="background1"/>
        <w:ind w:left="1080" w:hanging="360"/>
        <w:rPr>
          <w:rFonts w:ascii="Times New Roman" w:eastAsia="Times New Roman" w:hAnsi="Times New Roman" w:cs="Times New Roman"/>
        </w:rPr>
      </w:pPr>
      <w:r w:rsidRPr="00540209">
        <w:rPr>
          <w:rFonts w:ascii="Times New Roman" w:eastAsia="Times New Roman" w:hAnsi="Times New Roman" w:cs="Times New Roman"/>
          <w:bCs/>
        </w:rPr>
        <w:t>1.</w:t>
      </w:r>
      <w:r w:rsidRPr="00540209">
        <w:rPr>
          <w:rFonts w:ascii="Times New Roman" w:eastAsia="Times New Roman" w:hAnsi="Times New Roman" w:cs="Times New Roman"/>
        </w:rPr>
        <w:t>   </w:t>
      </w:r>
      <w:r w:rsidRPr="00540209">
        <w:rPr>
          <w:rFonts w:ascii="Times New Roman" w:eastAsia="Times New Roman" w:hAnsi="Times New Roman" w:cs="Times New Roman"/>
          <w:bCs/>
        </w:rPr>
        <w:t>By changing his teaching, which is like putting the lamp under a basket.</w:t>
      </w:r>
    </w:p>
    <w:p w:rsidR="0076582F" w:rsidRPr="00540209" w:rsidRDefault="0076582F" w:rsidP="00790F40">
      <w:pPr>
        <w:shd w:val="clear" w:color="auto" w:fill="FFFFFF" w:themeFill="background1"/>
        <w:ind w:left="1080" w:hanging="360"/>
        <w:rPr>
          <w:rFonts w:ascii="Times New Roman" w:eastAsia="Times New Roman" w:hAnsi="Times New Roman" w:cs="Times New Roman"/>
        </w:rPr>
      </w:pPr>
      <w:r w:rsidRPr="00540209">
        <w:rPr>
          <w:rFonts w:ascii="Times New Roman" w:eastAsia="Times New Roman" w:hAnsi="Times New Roman" w:cs="Times New Roman"/>
          <w:bCs/>
        </w:rPr>
        <w:t>2.</w:t>
      </w:r>
      <w:r w:rsidRPr="00540209">
        <w:rPr>
          <w:rFonts w:ascii="Times New Roman" w:eastAsia="Times New Roman" w:hAnsi="Times New Roman" w:cs="Times New Roman"/>
        </w:rPr>
        <w:t>   </w:t>
      </w:r>
      <w:proofErr w:type="gramStart"/>
      <w:r w:rsidRPr="00540209">
        <w:rPr>
          <w:rFonts w:ascii="Times New Roman" w:eastAsia="Times New Roman" w:hAnsi="Times New Roman" w:cs="Times New Roman"/>
          <w:bCs/>
        </w:rPr>
        <w:t>By</w:t>
      </w:r>
      <w:proofErr w:type="gramEnd"/>
      <w:r w:rsidRPr="00540209">
        <w:rPr>
          <w:rFonts w:ascii="Times New Roman" w:eastAsia="Times New Roman" w:hAnsi="Times New Roman" w:cs="Times New Roman"/>
          <w:bCs/>
        </w:rPr>
        <w:t xml:space="preserve"> false understanding of his work and his person.</w:t>
      </w:r>
    </w:p>
    <w:p w:rsidR="00790F40" w:rsidRDefault="00790F40" w:rsidP="00790F40">
      <w:pPr>
        <w:pBdr>
          <w:bottom w:val="single" w:sz="4" w:space="1" w:color="auto"/>
        </w:pBdr>
        <w:rPr>
          <w:b/>
        </w:rPr>
      </w:pPr>
    </w:p>
    <w:p w:rsidR="00790F40" w:rsidRDefault="00790F40" w:rsidP="00790F40">
      <w:pPr>
        <w:rPr>
          <w:b/>
        </w:rPr>
      </w:pPr>
    </w:p>
    <w:p w:rsidR="00790F40" w:rsidRDefault="00790F40" w:rsidP="00790F40">
      <w:pPr>
        <w:rPr>
          <w:b/>
        </w:rPr>
      </w:pPr>
    </w:p>
    <w:p w:rsidR="00790F40" w:rsidRDefault="00790F40" w:rsidP="00790F40">
      <w:pPr>
        <w:rPr>
          <w:b/>
        </w:rPr>
      </w:pPr>
    </w:p>
    <w:p w:rsidR="00790F40" w:rsidRDefault="00790F40" w:rsidP="00790F40">
      <w:pPr>
        <w:rPr>
          <w:b/>
        </w:rPr>
      </w:pPr>
    </w:p>
    <w:p w:rsidR="00790F40" w:rsidRDefault="00790F40" w:rsidP="00790F40">
      <w:pPr>
        <w:rPr>
          <w:b/>
        </w:rPr>
      </w:pPr>
    </w:p>
    <w:p w:rsidR="00790F40" w:rsidRDefault="00790F40" w:rsidP="00790F40">
      <w:pPr>
        <w:rPr>
          <w:b/>
        </w:rPr>
      </w:pPr>
    </w:p>
    <w:p w:rsidR="00790F40" w:rsidRPr="00520992" w:rsidRDefault="00790F40" w:rsidP="00790F40">
      <w:pPr>
        <w:pBdr>
          <w:top w:val="single" w:sz="4" w:space="1" w:color="auto"/>
        </w:pBdr>
      </w:pPr>
      <w:r w:rsidRPr="00520992">
        <w:rPr>
          <w:b/>
        </w:rPr>
        <w:t>Class Contacts</w:t>
      </w:r>
    </w:p>
    <w:p w:rsidR="00790F40" w:rsidRPr="00520992" w:rsidRDefault="00790F40" w:rsidP="00790F40">
      <w:r w:rsidRPr="00520992">
        <w:t>George &amp; May Bebawi</w:t>
      </w:r>
      <w:r w:rsidRPr="00520992">
        <w:tab/>
      </w:r>
      <w:r w:rsidRPr="00520992">
        <w:tab/>
      </w:r>
      <w:r w:rsidRPr="00520992">
        <w:tab/>
        <w:t xml:space="preserve">Bob &amp; Pam Walters </w:t>
      </w:r>
    </w:p>
    <w:p w:rsidR="00790F40" w:rsidRPr="00520992" w:rsidRDefault="00790F40" w:rsidP="00790F40">
      <w:r w:rsidRPr="00520992">
        <w:t>403 Shoemaker Dr.</w:t>
      </w:r>
      <w:r w:rsidRPr="00520992">
        <w:tab/>
      </w:r>
      <w:r w:rsidRPr="00520992">
        <w:tab/>
      </w:r>
      <w:r w:rsidRPr="00520992">
        <w:tab/>
      </w:r>
      <w:r w:rsidRPr="00520992">
        <w:tab/>
        <w:t>12281 Blue Springs Lane</w:t>
      </w:r>
    </w:p>
    <w:p w:rsidR="00790F40" w:rsidRPr="00520992" w:rsidRDefault="00790F40" w:rsidP="00790F40">
      <w:r w:rsidRPr="00520992">
        <w:t>Carmel, IN 46032</w:t>
      </w:r>
      <w:r w:rsidRPr="00520992">
        <w:tab/>
      </w:r>
      <w:r w:rsidRPr="00520992">
        <w:tab/>
      </w:r>
      <w:r w:rsidRPr="00520992">
        <w:tab/>
      </w:r>
      <w:r w:rsidRPr="00520992">
        <w:tab/>
        <w:t>Fishers, IN 46037</w:t>
      </w:r>
    </w:p>
    <w:p w:rsidR="00790F40" w:rsidRPr="00520992" w:rsidRDefault="00790F40" w:rsidP="00790F40">
      <w:r w:rsidRPr="00520992">
        <w:t>317-818-1487</w:t>
      </w:r>
      <w:r w:rsidRPr="00520992">
        <w:tab/>
      </w:r>
      <w:r w:rsidRPr="00520992">
        <w:tab/>
      </w:r>
      <w:r w:rsidRPr="00520992">
        <w:tab/>
      </w:r>
      <w:r w:rsidRPr="00520992">
        <w:tab/>
        <w:t>317-694-4141 / 317-727-7917</w:t>
      </w:r>
    </w:p>
    <w:p w:rsidR="002557FC" w:rsidRPr="00540209" w:rsidRDefault="00790F40" w:rsidP="00790F40">
      <w:pPr>
        <w:rPr>
          <w:rFonts w:ascii="Times New Roman" w:hAnsi="Times New Roman" w:cs="Times New Roman"/>
        </w:rPr>
      </w:pPr>
      <w:r>
        <w:rPr>
          <w:i/>
        </w:rPr>
        <w:t>Hear lecture</w:t>
      </w:r>
      <w:r w:rsidRPr="00520992">
        <w:rPr>
          <w:i/>
        </w:rPr>
        <w:t xml:space="preserve"> at GeorgeBebawi.com</w:t>
      </w:r>
      <w:r w:rsidRPr="00520992">
        <w:tab/>
        <w:t>rlwcom@aol.com</w:t>
      </w:r>
    </w:p>
    <w:sectPr w:rsidR="002557FC" w:rsidRPr="00540209" w:rsidSect="0076582F">
      <w:headerReference w:type="default" r:id="rId18"/>
      <w:footerReference w:type="default" r:id="rId19"/>
      <w:pgSz w:w="12240" w:h="15840" w:code="1"/>
      <w:pgMar w:top="1440" w:right="216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70C" w:rsidRDefault="00DF270C" w:rsidP="00172993">
      <w:r>
        <w:separator/>
      </w:r>
    </w:p>
  </w:endnote>
  <w:endnote w:type="continuationSeparator" w:id="0">
    <w:p w:rsidR="00DF270C" w:rsidRDefault="00DF270C" w:rsidP="0017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993" w:rsidRPr="00172993" w:rsidRDefault="00172993" w:rsidP="00172993">
    <w:pPr>
      <w:pStyle w:val="Footer"/>
      <w:ind w:right="360"/>
      <w:jc w:val="center"/>
      <w:rPr>
        <w:rFonts w:ascii="Times New Roman" w:hAnsi="Times New Roman" w:cs="Times New Roman"/>
        <w:i/>
        <w:sz w:val="22"/>
        <w:szCs w:val="22"/>
      </w:rPr>
    </w:pPr>
    <w:r w:rsidRPr="00172993">
      <w:rPr>
        <w:rFonts w:ascii="Times New Roman" w:hAnsi="Times New Roman" w:cs="Times New Roman"/>
        <w:i/>
        <w:sz w:val="22"/>
        <w:szCs w:val="22"/>
      </w:rPr>
      <w:t>East 91</w:t>
    </w:r>
    <w:r w:rsidRPr="00172993">
      <w:rPr>
        <w:rFonts w:ascii="Times New Roman" w:hAnsi="Times New Roman" w:cs="Times New Roman"/>
        <w:i/>
        <w:sz w:val="22"/>
        <w:szCs w:val="22"/>
        <w:vertAlign w:val="superscript"/>
      </w:rPr>
      <w:t>st</w:t>
    </w:r>
    <w:r w:rsidRPr="00172993">
      <w:rPr>
        <w:rFonts w:ascii="Times New Roman" w:hAnsi="Times New Roman" w:cs="Times New Roman"/>
        <w:i/>
        <w:sz w:val="22"/>
        <w:szCs w:val="22"/>
      </w:rPr>
      <w:t xml:space="preserve"> Street Christian Church / Indianapolis / 317-849-1261 / w</w:t>
    </w:r>
    <w:r>
      <w:rPr>
        <w:rFonts w:ascii="Times New Roman" w:hAnsi="Times New Roman" w:cs="Times New Roman"/>
        <w:i/>
        <w:sz w:val="22"/>
        <w:szCs w:val="22"/>
      </w:rPr>
      <w:t>w</w:t>
    </w:r>
    <w:r w:rsidRPr="00172993">
      <w:rPr>
        <w:rFonts w:ascii="Times New Roman" w:hAnsi="Times New Roman" w:cs="Times New Roman"/>
        <w:i/>
        <w:sz w:val="22"/>
        <w:szCs w:val="22"/>
      </w:rPr>
      <w:t>w.east91st.org</w:t>
    </w:r>
  </w:p>
  <w:p w:rsidR="00172993" w:rsidRDefault="00172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70C" w:rsidRDefault="00DF270C" w:rsidP="00172993">
      <w:r>
        <w:separator/>
      </w:r>
    </w:p>
  </w:footnote>
  <w:footnote w:type="continuationSeparator" w:id="0">
    <w:p w:rsidR="00DF270C" w:rsidRDefault="00DF270C" w:rsidP="00172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993" w:rsidRPr="00355E33" w:rsidRDefault="00172993" w:rsidP="00172993">
    <w:pPr>
      <w:pStyle w:val="Header"/>
      <w:tabs>
        <w:tab w:val="left" w:pos="450"/>
        <w:tab w:val="right" w:pos="8640"/>
      </w:tabs>
      <w:jc w:val="right"/>
      <w:rPr>
        <w:i/>
      </w:rPr>
    </w:pPr>
    <w:r>
      <w:rPr>
        <w:i/>
        <w:iCs/>
      </w:rPr>
      <w:tab/>
      <w:t>Wednesday @ E</w:t>
    </w:r>
    <w:r w:rsidRPr="00355E33">
      <w:rPr>
        <w:i/>
        <w:iCs/>
      </w:rPr>
      <w:t xml:space="preserve">91 / Dr. George Bebawi / </w:t>
    </w:r>
    <w:r>
      <w:rPr>
        <w:i/>
        <w:iCs/>
      </w:rPr>
      <w:t>September 27</w:t>
    </w:r>
    <w:r w:rsidRPr="00355E33">
      <w:rPr>
        <w:i/>
        <w:iCs/>
      </w:rPr>
      <w:t xml:space="preserve">, 2017 / Page </w:t>
    </w:r>
    <w:r w:rsidRPr="00355E33">
      <w:rPr>
        <w:rStyle w:val="PageNumber"/>
        <w:i/>
      </w:rPr>
      <w:fldChar w:fldCharType="begin"/>
    </w:r>
    <w:r w:rsidRPr="00355E33">
      <w:rPr>
        <w:rStyle w:val="PageNumber"/>
        <w:i/>
      </w:rPr>
      <w:instrText xml:space="preserve"> PAGE </w:instrText>
    </w:r>
    <w:r w:rsidRPr="00355E33">
      <w:rPr>
        <w:rStyle w:val="PageNumber"/>
        <w:i/>
      </w:rPr>
      <w:fldChar w:fldCharType="separate"/>
    </w:r>
    <w:r w:rsidR="00E770DA">
      <w:rPr>
        <w:rStyle w:val="PageNumber"/>
        <w:i/>
        <w:noProof/>
      </w:rPr>
      <w:t>4</w:t>
    </w:r>
    <w:r w:rsidRPr="00355E33">
      <w:rPr>
        <w:rStyle w:val="PageNumber"/>
        <w:i/>
      </w:rPr>
      <w:fldChar w:fldCharType="end"/>
    </w:r>
  </w:p>
  <w:p w:rsidR="00172993" w:rsidRDefault="00172993" w:rsidP="00172993">
    <w:pPr>
      <w:pStyle w:val="Header"/>
    </w:pPr>
  </w:p>
  <w:p w:rsidR="00172993" w:rsidRDefault="001729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82F"/>
    <w:rsid w:val="00000126"/>
    <w:rsid w:val="00000147"/>
    <w:rsid w:val="00000C01"/>
    <w:rsid w:val="0000137B"/>
    <w:rsid w:val="0000152D"/>
    <w:rsid w:val="00001B5C"/>
    <w:rsid w:val="0000210E"/>
    <w:rsid w:val="00002161"/>
    <w:rsid w:val="000023E6"/>
    <w:rsid w:val="00002D22"/>
    <w:rsid w:val="00002F63"/>
    <w:rsid w:val="00003CEC"/>
    <w:rsid w:val="00003D08"/>
    <w:rsid w:val="00004524"/>
    <w:rsid w:val="0000467B"/>
    <w:rsid w:val="00004912"/>
    <w:rsid w:val="00004A7F"/>
    <w:rsid w:val="00004E6A"/>
    <w:rsid w:val="00005117"/>
    <w:rsid w:val="00005541"/>
    <w:rsid w:val="000065A7"/>
    <w:rsid w:val="0000664A"/>
    <w:rsid w:val="000066E3"/>
    <w:rsid w:val="00006C8A"/>
    <w:rsid w:val="00006CDE"/>
    <w:rsid w:val="00007863"/>
    <w:rsid w:val="000078F2"/>
    <w:rsid w:val="00007DCF"/>
    <w:rsid w:val="00007F3B"/>
    <w:rsid w:val="00010F2D"/>
    <w:rsid w:val="000115E4"/>
    <w:rsid w:val="0001185F"/>
    <w:rsid w:val="00011B0F"/>
    <w:rsid w:val="00011B72"/>
    <w:rsid w:val="00011D12"/>
    <w:rsid w:val="0001269E"/>
    <w:rsid w:val="000127AA"/>
    <w:rsid w:val="0001286B"/>
    <w:rsid w:val="00013161"/>
    <w:rsid w:val="00013171"/>
    <w:rsid w:val="0001319E"/>
    <w:rsid w:val="00013B34"/>
    <w:rsid w:val="000140C2"/>
    <w:rsid w:val="000146FD"/>
    <w:rsid w:val="00014C48"/>
    <w:rsid w:val="00014FFC"/>
    <w:rsid w:val="000152B4"/>
    <w:rsid w:val="0001533A"/>
    <w:rsid w:val="00015634"/>
    <w:rsid w:val="000156CA"/>
    <w:rsid w:val="0001571C"/>
    <w:rsid w:val="00015C22"/>
    <w:rsid w:val="00015D8E"/>
    <w:rsid w:val="0001792D"/>
    <w:rsid w:val="000203D9"/>
    <w:rsid w:val="000204ED"/>
    <w:rsid w:val="00020752"/>
    <w:rsid w:val="00021380"/>
    <w:rsid w:val="00021AFF"/>
    <w:rsid w:val="00021DAD"/>
    <w:rsid w:val="000220DD"/>
    <w:rsid w:val="0002222D"/>
    <w:rsid w:val="000224AB"/>
    <w:rsid w:val="00022628"/>
    <w:rsid w:val="00022768"/>
    <w:rsid w:val="00022ADC"/>
    <w:rsid w:val="0002303D"/>
    <w:rsid w:val="00023A6A"/>
    <w:rsid w:val="00024651"/>
    <w:rsid w:val="00025CA9"/>
    <w:rsid w:val="00026348"/>
    <w:rsid w:val="00026A0A"/>
    <w:rsid w:val="00026A9A"/>
    <w:rsid w:val="00027F6A"/>
    <w:rsid w:val="00027FF0"/>
    <w:rsid w:val="00030341"/>
    <w:rsid w:val="00030534"/>
    <w:rsid w:val="0003058F"/>
    <w:rsid w:val="000309ED"/>
    <w:rsid w:val="00030A61"/>
    <w:rsid w:val="00031162"/>
    <w:rsid w:val="000312D0"/>
    <w:rsid w:val="00031736"/>
    <w:rsid w:val="00031BEE"/>
    <w:rsid w:val="00031C23"/>
    <w:rsid w:val="00031DA4"/>
    <w:rsid w:val="00032138"/>
    <w:rsid w:val="00032240"/>
    <w:rsid w:val="00032301"/>
    <w:rsid w:val="00032E0F"/>
    <w:rsid w:val="000334AF"/>
    <w:rsid w:val="000335D4"/>
    <w:rsid w:val="00033956"/>
    <w:rsid w:val="00033EBA"/>
    <w:rsid w:val="00034014"/>
    <w:rsid w:val="00034092"/>
    <w:rsid w:val="00034787"/>
    <w:rsid w:val="0003519F"/>
    <w:rsid w:val="000352C3"/>
    <w:rsid w:val="0003587C"/>
    <w:rsid w:val="00035EB8"/>
    <w:rsid w:val="00035F4F"/>
    <w:rsid w:val="000377FA"/>
    <w:rsid w:val="00037D88"/>
    <w:rsid w:val="000400D4"/>
    <w:rsid w:val="00041761"/>
    <w:rsid w:val="00041968"/>
    <w:rsid w:val="0004228E"/>
    <w:rsid w:val="00042293"/>
    <w:rsid w:val="000422B9"/>
    <w:rsid w:val="00042DB7"/>
    <w:rsid w:val="000435EB"/>
    <w:rsid w:val="00043DCE"/>
    <w:rsid w:val="00044623"/>
    <w:rsid w:val="00044A3E"/>
    <w:rsid w:val="00044AD8"/>
    <w:rsid w:val="000459D2"/>
    <w:rsid w:val="00045B5B"/>
    <w:rsid w:val="00045B76"/>
    <w:rsid w:val="00045C1B"/>
    <w:rsid w:val="00046634"/>
    <w:rsid w:val="00046811"/>
    <w:rsid w:val="000468A2"/>
    <w:rsid w:val="00046AEA"/>
    <w:rsid w:val="00047AF0"/>
    <w:rsid w:val="0005027F"/>
    <w:rsid w:val="0005058A"/>
    <w:rsid w:val="000509F2"/>
    <w:rsid w:val="00050E07"/>
    <w:rsid w:val="00051A67"/>
    <w:rsid w:val="00051C6E"/>
    <w:rsid w:val="000528A4"/>
    <w:rsid w:val="0005299C"/>
    <w:rsid w:val="00052ABD"/>
    <w:rsid w:val="00052B30"/>
    <w:rsid w:val="00052D92"/>
    <w:rsid w:val="00053174"/>
    <w:rsid w:val="000536AB"/>
    <w:rsid w:val="00053965"/>
    <w:rsid w:val="00053C1B"/>
    <w:rsid w:val="0005417F"/>
    <w:rsid w:val="00054189"/>
    <w:rsid w:val="00055A3C"/>
    <w:rsid w:val="00055C90"/>
    <w:rsid w:val="00055F07"/>
    <w:rsid w:val="00056235"/>
    <w:rsid w:val="0005626B"/>
    <w:rsid w:val="00056521"/>
    <w:rsid w:val="00056602"/>
    <w:rsid w:val="00056910"/>
    <w:rsid w:val="00056C7A"/>
    <w:rsid w:val="00056ECA"/>
    <w:rsid w:val="000570E3"/>
    <w:rsid w:val="00057644"/>
    <w:rsid w:val="00057A3F"/>
    <w:rsid w:val="00057D96"/>
    <w:rsid w:val="00060256"/>
    <w:rsid w:val="00060325"/>
    <w:rsid w:val="00060404"/>
    <w:rsid w:val="0006070A"/>
    <w:rsid w:val="00060C8D"/>
    <w:rsid w:val="00060E6C"/>
    <w:rsid w:val="00060F85"/>
    <w:rsid w:val="000623A0"/>
    <w:rsid w:val="00063306"/>
    <w:rsid w:val="0006418B"/>
    <w:rsid w:val="00064AD2"/>
    <w:rsid w:val="00064C4B"/>
    <w:rsid w:val="00065830"/>
    <w:rsid w:val="000660F1"/>
    <w:rsid w:val="0006660B"/>
    <w:rsid w:val="000667D0"/>
    <w:rsid w:val="00066C0D"/>
    <w:rsid w:val="00067919"/>
    <w:rsid w:val="00071BD9"/>
    <w:rsid w:val="00071D40"/>
    <w:rsid w:val="00071E98"/>
    <w:rsid w:val="00072A3B"/>
    <w:rsid w:val="00072C71"/>
    <w:rsid w:val="00072D2E"/>
    <w:rsid w:val="00073402"/>
    <w:rsid w:val="00073404"/>
    <w:rsid w:val="000736F5"/>
    <w:rsid w:val="00073982"/>
    <w:rsid w:val="00073EEA"/>
    <w:rsid w:val="000747C9"/>
    <w:rsid w:val="00075050"/>
    <w:rsid w:val="00075592"/>
    <w:rsid w:val="00075942"/>
    <w:rsid w:val="00075C6F"/>
    <w:rsid w:val="00076806"/>
    <w:rsid w:val="00076EE9"/>
    <w:rsid w:val="000773C6"/>
    <w:rsid w:val="0007768A"/>
    <w:rsid w:val="00077B70"/>
    <w:rsid w:val="00077E5E"/>
    <w:rsid w:val="00080578"/>
    <w:rsid w:val="0008074B"/>
    <w:rsid w:val="00080AD1"/>
    <w:rsid w:val="00080BB9"/>
    <w:rsid w:val="000816BF"/>
    <w:rsid w:val="000816E7"/>
    <w:rsid w:val="00081FD8"/>
    <w:rsid w:val="00082075"/>
    <w:rsid w:val="0008235A"/>
    <w:rsid w:val="0008245A"/>
    <w:rsid w:val="00082B2B"/>
    <w:rsid w:val="00083A95"/>
    <w:rsid w:val="00083DAC"/>
    <w:rsid w:val="00083EE8"/>
    <w:rsid w:val="00084025"/>
    <w:rsid w:val="00084655"/>
    <w:rsid w:val="000849B5"/>
    <w:rsid w:val="00084C27"/>
    <w:rsid w:val="00085054"/>
    <w:rsid w:val="00085B64"/>
    <w:rsid w:val="00085D76"/>
    <w:rsid w:val="00085E10"/>
    <w:rsid w:val="00086179"/>
    <w:rsid w:val="00086243"/>
    <w:rsid w:val="0008645F"/>
    <w:rsid w:val="000867F6"/>
    <w:rsid w:val="000868E3"/>
    <w:rsid w:val="00086C96"/>
    <w:rsid w:val="00086E6F"/>
    <w:rsid w:val="00087407"/>
    <w:rsid w:val="00087743"/>
    <w:rsid w:val="00087BA4"/>
    <w:rsid w:val="00087D96"/>
    <w:rsid w:val="000906CE"/>
    <w:rsid w:val="00090A9E"/>
    <w:rsid w:val="00090C3D"/>
    <w:rsid w:val="00090F7A"/>
    <w:rsid w:val="00091AE6"/>
    <w:rsid w:val="000921AA"/>
    <w:rsid w:val="00092498"/>
    <w:rsid w:val="000927A2"/>
    <w:rsid w:val="00092A52"/>
    <w:rsid w:val="00092BE2"/>
    <w:rsid w:val="0009359A"/>
    <w:rsid w:val="00093673"/>
    <w:rsid w:val="00093701"/>
    <w:rsid w:val="000938AF"/>
    <w:rsid w:val="000940C3"/>
    <w:rsid w:val="00094772"/>
    <w:rsid w:val="00094922"/>
    <w:rsid w:val="00094BF1"/>
    <w:rsid w:val="00094DCB"/>
    <w:rsid w:val="00094E72"/>
    <w:rsid w:val="0009622C"/>
    <w:rsid w:val="000965C8"/>
    <w:rsid w:val="00096742"/>
    <w:rsid w:val="0009768C"/>
    <w:rsid w:val="00097983"/>
    <w:rsid w:val="00097D77"/>
    <w:rsid w:val="000A0AEB"/>
    <w:rsid w:val="000A1051"/>
    <w:rsid w:val="000A1437"/>
    <w:rsid w:val="000A1E0B"/>
    <w:rsid w:val="000A1E6B"/>
    <w:rsid w:val="000A1FF7"/>
    <w:rsid w:val="000A2A7C"/>
    <w:rsid w:val="000A2C24"/>
    <w:rsid w:val="000A3492"/>
    <w:rsid w:val="000A3715"/>
    <w:rsid w:val="000A3AEB"/>
    <w:rsid w:val="000A4109"/>
    <w:rsid w:val="000A48A7"/>
    <w:rsid w:val="000A57F8"/>
    <w:rsid w:val="000A64F3"/>
    <w:rsid w:val="000A6AED"/>
    <w:rsid w:val="000A6FB0"/>
    <w:rsid w:val="000B1050"/>
    <w:rsid w:val="000B12CD"/>
    <w:rsid w:val="000B217A"/>
    <w:rsid w:val="000B2E72"/>
    <w:rsid w:val="000B3537"/>
    <w:rsid w:val="000B509E"/>
    <w:rsid w:val="000B5267"/>
    <w:rsid w:val="000B52BA"/>
    <w:rsid w:val="000B53AD"/>
    <w:rsid w:val="000B5548"/>
    <w:rsid w:val="000B5550"/>
    <w:rsid w:val="000B558F"/>
    <w:rsid w:val="000B5A05"/>
    <w:rsid w:val="000B5A6F"/>
    <w:rsid w:val="000B5FAC"/>
    <w:rsid w:val="000B64F6"/>
    <w:rsid w:val="000B65A8"/>
    <w:rsid w:val="000B6911"/>
    <w:rsid w:val="000B6C77"/>
    <w:rsid w:val="000B6CD0"/>
    <w:rsid w:val="000B7021"/>
    <w:rsid w:val="000B7170"/>
    <w:rsid w:val="000B7445"/>
    <w:rsid w:val="000B7838"/>
    <w:rsid w:val="000B7B66"/>
    <w:rsid w:val="000C0995"/>
    <w:rsid w:val="000C0E04"/>
    <w:rsid w:val="000C105F"/>
    <w:rsid w:val="000C112A"/>
    <w:rsid w:val="000C1E39"/>
    <w:rsid w:val="000C28D0"/>
    <w:rsid w:val="000C2DEC"/>
    <w:rsid w:val="000C33C5"/>
    <w:rsid w:val="000C395F"/>
    <w:rsid w:val="000C3DC0"/>
    <w:rsid w:val="000C4DF6"/>
    <w:rsid w:val="000C4E38"/>
    <w:rsid w:val="000C4F49"/>
    <w:rsid w:val="000C4FEA"/>
    <w:rsid w:val="000C5321"/>
    <w:rsid w:val="000C5395"/>
    <w:rsid w:val="000C55DC"/>
    <w:rsid w:val="000C5710"/>
    <w:rsid w:val="000C5CF4"/>
    <w:rsid w:val="000C5D49"/>
    <w:rsid w:val="000C6AEB"/>
    <w:rsid w:val="000C6E6A"/>
    <w:rsid w:val="000C764D"/>
    <w:rsid w:val="000C79C1"/>
    <w:rsid w:val="000C7CC6"/>
    <w:rsid w:val="000D085D"/>
    <w:rsid w:val="000D1085"/>
    <w:rsid w:val="000D117D"/>
    <w:rsid w:val="000D12BB"/>
    <w:rsid w:val="000D155B"/>
    <w:rsid w:val="000D1A3A"/>
    <w:rsid w:val="000D1C66"/>
    <w:rsid w:val="000D2DCD"/>
    <w:rsid w:val="000D34E8"/>
    <w:rsid w:val="000D43E9"/>
    <w:rsid w:val="000D4507"/>
    <w:rsid w:val="000D5071"/>
    <w:rsid w:val="000D522A"/>
    <w:rsid w:val="000D59D4"/>
    <w:rsid w:val="000D638C"/>
    <w:rsid w:val="000D67EE"/>
    <w:rsid w:val="000D6BA4"/>
    <w:rsid w:val="000D747C"/>
    <w:rsid w:val="000D7AA1"/>
    <w:rsid w:val="000E0762"/>
    <w:rsid w:val="000E0B54"/>
    <w:rsid w:val="000E1438"/>
    <w:rsid w:val="000E1533"/>
    <w:rsid w:val="000E1C13"/>
    <w:rsid w:val="000E2190"/>
    <w:rsid w:val="000E2800"/>
    <w:rsid w:val="000E290E"/>
    <w:rsid w:val="000E2E00"/>
    <w:rsid w:val="000E3A3D"/>
    <w:rsid w:val="000E3BD1"/>
    <w:rsid w:val="000E4229"/>
    <w:rsid w:val="000E4415"/>
    <w:rsid w:val="000E4AA8"/>
    <w:rsid w:val="000E55A0"/>
    <w:rsid w:val="000E5ACA"/>
    <w:rsid w:val="000E6151"/>
    <w:rsid w:val="000E6177"/>
    <w:rsid w:val="000E621C"/>
    <w:rsid w:val="000E6301"/>
    <w:rsid w:val="000E6406"/>
    <w:rsid w:val="000E752B"/>
    <w:rsid w:val="000E765F"/>
    <w:rsid w:val="000E770B"/>
    <w:rsid w:val="000E794E"/>
    <w:rsid w:val="000E7FFC"/>
    <w:rsid w:val="000F11E7"/>
    <w:rsid w:val="000F1311"/>
    <w:rsid w:val="000F22FE"/>
    <w:rsid w:val="000F246A"/>
    <w:rsid w:val="000F2D04"/>
    <w:rsid w:val="000F2DA5"/>
    <w:rsid w:val="000F3277"/>
    <w:rsid w:val="000F4297"/>
    <w:rsid w:val="000F4354"/>
    <w:rsid w:val="000F453B"/>
    <w:rsid w:val="000F4736"/>
    <w:rsid w:val="000F4BB7"/>
    <w:rsid w:val="000F4F29"/>
    <w:rsid w:val="000F5D49"/>
    <w:rsid w:val="000F68FD"/>
    <w:rsid w:val="000F6995"/>
    <w:rsid w:val="000F69A3"/>
    <w:rsid w:val="000F6F10"/>
    <w:rsid w:val="000F71D1"/>
    <w:rsid w:val="000F7569"/>
    <w:rsid w:val="000F7ADF"/>
    <w:rsid w:val="000F7B22"/>
    <w:rsid w:val="000F7D79"/>
    <w:rsid w:val="0010073C"/>
    <w:rsid w:val="001007E1"/>
    <w:rsid w:val="001008F3"/>
    <w:rsid w:val="00101CFF"/>
    <w:rsid w:val="00101E94"/>
    <w:rsid w:val="00101E99"/>
    <w:rsid w:val="00101ECC"/>
    <w:rsid w:val="00102B6E"/>
    <w:rsid w:val="00102E1C"/>
    <w:rsid w:val="0010353C"/>
    <w:rsid w:val="001047A5"/>
    <w:rsid w:val="0010593F"/>
    <w:rsid w:val="00105DD4"/>
    <w:rsid w:val="00106945"/>
    <w:rsid w:val="001070FB"/>
    <w:rsid w:val="00107B55"/>
    <w:rsid w:val="00107D66"/>
    <w:rsid w:val="00107DE1"/>
    <w:rsid w:val="001104C2"/>
    <w:rsid w:val="0011059A"/>
    <w:rsid w:val="00111D3F"/>
    <w:rsid w:val="00112B02"/>
    <w:rsid w:val="00113107"/>
    <w:rsid w:val="001132FC"/>
    <w:rsid w:val="0011344A"/>
    <w:rsid w:val="00113A24"/>
    <w:rsid w:val="00113CE4"/>
    <w:rsid w:val="00113F94"/>
    <w:rsid w:val="00114782"/>
    <w:rsid w:val="001148A2"/>
    <w:rsid w:val="00114AF5"/>
    <w:rsid w:val="00114BBE"/>
    <w:rsid w:val="00114E85"/>
    <w:rsid w:val="001154DE"/>
    <w:rsid w:val="00115BD6"/>
    <w:rsid w:val="00115EAD"/>
    <w:rsid w:val="00116001"/>
    <w:rsid w:val="0011601C"/>
    <w:rsid w:val="0011672A"/>
    <w:rsid w:val="001169D8"/>
    <w:rsid w:val="0011723D"/>
    <w:rsid w:val="0011785E"/>
    <w:rsid w:val="00117FFB"/>
    <w:rsid w:val="00120215"/>
    <w:rsid w:val="001211D8"/>
    <w:rsid w:val="00121AB8"/>
    <w:rsid w:val="00122162"/>
    <w:rsid w:val="00122BA5"/>
    <w:rsid w:val="00122EF8"/>
    <w:rsid w:val="001232A4"/>
    <w:rsid w:val="00123969"/>
    <w:rsid w:val="0012398C"/>
    <w:rsid w:val="00123CD4"/>
    <w:rsid w:val="00123F0C"/>
    <w:rsid w:val="00124313"/>
    <w:rsid w:val="0012452B"/>
    <w:rsid w:val="00124656"/>
    <w:rsid w:val="00125335"/>
    <w:rsid w:val="0012548F"/>
    <w:rsid w:val="00125BBD"/>
    <w:rsid w:val="001261CE"/>
    <w:rsid w:val="00126625"/>
    <w:rsid w:val="00126BCA"/>
    <w:rsid w:val="00127229"/>
    <w:rsid w:val="0012727F"/>
    <w:rsid w:val="00130BA2"/>
    <w:rsid w:val="00131112"/>
    <w:rsid w:val="0013192C"/>
    <w:rsid w:val="00132FFE"/>
    <w:rsid w:val="0013302C"/>
    <w:rsid w:val="00133D14"/>
    <w:rsid w:val="00134139"/>
    <w:rsid w:val="00134204"/>
    <w:rsid w:val="00134378"/>
    <w:rsid w:val="00134FF7"/>
    <w:rsid w:val="001354F7"/>
    <w:rsid w:val="00135649"/>
    <w:rsid w:val="00136261"/>
    <w:rsid w:val="00136276"/>
    <w:rsid w:val="001365D9"/>
    <w:rsid w:val="00136674"/>
    <w:rsid w:val="00136C8A"/>
    <w:rsid w:val="00136EA9"/>
    <w:rsid w:val="0013764A"/>
    <w:rsid w:val="00137A54"/>
    <w:rsid w:val="00137E87"/>
    <w:rsid w:val="00140373"/>
    <w:rsid w:val="001407A1"/>
    <w:rsid w:val="00140851"/>
    <w:rsid w:val="00140AD7"/>
    <w:rsid w:val="00140DD5"/>
    <w:rsid w:val="00141EF2"/>
    <w:rsid w:val="00142893"/>
    <w:rsid w:val="0014388F"/>
    <w:rsid w:val="00143A2F"/>
    <w:rsid w:val="00143B80"/>
    <w:rsid w:val="00143DD1"/>
    <w:rsid w:val="00143F81"/>
    <w:rsid w:val="00144203"/>
    <w:rsid w:val="00144EA8"/>
    <w:rsid w:val="00144F99"/>
    <w:rsid w:val="00146637"/>
    <w:rsid w:val="00146D93"/>
    <w:rsid w:val="00146FFF"/>
    <w:rsid w:val="00147197"/>
    <w:rsid w:val="00147854"/>
    <w:rsid w:val="00147BEA"/>
    <w:rsid w:val="00147E31"/>
    <w:rsid w:val="00147EA2"/>
    <w:rsid w:val="0015022C"/>
    <w:rsid w:val="0015033F"/>
    <w:rsid w:val="0015043D"/>
    <w:rsid w:val="0015058F"/>
    <w:rsid w:val="001507A3"/>
    <w:rsid w:val="0015096E"/>
    <w:rsid w:val="00150AA5"/>
    <w:rsid w:val="00150AFF"/>
    <w:rsid w:val="00150C35"/>
    <w:rsid w:val="00151BBE"/>
    <w:rsid w:val="0015316C"/>
    <w:rsid w:val="0015392C"/>
    <w:rsid w:val="00154139"/>
    <w:rsid w:val="00155152"/>
    <w:rsid w:val="00155956"/>
    <w:rsid w:val="00155A52"/>
    <w:rsid w:val="0015601B"/>
    <w:rsid w:val="0015610D"/>
    <w:rsid w:val="001562EC"/>
    <w:rsid w:val="00156563"/>
    <w:rsid w:val="00156F85"/>
    <w:rsid w:val="001572EC"/>
    <w:rsid w:val="0015783F"/>
    <w:rsid w:val="00157A72"/>
    <w:rsid w:val="00157F1B"/>
    <w:rsid w:val="001601DC"/>
    <w:rsid w:val="0016084C"/>
    <w:rsid w:val="00160BD0"/>
    <w:rsid w:val="001615CE"/>
    <w:rsid w:val="00161B56"/>
    <w:rsid w:val="00162B0C"/>
    <w:rsid w:val="001644E5"/>
    <w:rsid w:val="001645EF"/>
    <w:rsid w:val="0016470C"/>
    <w:rsid w:val="00165698"/>
    <w:rsid w:val="00165838"/>
    <w:rsid w:val="00165FA7"/>
    <w:rsid w:val="001663A9"/>
    <w:rsid w:val="00166C9E"/>
    <w:rsid w:val="001672DC"/>
    <w:rsid w:val="001676DF"/>
    <w:rsid w:val="00167826"/>
    <w:rsid w:val="001679BD"/>
    <w:rsid w:val="00167C68"/>
    <w:rsid w:val="00167F1E"/>
    <w:rsid w:val="001702EB"/>
    <w:rsid w:val="0017082C"/>
    <w:rsid w:val="00171173"/>
    <w:rsid w:val="001717E6"/>
    <w:rsid w:val="0017199D"/>
    <w:rsid w:val="001719F1"/>
    <w:rsid w:val="00171DD8"/>
    <w:rsid w:val="00171F31"/>
    <w:rsid w:val="0017218C"/>
    <w:rsid w:val="001722DC"/>
    <w:rsid w:val="00172326"/>
    <w:rsid w:val="00172470"/>
    <w:rsid w:val="00172993"/>
    <w:rsid w:val="001734C9"/>
    <w:rsid w:val="00173A08"/>
    <w:rsid w:val="00173A34"/>
    <w:rsid w:val="0017530D"/>
    <w:rsid w:val="001755B8"/>
    <w:rsid w:val="001755D3"/>
    <w:rsid w:val="00175D47"/>
    <w:rsid w:val="00175EDD"/>
    <w:rsid w:val="0017637A"/>
    <w:rsid w:val="00176A10"/>
    <w:rsid w:val="00176D5D"/>
    <w:rsid w:val="001771E0"/>
    <w:rsid w:val="00177DEC"/>
    <w:rsid w:val="00180043"/>
    <w:rsid w:val="00180237"/>
    <w:rsid w:val="00180292"/>
    <w:rsid w:val="00180321"/>
    <w:rsid w:val="00180469"/>
    <w:rsid w:val="00180DDA"/>
    <w:rsid w:val="00181379"/>
    <w:rsid w:val="001814FF"/>
    <w:rsid w:val="00181C5B"/>
    <w:rsid w:val="0018231B"/>
    <w:rsid w:val="00183CF8"/>
    <w:rsid w:val="00184E94"/>
    <w:rsid w:val="00185254"/>
    <w:rsid w:val="00185C57"/>
    <w:rsid w:val="0018602B"/>
    <w:rsid w:val="00186E28"/>
    <w:rsid w:val="0018757F"/>
    <w:rsid w:val="00187780"/>
    <w:rsid w:val="001877DA"/>
    <w:rsid w:val="00187A77"/>
    <w:rsid w:val="00187B72"/>
    <w:rsid w:val="00190137"/>
    <w:rsid w:val="00190513"/>
    <w:rsid w:val="00190CA0"/>
    <w:rsid w:val="00190EB4"/>
    <w:rsid w:val="00191374"/>
    <w:rsid w:val="00191791"/>
    <w:rsid w:val="00191CC1"/>
    <w:rsid w:val="00191D7E"/>
    <w:rsid w:val="00191F9C"/>
    <w:rsid w:val="00192842"/>
    <w:rsid w:val="00192DBC"/>
    <w:rsid w:val="00193F8A"/>
    <w:rsid w:val="00193FA8"/>
    <w:rsid w:val="001946CF"/>
    <w:rsid w:val="001947C0"/>
    <w:rsid w:val="00194E14"/>
    <w:rsid w:val="00195BB0"/>
    <w:rsid w:val="00195C15"/>
    <w:rsid w:val="00195FFE"/>
    <w:rsid w:val="0019664A"/>
    <w:rsid w:val="0019723E"/>
    <w:rsid w:val="001973AD"/>
    <w:rsid w:val="00197C98"/>
    <w:rsid w:val="00197EE2"/>
    <w:rsid w:val="001A0768"/>
    <w:rsid w:val="001A11A0"/>
    <w:rsid w:val="001A128B"/>
    <w:rsid w:val="001A1D93"/>
    <w:rsid w:val="001A2564"/>
    <w:rsid w:val="001A294E"/>
    <w:rsid w:val="001A2B5B"/>
    <w:rsid w:val="001A30B4"/>
    <w:rsid w:val="001A553D"/>
    <w:rsid w:val="001A628E"/>
    <w:rsid w:val="001A66F7"/>
    <w:rsid w:val="001A6AB4"/>
    <w:rsid w:val="001A7959"/>
    <w:rsid w:val="001A7ED6"/>
    <w:rsid w:val="001A7F55"/>
    <w:rsid w:val="001B047E"/>
    <w:rsid w:val="001B04B4"/>
    <w:rsid w:val="001B04FE"/>
    <w:rsid w:val="001B0B9F"/>
    <w:rsid w:val="001B0ED9"/>
    <w:rsid w:val="001B0F3B"/>
    <w:rsid w:val="001B12AD"/>
    <w:rsid w:val="001B183D"/>
    <w:rsid w:val="001B1C1C"/>
    <w:rsid w:val="001B2094"/>
    <w:rsid w:val="001B2381"/>
    <w:rsid w:val="001B25D9"/>
    <w:rsid w:val="001B3790"/>
    <w:rsid w:val="001B38A1"/>
    <w:rsid w:val="001B428A"/>
    <w:rsid w:val="001B42F3"/>
    <w:rsid w:val="001B4344"/>
    <w:rsid w:val="001B5561"/>
    <w:rsid w:val="001B56F6"/>
    <w:rsid w:val="001B60E5"/>
    <w:rsid w:val="001B6430"/>
    <w:rsid w:val="001B657A"/>
    <w:rsid w:val="001B716A"/>
    <w:rsid w:val="001B71B5"/>
    <w:rsid w:val="001B72E4"/>
    <w:rsid w:val="001B75FE"/>
    <w:rsid w:val="001B7725"/>
    <w:rsid w:val="001B7CF7"/>
    <w:rsid w:val="001B7DC7"/>
    <w:rsid w:val="001C0A82"/>
    <w:rsid w:val="001C0C72"/>
    <w:rsid w:val="001C0E98"/>
    <w:rsid w:val="001C2634"/>
    <w:rsid w:val="001C2F41"/>
    <w:rsid w:val="001C36B4"/>
    <w:rsid w:val="001C4737"/>
    <w:rsid w:val="001C50B6"/>
    <w:rsid w:val="001C517C"/>
    <w:rsid w:val="001C585F"/>
    <w:rsid w:val="001C62FA"/>
    <w:rsid w:val="001C63A6"/>
    <w:rsid w:val="001C73F3"/>
    <w:rsid w:val="001C76EC"/>
    <w:rsid w:val="001C786A"/>
    <w:rsid w:val="001C78D9"/>
    <w:rsid w:val="001C78DE"/>
    <w:rsid w:val="001C7BBC"/>
    <w:rsid w:val="001D0E1A"/>
    <w:rsid w:val="001D1777"/>
    <w:rsid w:val="001D1A55"/>
    <w:rsid w:val="001D1CED"/>
    <w:rsid w:val="001D20C9"/>
    <w:rsid w:val="001D24C6"/>
    <w:rsid w:val="001D2B08"/>
    <w:rsid w:val="001D2CB1"/>
    <w:rsid w:val="001D2EDA"/>
    <w:rsid w:val="001D3894"/>
    <w:rsid w:val="001D3A1F"/>
    <w:rsid w:val="001D5040"/>
    <w:rsid w:val="001D523B"/>
    <w:rsid w:val="001D591F"/>
    <w:rsid w:val="001D62F0"/>
    <w:rsid w:val="001D676D"/>
    <w:rsid w:val="001D67A6"/>
    <w:rsid w:val="001D68C1"/>
    <w:rsid w:val="001D6B59"/>
    <w:rsid w:val="001D6D65"/>
    <w:rsid w:val="001D7141"/>
    <w:rsid w:val="001D734A"/>
    <w:rsid w:val="001D73D9"/>
    <w:rsid w:val="001D753A"/>
    <w:rsid w:val="001D772D"/>
    <w:rsid w:val="001D7CAA"/>
    <w:rsid w:val="001E063D"/>
    <w:rsid w:val="001E0978"/>
    <w:rsid w:val="001E0C64"/>
    <w:rsid w:val="001E0DB9"/>
    <w:rsid w:val="001E2469"/>
    <w:rsid w:val="001E27D5"/>
    <w:rsid w:val="001E2911"/>
    <w:rsid w:val="001E311A"/>
    <w:rsid w:val="001E31BA"/>
    <w:rsid w:val="001E334A"/>
    <w:rsid w:val="001E3EAA"/>
    <w:rsid w:val="001E4268"/>
    <w:rsid w:val="001E44F1"/>
    <w:rsid w:val="001E4664"/>
    <w:rsid w:val="001E4989"/>
    <w:rsid w:val="001E55A6"/>
    <w:rsid w:val="001E68D4"/>
    <w:rsid w:val="001E68EC"/>
    <w:rsid w:val="001E731E"/>
    <w:rsid w:val="001E7CFE"/>
    <w:rsid w:val="001E7D2C"/>
    <w:rsid w:val="001E7DB0"/>
    <w:rsid w:val="001E7E0C"/>
    <w:rsid w:val="001E7E55"/>
    <w:rsid w:val="001E7E89"/>
    <w:rsid w:val="001F0A93"/>
    <w:rsid w:val="001F18D8"/>
    <w:rsid w:val="001F23AA"/>
    <w:rsid w:val="001F26A1"/>
    <w:rsid w:val="001F33C4"/>
    <w:rsid w:val="001F435C"/>
    <w:rsid w:val="001F474B"/>
    <w:rsid w:val="001F4A4E"/>
    <w:rsid w:val="001F4CD3"/>
    <w:rsid w:val="001F4F12"/>
    <w:rsid w:val="001F59F2"/>
    <w:rsid w:val="001F5A09"/>
    <w:rsid w:val="001F679F"/>
    <w:rsid w:val="001F69C2"/>
    <w:rsid w:val="001F6A45"/>
    <w:rsid w:val="001F7157"/>
    <w:rsid w:val="001F716B"/>
    <w:rsid w:val="002001F1"/>
    <w:rsid w:val="002010B2"/>
    <w:rsid w:val="00201AE6"/>
    <w:rsid w:val="0020276E"/>
    <w:rsid w:val="002038AB"/>
    <w:rsid w:val="002044DF"/>
    <w:rsid w:val="00204CCF"/>
    <w:rsid w:val="0020552B"/>
    <w:rsid w:val="00205626"/>
    <w:rsid w:val="002057D1"/>
    <w:rsid w:val="00206326"/>
    <w:rsid w:val="00206EE3"/>
    <w:rsid w:val="00206EE5"/>
    <w:rsid w:val="00207096"/>
    <w:rsid w:val="002072E3"/>
    <w:rsid w:val="00207C29"/>
    <w:rsid w:val="00207DA9"/>
    <w:rsid w:val="00207EA6"/>
    <w:rsid w:val="00210526"/>
    <w:rsid w:val="002117DD"/>
    <w:rsid w:val="00211CC1"/>
    <w:rsid w:val="00211D66"/>
    <w:rsid w:val="00211EAC"/>
    <w:rsid w:val="002121A9"/>
    <w:rsid w:val="00212256"/>
    <w:rsid w:val="00212347"/>
    <w:rsid w:val="00212375"/>
    <w:rsid w:val="002125C6"/>
    <w:rsid w:val="00212D92"/>
    <w:rsid w:val="00212FF1"/>
    <w:rsid w:val="00213298"/>
    <w:rsid w:val="002139CD"/>
    <w:rsid w:val="00213AE9"/>
    <w:rsid w:val="00214225"/>
    <w:rsid w:val="00214287"/>
    <w:rsid w:val="0021446E"/>
    <w:rsid w:val="00215379"/>
    <w:rsid w:val="002154F2"/>
    <w:rsid w:val="00215696"/>
    <w:rsid w:val="00216101"/>
    <w:rsid w:val="00216B49"/>
    <w:rsid w:val="00217653"/>
    <w:rsid w:val="002201D3"/>
    <w:rsid w:val="0022063E"/>
    <w:rsid w:val="002207DB"/>
    <w:rsid w:val="00221142"/>
    <w:rsid w:val="0022136B"/>
    <w:rsid w:val="00221BF1"/>
    <w:rsid w:val="00222E40"/>
    <w:rsid w:val="00222FFB"/>
    <w:rsid w:val="002240E5"/>
    <w:rsid w:val="00225C5D"/>
    <w:rsid w:val="00225F31"/>
    <w:rsid w:val="002262DD"/>
    <w:rsid w:val="0022666A"/>
    <w:rsid w:val="00226FEE"/>
    <w:rsid w:val="002274CC"/>
    <w:rsid w:val="002278CF"/>
    <w:rsid w:val="00227DFF"/>
    <w:rsid w:val="002300CA"/>
    <w:rsid w:val="00230705"/>
    <w:rsid w:val="00230DCA"/>
    <w:rsid w:val="00231519"/>
    <w:rsid w:val="002315CA"/>
    <w:rsid w:val="00231C3A"/>
    <w:rsid w:val="00232120"/>
    <w:rsid w:val="002326DE"/>
    <w:rsid w:val="002327DE"/>
    <w:rsid w:val="0023342C"/>
    <w:rsid w:val="0023372D"/>
    <w:rsid w:val="00233986"/>
    <w:rsid w:val="00233DD1"/>
    <w:rsid w:val="0023452B"/>
    <w:rsid w:val="0023469F"/>
    <w:rsid w:val="00235413"/>
    <w:rsid w:val="00235847"/>
    <w:rsid w:val="00236183"/>
    <w:rsid w:val="0023657B"/>
    <w:rsid w:val="00236941"/>
    <w:rsid w:val="00237860"/>
    <w:rsid w:val="002379EC"/>
    <w:rsid w:val="00237AD3"/>
    <w:rsid w:val="00237D90"/>
    <w:rsid w:val="0024067C"/>
    <w:rsid w:val="00240704"/>
    <w:rsid w:val="00240B41"/>
    <w:rsid w:val="002418F0"/>
    <w:rsid w:val="002418FB"/>
    <w:rsid w:val="00242153"/>
    <w:rsid w:val="002425C7"/>
    <w:rsid w:val="002426D5"/>
    <w:rsid w:val="00243400"/>
    <w:rsid w:val="00243621"/>
    <w:rsid w:val="00244273"/>
    <w:rsid w:val="00244526"/>
    <w:rsid w:val="00244B53"/>
    <w:rsid w:val="00244DE7"/>
    <w:rsid w:val="0024539F"/>
    <w:rsid w:val="0024580C"/>
    <w:rsid w:val="002458E7"/>
    <w:rsid w:val="002460EE"/>
    <w:rsid w:val="002461BB"/>
    <w:rsid w:val="002465E2"/>
    <w:rsid w:val="00246B5A"/>
    <w:rsid w:val="00247320"/>
    <w:rsid w:val="00247702"/>
    <w:rsid w:val="002501CC"/>
    <w:rsid w:val="002520AC"/>
    <w:rsid w:val="0025289E"/>
    <w:rsid w:val="00252A8A"/>
    <w:rsid w:val="00252F3C"/>
    <w:rsid w:val="00253493"/>
    <w:rsid w:val="0025349B"/>
    <w:rsid w:val="00253C22"/>
    <w:rsid w:val="00253C4E"/>
    <w:rsid w:val="00253D92"/>
    <w:rsid w:val="00254733"/>
    <w:rsid w:val="00254C54"/>
    <w:rsid w:val="00254D1A"/>
    <w:rsid w:val="00255344"/>
    <w:rsid w:val="0025571E"/>
    <w:rsid w:val="002557FC"/>
    <w:rsid w:val="00255B9D"/>
    <w:rsid w:val="00256D0A"/>
    <w:rsid w:val="00257B7C"/>
    <w:rsid w:val="00260140"/>
    <w:rsid w:val="0026061D"/>
    <w:rsid w:val="00260F9A"/>
    <w:rsid w:val="0026139A"/>
    <w:rsid w:val="00261F5F"/>
    <w:rsid w:val="00261FFD"/>
    <w:rsid w:val="00262230"/>
    <w:rsid w:val="00262643"/>
    <w:rsid w:val="0026270F"/>
    <w:rsid w:val="002629AC"/>
    <w:rsid w:val="00263143"/>
    <w:rsid w:val="002631D5"/>
    <w:rsid w:val="00263AEF"/>
    <w:rsid w:val="00263BC1"/>
    <w:rsid w:val="002644C1"/>
    <w:rsid w:val="00264744"/>
    <w:rsid w:val="002649FC"/>
    <w:rsid w:val="00264DAE"/>
    <w:rsid w:val="0026579E"/>
    <w:rsid w:val="002658A9"/>
    <w:rsid w:val="00265BC5"/>
    <w:rsid w:val="00265DA1"/>
    <w:rsid w:val="002665CC"/>
    <w:rsid w:val="002669D3"/>
    <w:rsid w:val="00266DF8"/>
    <w:rsid w:val="00266E47"/>
    <w:rsid w:val="00270A45"/>
    <w:rsid w:val="00270EF9"/>
    <w:rsid w:val="002717B1"/>
    <w:rsid w:val="00271C70"/>
    <w:rsid w:val="002720EA"/>
    <w:rsid w:val="00272E43"/>
    <w:rsid w:val="002730AE"/>
    <w:rsid w:val="00273AAA"/>
    <w:rsid w:val="00274365"/>
    <w:rsid w:val="00275B8B"/>
    <w:rsid w:val="0027612C"/>
    <w:rsid w:val="00276375"/>
    <w:rsid w:val="0027656E"/>
    <w:rsid w:val="00276DB4"/>
    <w:rsid w:val="0027702F"/>
    <w:rsid w:val="00277696"/>
    <w:rsid w:val="002777CD"/>
    <w:rsid w:val="00277812"/>
    <w:rsid w:val="00277926"/>
    <w:rsid w:val="002779D7"/>
    <w:rsid w:val="0028053B"/>
    <w:rsid w:val="00280CF6"/>
    <w:rsid w:val="00280F83"/>
    <w:rsid w:val="00280FD2"/>
    <w:rsid w:val="00281137"/>
    <w:rsid w:val="0028323F"/>
    <w:rsid w:val="00283424"/>
    <w:rsid w:val="00283B61"/>
    <w:rsid w:val="00283BEB"/>
    <w:rsid w:val="00283EA1"/>
    <w:rsid w:val="00284391"/>
    <w:rsid w:val="00284640"/>
    <w:rsid w:val="0028504A"/>
    <w:rsid w:val="00285792"/>
    <w:rsid w:val="002857BA"/>
    <w:rsid w:val="00285923"/>
    <w:rsid w:val="00285FBE"/>
    <w:rsid w:val="00287F04"/>
    <w:rsid w:val="00290280"/>
    <w:rsid w:val="002904B2"/>
    <w:rsid w:val="002904FE"/>
    <w:rsid w:val="00290614"/>
    <w:rsid w:val="002906FD"/>
    <w:rsid w:val="00290F33"/>
    <w:rsid w:val="002911DF"/>
    <w:rsid w:val="00291AAA"/>
    <w:rsid w:val="00291CFD"/>
    <w:rsid w:val="00293385"/>
    <w:rsid w:val="002939EF"/>
    <w:rsid w:val="00293DED"/>
    <w:rsid w:val="00294424"/>
    <w:rsid w:val="00294569"/>
    <w:rsid w:val="00294725"/>
    <w:rsid w:val="002948F6"/>
    <w:rsid w:val="00294C07"/>
    <w:rsid w:val="00294CAE"/>
    <w:rsid w:val="00294F29"/>
    <w:rsid w:val="00294F4A"/>
    <w:rsid w:val="002957CA"/>
    <w:rsid w:val="00295844"/>
    <w:rsid w:val="0029594D"/>
    <w:rsid w:val="00296298"/>
    <w:rsid w:val="002970C4"/>
    <w:rsid w:val="0029767E"/>
    <w:rsid w:val="0029768A"/>
    <w:rsid w:val="002978CD"/>
    <w:rsid w:val="00297BBE"/>
    <w:rsid w:val="00297F3D"/>
    <w:rsid w:val="002A0076"/>
    <w:rsid w:val="002A0363"/>
    <w:rsid w:val="002A0439"/>
    <w:rsid w:val="002A1683"/>
    <w:rsid w:val="002A1F3F"/>
    <w:rsid w:val="002A25FF"/>
    <w:rsid w:val="002A2D87"/>
    <w:rsid w:val="002A318D"/>
    <w:rsid w:val="002A3DFB"/>
    <w:rsid w:val="002A4712"/>
    <w:rsid w:val="002A4C23"/>
    <w:rsid w:val="002A5E55"/>
    <w:rsid w:val="002A6052"/>
    <w:rsid w:val="002A60C9"/>
    <w:rsid w:val="002A6636"/>
    <w:rsid w:val="002A6B15"/>
    <w:rsid w:val="002A70C2"/>
    <w:rsid w:val="002A71E9"/>
    <w:rsid w:val="002A75B3"/>
    <w:rsid w:val="002A7C03"/>
    <w:rsid w:val="002A7CEB"/>
    <w:rsid w:val="002A7F48"/>
    <w:rsid w:val="002B00DC"/>
    <w:rsid w:val="002B0FA3"/>
    <w:rsid w:val="002B12D0"/>
    <w:rsid w:val="002B1453"/>
    <w:rsid w:val="002B1A06"/>
    <w:rsid w:val="002B1D26"/>
    <w:rsid w:val="002B266D"/>
    <w:rsid w:val="002B2979"/>
    <w:rsid w:val="002B3049"/>
    <w:rsid w:val="002B3136"/>
    <w:rsid w:val="002B3866"/>
    <w:rsid w:val="002B3DB1"/>
    <w:rsid w:val="002B4100"/>
    <w:rsid w:val="002B4700"/>
    <w:rsid w:val="002B4E6C"/>
    <w:rsid w:val="002B51CA"/>
    <w:rsid w:val="002B546E"/>
    <w:rsid w:val="002B5A5C"/>
    <w:rsid w:val="002B5E18"/>
    <w:rsid w:val="002B69E7"/>
    <w:rsid w:val="002B69FB"/>
    <w:rsid w:val="002B6F79"/>
    <w:rsid w:val="002B7933"/>
    <w:rsid w:val="002B7ACD"/>
    <w:rsid w:val="002C03A4"/>
    <w:rsid w:val="002C065C"/>
    <w:rsid w:val="002C1632"/>
    <w:rsid w:val="002C1C0B"/>
    <w:rsid w:val="002C22D6"/>
    <w:rsid w:val="002C2456"/>
    <w:rsid w:val="002C2545"/>
    <w:rsid w:val="002C2779"/>
    <w:rsid w:val="002C2782"/>
    <w:rsid w:val="002C3380"/>
    <w:rsid w:val="002C3BEC"/>
    <w:rsid w:val="002C3EB0"/>
    <w:rsid w:val="002C418F"/>
    <w:rsid w:val="002C420E"/>
    <w:rsid w:val="002C44C7"/>
    <w:rsid w:val="002C44DF"/>
    <w:rsid w:val="002C49DE"/>
    <w:rsid w:val="002C5061"/>
    <w:rsid w:val="002C5307"/>
    <w:rsid w:val="002C5405"/>
    <w:rsid w:val="002C547E"/>
    <w:rsid w:val="002C68D6"/>
    <w:rsid w:val="002C6AFA"/>
    <w:rsid w:val="002C6F2C"/>
    <w:rsid w:val="002C70E6"/>
    <w:rsid w:val="002D058F"/>
    <w:rsid w:val="002D06EB"/>
    <w:rsid w:val="002D09C9"/>
    <w:rsid w:val="002D0CC7"/>
    <w:rsid w:val="002D0CE7"/>
    <w:rsid w:val="002D0DAD"/>
    <w:rsid w:val="002D1295"/>
    <w:rsid w:val="002D129A"/>
    <w:rsid w:val="002D1320"/>
    <w:rsid w:val="002D2BF2"/>
    <w:rsid w:val="002D2D23"/>
    <w:rsid w:val="002D3135"/>
    <w:rsid w:val="002D4289"/>
    <w:rsid w:val="002D50C5"/>
    <w:rsid w:val="002D5ECD"/>
    <w:rsid w:val="002D60ED"/>
    <w:rsid w:val="002D63B3"/>
    <w:rsid w:val="002D69FA"/>
    <w:rsid w:val="002D6AAF"/>
    <w:rsid w:val="002D6E6B"/>
    <w:rsid w:val="002D7C2A"/>
    <w:rsid w:val="002E0E0B"/>
    <w:rsid w:val="002E1942"/>
    <w:rsid w:val="002E2282"/>
    <w:rsid w:val="002E22F6"/>
    <w:rsid w:val="002E3A70"/>
    <w:rsid w:val="002E3C27"/>
    <w:rsid w:val="002E3D63"/>
    <w:rsid w:val="002E3DCF"/>
    <w:rsid w:val="002E3FA1"/>
    <w:rsid w:val="002E4975"/>
    <w:rsid w:val="002E58C1"/>
    <w:rsid w:val="002E596A"/>
    <w:rsid w:val="002E5B6D"/>
    <w:rsid w:val="002E5D6D"/>
    <w:rsid w:val="002E6ADB"/>
    <w:rsid w:val="002E6CF1"/>
    <w:rsid w:val="002E735F"/>
    <w:rsid w:val="002E7364"/>
    <w:rsid w:val="002E738A"/>
    <w:rsid w:val="002E745A"/>
    <w:rsid w:val="002E77B2"/>
    <w:rsid w:val="002F01F3"/>
    <w:rsid w:val="002F08D8"/>
    <w:rsid w:val="002F1582"/>
    <w:rsid w:val="002F18E7"/>
    <w:rsid w:val="002F194E"/>
    <w:rsid w:val="002F2873"/>
    <w:rsid w:val="002F2C5A"/>
    <w:rsid w:val="002F2FDE"/>
    <w:rsid w:val="002F34F1"/>
    <w:rsid w:val="002F3611"/>
    <w:rsid w:val="002F3E8A"/>
    <w:rsid w:val="002F4096"/>
    <w:rsid w:val="002F439A"/>
    <w:rsid w:val="002F5473"/>
    <w:rsid w:val="002F58C5"/>
    <w:rsid w:val="002F5C5F"/>
    <w:rsid w:val="002F6492"/>
    <w:rsid w:val="002F655E"/>
    <w:rsid w:val="002F6F62"/>
    <w:rsid w:val="002F7427"/>
    <w:rsid w:val="00300AC3"/>
    <w:rsid w:val="00300E27"/>
    <w:rsid w:val="003014D3"/>
    <w:rsid w:val="00301505"/>
    <w:rsid w:val="003019BC"/>
    <w:rsid w:val="00301D55"/>
    <w:rsid w:val="00301EF5"/>
    <w:rsid w:val="00302705"/>
    <w:rsid w:val="00302F3F"/>
    <w:rsid w:val="0030303E"/>
    <w:rsid w:val="003035DF"/>
    <w:rsid w:val="00303E33"/>
    <w:rsid w:val="0030432C"/>
    <w:rsid w:val="00304626"/>
    <w:rsid w:val="00304970"/>
    <w:rsid w:val="00304AE8"/>
    <w:rsid w:val="00304B1F"/>
    <w:rsid w:val="003066FA"/>
    <w:rsid w:val="00306E4F"/>
    <w:rsid w:val="00307571"/>
    <w:rsid w:val="00310045"/>
    <w:rsid w:val="00310296"/>
    <w:rsid w:val="003103ED"/>
    <w:rsid w:val="003108F9"/>
    <w:rsid w:val="00310D15"/>
    <w:rsid w:val="00310F05"/>
    <w:rsid w:val="0031110E"/>
    <w:rsid w:val="003113D3"/>
    <w:rsid w:val="003115D0"/>
    <w:rsid w:val="0031175F"/>
    <w:rsid w:val="00311FDE"/>
    <w:rsid w:val="0031424C"/>
    <w:rsid w:val="003143D5"/>
    <w:rsid w:val="0031498C"/>
    <w:rsid w:val="00314C9A"/>
    <w:rsid w:val="00314FB5"/>
    <w:rsid w:val="00315B2D"/>
    <w:rsid w:val="00315C9D"/>
    <w:rsid w:val="00316079"/>
    <w:rsid w:val="00316425"/>
    <w:rsid w:val="0031729C"/>
    <w:rsid w:val="00317B32"/>
    <w:rsid w:val="00317EAB"/>
    <w:rsid w:val="00321131"/>
    <w:rsid w:val="003212AE"/>
    <w:rsid w:val="003213F6"/>
    <w:rsid w:val="003215EE"/>
    <w:rsid w:val="00321C92"/>
    <w:rsid w:val="003231D9"/>
    <w:rsid w:val="00323402"/>
    <w:rsid w:val="003235FC"/>
    <w:rsid w:val="00323B94"/>
    <w:rsid w:val="00323FA4"/>
    <w:rsid w:val="003246D7"/>
    <w:rsid w:val="00324D85"/>
    <w:rsid w:val="00324E30"/>
    <w:rsid w:val="00325BB9"/>
    <w:rsid w:val="003261A5"/>
    <w:rsid w:val="00326268"/>
    <w:rsid w:val="0032627C"/>
    <w:rsid w:val="0032682C"/>
    <w:rsid w:val="00326907"/>
    <w:rsid w:val="003269EF"/>
    <w:rsid w:val="00327D33"/>
    <w:rsid w:val="00327FE3"/>
    <w:rsid w:val="003301AD"/>
    <w:rsid w:val="00330E8A"/>
    <w:rsid w:val="0033161D"/>
    <w:rsid w:val="00331AEE"/>
    <w:rsid w:val="003322B6"/>
    <w:rsid w:val="00332764"/>
    <w:rsid w:val="00332A82"/>
    <w:rsid w:val="003331C0"/>
    <w:rsid w:val="00333A5C"/>
    <w:rsid w:val="00333A87"/>
    <w:rsid w:val="00333B05"/>
    <w:rsid w:val="00334383"/>
    <w:rsid w:val="0033446A"/>
    <w:rsid w:val="00334A4E"/>
    <w:rsid w:val="00334B1E"/>
    <w:rsid w:val="00334B63"/>
    <w:rsid w:val="00334C9D"/>
    <w:rsid w:val="00335822"/>
    <w:rsid w:val="00335E97"/>
    <w:rsid w:val="003360FE"/>
    <w:rsid w:val="0033690E"/>
    <w:rsid w:val="00336CDE"/>
    <w:rsid w:val="00337755"/>
    <w:rsid w:val="003403D5"/>
    <w:rsid w:val="003408D4"/>
    <w:rsid w:val="00341174"/>
    <w:rsid w:val="00341AE5"/>
    <w:rsid w:val="00342540"/>
    <w:rsid w:val="00342B27"/>
    <w:rsid w:val="00342C63"/>
    <w:rsid w:val="00342F14"/>
    <w:rsid w:val="00342F5A"/>
    <w:rsid w:val="003436F5"/>
    <w:rsid w:val="00343A03"/>
    <w:rsid w:val="00343A3E"/>
    <w:rsid w:val="00343DF4"/>
    <w:rsid w:val="00343E27"/>
    <w:rsid w:val="00344593"/>
    <w:rsid w:val="00344AB4"/>
    <w:rsid w:val="00344DDA"/>
    <w:rsid w:val="00345E95"/>
    <w:rsid w:val="00345F18"/>
    <w:rsid w:val="00345FDC"/>
    <w:rsid w:val="0034674B"/>
    <w:rsid w:val="00347709"/>
    <w:rsid w:val="00347B66"/>
    <w:rsid w:val="00347BF3"/>
    <w:rsid w:val="003501AF"/>
    <w:rsid w:val="00350B07"/>
    <w:rsid w:val="003515C5"/>
    <w:rsid w:val="003515FE"/>
    <w:rsid w:val="00351778"/>
    <w:rsid w:val="003517C1"/>
    <w:rsid w:val="00351840"/>
    <w:rsid w:val="00351B17"/>
    <w:rsid w:val="00351B31"/>
    <w:rsid w:val="00352749"/>
    <w:rsid w:val="00352BAB"/>
    <w:rsid w:val="003531EC"/>
    <w:rsid w:val="00353F8D"/>
    <w:rsid w:val="00354171"/>
    <w:rsid w:val="00354759"/>
    <w:rsid w:val="003548D8"/>
    <w:rsid w:val="00354AF3"/>
    <w:rsid w:val="00354C1E"/>
    <w:rsid w:val="00354DF1"/>
    <w:rsid w:val="00354E80"/>
    <w:rsid w:val="00355B68"/>
    <w:rsid w:val="00356563"/>
    <w:rsid w:val="003566AE"/>
    <w:rsid w:val="00356A44"/>
    <w:rsid w:val="00356D64"/>
    <w:rsid w:val="003571A0"/>
    <w:rsid w:val="003576A6"/>
    <w:rsid w:val="0035770C"/>
    <w:rsid w:val="0035773B"/>
    <w:rsid w:val="003577DF"/>
    <w:rsid w:val="0036013D"/>
    <w:rsid w:val="00360400"/>
    <w:rsid w:val="00360875"/>
    <w:rsid w:val="00360EB6"/>
    <w:rsid w:val="00361281"/>
    <w:rsid w:val="003619E0"/>
    <w:rsid w:val="00362058"/>
    <w:rsid w:val="003623E3"/>
    <w:rsid w:val="00362F0B"/>
    <w:rsid w:val="003631B2"/>
    <w:rsid w:val="0036399C"/>
    <w:rsid w:val="003643FC"/>
    <w:rsid w:val="00364C40"/>
    <w:rsid w:val="00364D9A"/>
    <w:rsid w:val="00365056"/>
    <w:rsid w:val="0036559B"/>
    <w:rsid w:val="00365EF5"/>
    <w:rsid w:val="003661BE"/>
    <w:rsid w:val="00366376"/>
    <w:rsid w:val="00366413"/>
    <w:rsid w:val="0036648D"/>
    <w:rsid w:val="003671BC"/>
    <w:rsid w:val="00367AE3"/>
    <w:rsid w:val="00367B1C"/>
    <w:rsid w:val="00370361"/>
    <w:rsid w:val="003706E7"/>
    <w:rsid w:val="0037117D"/>
    <w:rsid w:val="0037121F"/>
    <w:rsid w:val="00371718"/>
    <w:rsid w:val="00371A5F"/>
    <w:rsid w:val="00371F5B"/>
    <w:rsid w:val="0037242C"/>
    <w:rsid w:val="00372D41"/>
    <w:rsid w:val="00373ACF"/>
    <w:rsid w:val="0037401F"/>
    <w:rsid w:val="00374565"/>
    <w:rsid w:val="00374726"/>
    <w:rsid w:val="0037478F"/>
    <w:rsid w:val="00374AB4"/>
    <w:rsid w:val="00374FD1"/>
    <w:rsid w:val="00375154"/>
    <w:rsid w:val="00375495"/>
    <w:rsid w:val="00375DE5"/>
    <w:rsid w:val="00375FF8"/>
    <w:rsid w:val="0037653E"/>
    <w:rsid w:val="00376DF0"/>
    <w:rsid w:val="00376FD8"/>
    <w:rsid w:val="0037708B"/>
    <w:rsid w:val="00377173"/>
    <w:rsid w:val="00380105"/>
    <w:rsid w:val="00380ABF"/>
    <w:rsid w:val="00380CC8"/>
    <w:rsid w:val="00380D05"/>
    <w:rsid w:val="003811E2"/>
    <w:rsid w:val="0038176C"/>
    <w:rsid w:val="00381D0C"/>
    <w:rsid w:val="00381E0C"/>
    <w:rsid w:val="00382EDF"/>
    <w:rsid w:val="00383F16"/>
    <w:rsid w:val="003841C6"/>
    <w:rsid w:val="0038441D"/>
    <w:rsid w:val="00384F43"/>
    <w:rsid w:val="003856C5"/>
    <w:rsid w:val="003859FE"/>
    <w:rsid w:val="00385AED"/>
    <w:rsid w:val="00385D7E"/>
    <w:rsid w:val="003861CC"/>
    <w:rsid w:val="00386524"/>
    <w:rsid w:val="00386746"/>
    <w:rsid w:val="00386C54"/>
    <w:rsid w:val="00386F7E"/>
    <w:rsid w:val="003877EB"/>
    <w:rsid w:val="00387B6E"/>
    <w:rsid w:val="00387CA5"/>
    <w:rsid w:val="00390784"/>
    <w:rsid w:val="00390896"/>
    <w:rsid w:val="003909CA"/>
    <w:rsid w:val="003910D2"/>
    <w:rsid w:val="003912E8"/>
    <w:rsid w:val="0039237B"/>
    <w:rsid w:val="003925ED"/>
    <w:rsid w:val="0039279F"/>
    <w:rsid w:val="00392CFE"/>
    <w:rsid w:val="0039313B"/>
    <w:rsid w:val="00393218"/>
    <w:rsid w:val="0039337F"/>
    <w:rsid w:val="00394710"/>
    <w:rsid w:val="00394735"/>
    <w:rsid w:val="00394F43"/>
    <w:rsid w:val="0039522C"/>
    <w:rsid w:val="003955DF"/>
    <w:rsid w:val="003958E9"/>
    <w:rsid w:val="00395E25"/>
    <w:rsid w:val="00395E9C"/>
    <w:rsid w:val="003967DC"/>
    <w:rsid w:val="00396889"/>
    <w:rsid w:val="00396BC0"/>
    <w:rsid w:val="00396C86"/>
    <w:rsid w:val="00396D2E"/>
    <w:rsid w:val="00397D76"/>
    <w:rsid w:val="00397DAE"/>
    <w:rsid w:val="003A03FC"/>
    <w:rsid w:val="003A07BC"/>
    <w:rsid w:val="003A0EBD"/>
    <w:rsid w:val="003A1303"/>
    <w:rsid w:val="003A2A3E"/>
    <w:rsid w:val="003A2E21"/>
    <w:rsid w:val="003A2EA5"/>
    <w:rsid w:val="003A306D"/>
    <w:rsid w:val="003A3BF2"/>
    <w:rsid w:val="003A3DE0"/>
    <w:rsid w:val="003A446E"/>
    <w:rsid w:val="003A5831"/>
    <w:rsid w:val="003A5D7D"/>
    <w:rsid w:val="003A660D"/>
    <w:rsid w:val="003A6F28"/>
    <w:rsid w:val="003A74C1"/>
    <w:rsid w:val="003A7653"/>
    <w:rsid w:val="003A7661"/>
    <w:rsid w:val="003A7F9C"/>
    <w:rsid w:val="003B02CC"/>
    <w:rsid w:val="003B02F2"/>
    <w:rsid w:val="003B062A"/>
    <w:rsid w:val="003B0987"/>
    <w:rsid w:val="003B0DBC"/>
    <w:rsid w:val="003B1072"/>
    <w:rsid w:val="003B11C9"/>
    <w:rsid w:val="003B120A"/>
    <w:rsid w:val="003B152E"/>
    <w:rsid w:val="003B183A"/>
    <w:rsid w:val="003B190F"/>
    <w:rsid w:val="003B198D"/>
    <w:rsid w:val="003B24A2"/>
    <w:rsid w:val="003B2815"/>
    <w:rsid w:val="003B2B8D"/>
    <w:rsid w:val="003B2BCB"/>
    <w:rsid w:val="003B3502"/>
    <w:rsid w:val="003B37C5"/>
    <w:rsid w:val="003B4401"/>
    <w:rsid w:val="003B4676"/>
    <w:rsid w:val="003B477A"/>
    <w:rsid w:val="003B50C9"/>
    <w:rsid w:val="003B532F"/>
    <w:rsid w:val="003B5471"/>
    <w:rsid w:val="003B5C6F"/>
    <w:rsid w:val="003B5FE3"/>
    <w:rsid w:val="003B6362"/>
    <w:rsid w:val="003B63FE"/>
    <w:rsid w:val="003B6541"/>
    <w:rsid w:val="003B7379"/>
    <w:rsid w:val="003B7610"/>
    <w:rsid w:val="003C06CD"/>
    <w:rsid w:val="003C07F9"/>
    <w:rsid w:val="003C080B"/>
    <w:rsid w:val="003C0826"/>
    <w:rsid w:val="003C0A7C"/>
    <w:rsid w:val="003C12C0"/>
    <w:rsid w:val="003C1785"/>
    <w:rsid w:val="003C2D16"/>
    <w:rsid w:val="003C30E3"/>
    <w:rsid w:val="003C3127"/>
    <w:rsid w:val="003C38D2"/>
    <w:rsid w:val="003C3A2B"/>
    <w:rsid w:val="003C3CB4"/>
    <w:rsid w:val="003C4618"/>
    <w:rsid w:val="003C4BB7"/>
    <w:rsid w:val="003C4D41"/>
    <w:rsid w:val="003C629E"/>
    <w:rsid w:val="003C67A1"/>
    <w:rsid w:val="003C68A6"/>
    <w:rsid w:val="003C6924"/>
    <w:rsid w:val="003C6A86"/>
    <w:rsid w:val="003C768B"/>
    <w:rsid w:val="003C76F4"/>
    <w:rsid w:val="003C7825"/>
    <w:rsid w:val="003C79F8"/>
    <w:rsid w:val="003D0109"/>
    <w:rsid w:val="003D09F3"/>
    <w:rsid w:val="003D0AA5"/>
    <w:rsid w:val="003D122A"/>
    <w:rsid w:val="003D16B9"/>
    <w:rsid w:val="003D18AF"/>
    <w:rsid w:val="003D20E7"/>
    <w:rsid w:val="003D2283"/>
    <w:rsid w:val="003D22FA"/>
    <w:rsid w:val="003D26F1"/>
    <w:rsid w:val="003D2A88"/>
    <w:rsid w:val="003D2F14"/>
    <w:rsid w:val="003D31B2"/>
    <w:rsid w:val="003D375C"/>
    <w:rsid w:val="003D4D53"/>
    <w:rsid w:val="003D4DE7"/>
    <w:rsid w:val="003D4EFD"/>
    <w:rsid w:val="003D5F7D"/>
    <w:rsid w:val="003D778A"/>
    <w:rsid w:val="003D7FBF"/>
    <w:rsid w:val="003E0766"/>
    <w:rsid w:val="003E0A4A"/>
    <w:rsid w:val="003E0C6A"/>
    <w:rsid w:val="003E1286"/>
    <w:rsid w:val="003E2021"/>
    <w:rsid w:val="003E24A1"/>
    <w:rsid w:val="003E27E5"/>
    <w:rsid w:val="003E29D7"/>
    <w:rsid w:val="003E33BC"/>
    <w:rsid w:val="003E3B82"/>
    <w:rsid w:val="003E443B"/>
    <w:rsid w:val="003E4A04"/>
    <w:rsid w:val="003E4BD1"/>
    <w:rsid w:val="003E4C84"/>
    <w:rsid w:val="003E5023"/>
    <w:rsid w:val="003E5267"/>
    <w:rsid w:val="003E56D4"/>
    <w:rsid w:val="003E57CF"/>
    <w:rsid w:val="003E6E24"/>
    <w:rsid w:val="003E7EB3"/>
    <w:rsid w:val="003F00F0"/>
    <w:rsid w:val="003F029B"/>
    <w:rsid w:val="003F0B3D"/>
    <w:rsid w:val="003F0D2D"/>
    <w:rsid w:val="003F1448"/>
    <w:rsid w:val="003F155E"/>
    <w:rsid w:val="003F1772"/>
    <w:rsid w:val="003F1912"/>
    <w:rsid w:val="003F234B"/>
    <w:rsid w:val="003F23B1"/>
    <w:rsid w:val="003F3595"/>
    <w:rsid w:val="003F360A"/>
    <w:rsid w:val="003F3D42"/>
    <w:rsid w:val="003F4108"/>
    <w:rsid w:val="003F4782"/>
    <w:rsid w:val="003F4850"/>
    <w:rsid w:val="003F4BA4"/>
    <w:rsid w:val="003F5715"/>
    <w:rsid w:val="003F5BF8"/>
    <w:rsid w:val="003F5FE1"/>
    <w:rsid w:val="003F6978"/>
    <w:rsid w:val="003F6D12"/>
    <w:rsid w:val="003F6E6C"/>
    <w:rsid w:val="003F710F"/>
    <w:rsid w:val="003F7477"/>
    <w:rsid w:val="003F752A"/>
    <w:rsid w:val="003F7B0E"/>
    <w:rsid w:val="00400510"/>
    <w:rsid w:val="0040069F"/>
    <w:rsid w:val="00400D1B"/>
    <w:rsid w:val="00400E49"/>
    <w:rsid w:val="00401220"/>
    <w:rsid w:val="004016CA"/>
    <w:rsid w:val="00401889"/>
    <w:rsid w:val="00401AE9"/>
    <w:rsid w:val="00402213"/>
    <w:rsid w:val="004024EC"/>
    <w:rsid w:val="00402EF3"/>
    <w:rsid w:val="00403232"/>
    <w:rsid w:val="00403892"/>
    <w:rsid w:val="00403B30"/>
    <w:rsid w:val="00403CB2"/>
    <w:rsid w:val="00403E2F"/>
    <w:rsid w:val="0040484A"/>
    <w:rsid w:val="00404A99"/>
    <w:rsid w:val="004059A0"/>
    <w:rsid w:val="00405F29"/>
    <w:rsid w:val="00406214"/>
    <w:rsid w:val="00406307"/>
    <w:rsid w:val="00406839"/>
    <w:rsid w:val="00406848"/>
    <w:rsid w:val="00406A0B"/>
    <w:rsid w:val="004073CE"/>
    <w:rsid w:val="004100C9"/>
    <w:rsid w:val="00410928"/>
    <w:rsid w:val="004117AE"/>
    <w:rsid w:val="00411DDF"/>
    <w:rsid w:val="00412794"/>
    <w:rsid w:val="00412C82"/>
    <w:rsid w:val="00412CB5"/>
    <w:rsid w:val="0041386D"/>
    <w:rsid w:val="00413E6F"/>
    <w:rsid w:val="00414665"/>
    <w:rsid w:val="00414749"/>
    <w:rsid w:val="004154AC"/>
    <w:rsid w:val="0041631D"/>
    <w:rsid w:val="004164D8"/>
    <w:rsid w:val="0041662F"/>
    <w:rsid w:val="004169D2"/>
    <w:rsid w:val="00416A74"/>
    <w:rsid w:val="004177A4"/>
    <w:rsid w:val="00417911"/>
    <w:rsid w:val="004202F7"/>
    <w:rsid w:val="00420763"/>
    <w:rsid w:val="00420905"/>
    <w:rsid w:val="00420F01"/>
    <w:rsid w:val="004215D9"/>
    <w:rsid w:val="004224A4"/>
    <w:rsid w:val="00422B29"/>
    <w:rsid w:val="00423201"/>
    <w:rsid w:val="00423227"/>
    <w:rsid w:val="0042378A"/>
    <w:rsid w:val="00424152"/>
    <w:rsid w:val="0042434D"/>
    <w:rsid w:val="004246EB"/>
    <w:rsid w:val="00424808"/>
    <w:rsid w:val="0042493D"/>
    <w:rsid w:val="00424CA6"/>
    <w:rsid w:val="00424D1B"/>
    <w:rsid w:val="00424E26"/>
    <w:rsid w:val="00424E41"/>
    <w:rsid w:val="004252C4"/>
    <w:rsid w:val="00425641"/>
    <w:rsid w:val="0042565D"/>
    <w:rsid w:val="00425682"/>
    <w:rsid w:val="004258FE"/>
    <w:rsid w:val="00425F8D"/>
    <w:rsid w:val="004265AE"/>
    <w:rsid w:val="00426969"/>
    <w:rsid w:val="00426A2E"/>
    <w:rsid w:val="004271CD"/>
    <w:rsid w:val="00427425"/>
    <w:rsid w:val="00427789"/>
    <w:rsid w:val="00427A76"/>
    <w:rsid w:val="00427F6A"/>
    <w:rsid w:val="0043074A"/>
    <w:rsid w:val="00430DDE"/>
    <w:rsid w:val="00431828"/>
    <w:rsid w:val="00432326"/>
    <w:rsid w:val="0043291B"/>
    <w:rsid w:val="00432A48"/>
    <w:rsid w:val="00432ED6"/>
    <w:rsid w:val="004331D4"/>
    <w:rsid w:val="00433769"/>
    <w:rsid w:val="00434621"/>
    <w:rsid w:val="00434752"/>
    <w:rsid w:val="00434BBA"/>
    <w:rsid w:val="00434E65"/>
    <w:rsid w:val="00434F0F"/>
    <w:rsid w:val="00435CAE"/>
    <w:rsid w:val="00435FEC"/>
    <w:rsid w:val="0043631F"/>
    <w:rsid w:val="0043647B"/>
    <w:rsid w:val="0043700E"/>
    <w:rsid w:val="00437137"/>
    <w:rsid w:val="00437698"/>
    <w:rsid w:val="004376C1"/>
    <w:rsid w:val="004376E5"/>
    <w:rsid w:val="0043773B"/>
    <w:rsid w:val="004403C6"/>
    <w:rsid w:val="0044049E"/>
    <w:rsid w:val="00440AAE"/>
    <w:rsid w:val="0044130B"/>
    <w:rsid w:val="00441AA9"/>
    <w:rsid w:val="00441DCB"/>
    <w:rsid w:val="004437C8"/>
    <w:rsid w:val="00444017"/>
    <w:rsid w:val="0044416E"/>
    <w:rsid w:val="00445296"/>
    <w:rsid w:val="00445815"/>
    <w:rsid w:val="004460EA"/>
    <w:rsid w:val="00446E8A"/>
    <w:rsid w:val="00447131"/>
    <w:rsid w:val="0044713C"/>
    <w:rsid w:val="00447182"/>
    <w:rsid w:val="00447308"/>
    <w:rsid w:val="00447412"/>
    <w:rsid w:val="00447AA3"/>
    <w:rsid w:val="00447B06"/>
    <w:rsid w:val="00447B5C"/>
    <w:rsid w:val="00447BE2"/>
    <w:rsid w:val="0045001A"/>
    <w:rsid w:val="004509A1"/>
    <w:rsid w:val="00450A27"/>
    <w:rsid w:val="004510E0"/>
    <w:rsid w:val="00451418"/>
    <w:rsid w:val="00451657"/>
    <w:rsid w:val="0045173A"/>
    <w:rsid w:val="004518C7"/>
    <w:rsid w:val="00451E98"/>
    <w:rsid w:val="0045235F"/>
    <w:rsid w:val="00452637"/>
    <w:rsid w:val="00452665"/>
    <w:rsid w:val="00452B1B"/>
    <w:rsid w:val="00452E47"/>
    <w:rsid w:val="00452F70"/>
    <w:rsid w:val="0045303A"/>
    <w:rsid w:val="00453CE9"/>
    <w:rsid w:val="00453D2A"/>
    <w:rsid w:val="00454194"/>
    <w:rsid w:val="004549E6"/>
    <w:rsid w:val="00455A37"/>
    <w:rsid w:val="00455CAD"/>
    <w:rsid w:val="00455EA8"/>
    <w:rsid w:val="004564D1"/>
    <w:rsid w:val="004569F9"/>
    <w:rsid w:val="0045776A"/>
    <w:rsid w:val="00457A29"/>
    <w:rsid w:val="00457F1F"/>
    <w:rsid w:val="004602AD"/>
    <w:rsid w:val="004607BD"/>
    <w:rsid w:val="00460859"/>
    <w:rsid w:val="0046095F"/>
    <w:rsid w:val="0046103E"/>
    <w:rsid w:val="004611FE"/>
    <w:rsid w:val="00461470"/>
    <w:rsid w:val="004615B1"/>
    <w:rsid w:val="00461745"/>
    <w:rsid w:val="00461989"/>
    <w:rsid w:val="00461BC3"/>
    <w:rsid w:val="00461CE3"/>
    <w:rsid w:val="0046290F"/>
    <w:rsid w:val="00462A68"/>
    <w:rsid w:val="00462D3C"/>
    <w:rsid w:val="00462DC8"/>
    <w:rsid w:val="00463238"/>
    <w:rsid w:val="00463DF5"/>
    <w:rsid w:val="00464395"/>
    <w:rsid w:val="004644E0"/>
    <w:rsid w:val="004646C3"/>
    <w:rsid w:val="00465684"/>
    <w:rsid w:val="00465697"/>
    <w:rsid w:val="00465FBA"/>
    <w:rsid w:val="00466367"/>
    <w:rsid w:val="004663B7"/>
    <w:rsid w:val="00466970"/>
    <w:rsid w:val="00467080"/>
    <w:rsid w:val="004673E5"/>
    <w:rsid w:val="00467A8C"/>
    <w:rsid w:val="00467CEC"/>
    <w:rsid w:val="0047136C"/>
    <w:rsid w:val="00471DB5"/>
    <w:rsid w:val="00472171"/>
    <w:rsid w:val="004723E9"/>
    <w:rsid w:val="004734F6"/>
    <w:rsid w:val="004735E7"/>
    <w:rsid w:val="00473605"/>
    <w:rsid w:val="00473A02"/>
    <w:rsid w:val="00473F5D"/>
    <w:rsid w:val="004748BF"/>
    <w:rsid w:val="00474948"/>
    <w:rsid w:val="0047546A"/>
    <w:rsid w:val="00475C8C"/>
    <w:rsid w:val="00476128"/>
    <w:rsid w:val="0047663D"/>
    <w:rsid w:val="00476C7A"/>
    <w:rsid w:val="00476FF4"/>
    <w:rsid w:val="004771FD"/>
    <w:rsid w:val="00477302"/>
    <w:rsid w:val="0047776C"/>
    <w:rsid w:val="00477937"/>
    <w:rsid w:val="004779E5"/>
    <w:rsid w:val="0048011A"/>
    <w:rsid w:val="0048074F"/>
    <w:rsid w:val="0048078E"/>
    <w:rsid w:val="004809A8"/>
    <w:rsid w:val="00481535"/>
    <w:rsid w:val="00481ACA"/>
    <w:rsid w:val="004827E1"/>
    <w:rsid w:val="004829D3"/>
    <w:rsid w:val="00483138"/>
    <w:rsid w:val="004832CF"/>
    <w:rsid w:val="00483BA3"/>
    <w:rsid w:val="00483BAD"/>
    <w:rsid w:val="00483DBA"/>
    <w:rsid w:val="00484662"/>
    <w:rsid w:val="00484B4B"/>
    <w:rsid w:val="00484E45"/>
    <w:rsid w:val="00484FDF"/>
    <w:rsid w:val="0048543F"/>
    <w:rsid w:val="00485D79"/>
    <w:rsid w:val="0048612E"/>
    <w:rsid w:val="00486712"/>
    <w:rsid w:val="00490142"/>
    <w:rsid w:val="00490177"/>
    <w:rsid w:val="00490191"/>
    <w:rsid w:val="004906C2"/>
    <w:rsid w:val="00490F06"/>
    <w:rsid w:val="004914DE"/>
    <w:rsid w:val="00491DDD"/>
    <w:rsid w:val="00492094"/>
    <w:rsid w:val="00492625"/>
    <w:rsid w:val="00492643"/>
    <w:rsid w:val="00492E2F"/>
    <w:rsid w:val="00493044"/>
    <w:rsid w:val="004930E2"/>
    <w:rsid w:val="00493484"/>
    <w:rsid w:val="00493CF3"/>
    <w:rsid w:val="00493DB4"/>
    <w:rsid w:val="0049463A"/>
    <w:rsid w:val="00494ED6"/>
    <w:rsid w:val="00494F3F"/>
    <w:rsid w:val="00495108"/>
    <w:rsid w:val="004951C6"/>
    <w:rsid w:val="00495374"/>
    <w:rsid w:val="00495C67"/>
    <w:rsid w:val="00496571"/>
    <w:rsid w:val="0049783A"/>
    <w:rsid w:val="00497DAB"/>
    <w:rsid w:val="00497DC5"/>
    <w:rsid w:val="004A0115"/>
    <w:rsid w:val="004A01A6"/>
    <w:rsid w:val="004A0204"/>
    <w:rsid w:val="004A03C6"/>
    <w:rsid w:val="004A03F5"/>
    <w:rsid w:val="004A0922"/>
    <w:rsid w:val="004A0AE6"/>
    <w:rsid w:val="004A0BF6"/>
    <w:rsid w:val="004A1012"/>
    <w:rsid w:val="004A3407"/>
    <w:rsid w:val="004A3B1D"/>
    <w:rsid w:val="004A43DC"/>
    <w:rsid w:val="004A4D03"/>
    <w:rsid w:val="004A4D18"/>
    <w:rsid w:val="004A4F6F"/>
    <w:rsid w:val="004A4FCB"/>
    <w:rsid w:val="004A5272"/>
    <w:rsid w:val="004A5CB0"/>
    <w:rsid w:val="004A5F08"/>
    <w:rsid w:val="004A609A"/>
    <w:rsid w:val="004A67BE"/>
    <w:rsid w:val="004A6C75"/>
    <w:rsid w:val="004A70AC"/>
    <w:rsid w:val="004A7126"/>
    <w:rsid w:val="004A7253"/>
    <w:rsid w:val="004A73AE"/>
    <w:rsid w:val="004A7912"/>
    <w:rsid w:val="004A7AB4"/>
    <w:rsid w:val="004A7F19"/>
    <w:rsid w:val="004A7F6F"/>
    <w:rsid w:val="004B02AC"/>
    <w:rsid w:val="004B0836"/>
    <w:rsid w:val="004B0D2A"/>
    <w:rsid w:val="004B1387"/>
    <w:rsid w:val="004B17C4"/>
    <w:rsid w:val="004B17ED"/>
    <w:rsid w:val="004B2EF3"/>
    <w:rsid w:val="004B413F"/>
    <w:rsid w:val="004B4337"/>
    <w:rsid w:val="004B4A18"/>
    <w:rsid w:val="004B4D24"/>
    <w:rsid w:val="004B4DFD"/>
    <w:rsid w:val="004B55BB"/>
    <w:rsid w:val="004B5811"/>
    <w:rsid w:val="004B6396"/>
    <w:rsid w:val="004B687A"/>
    <w:rsid w:val="004B7143"/>
    <w:rsid w:val="004B769D"/>
    <w:rsid w:val="004C0247"/>
    <w:rsid w:val="004C05C6"/>
    <w:rsid w:val="004C069F"/>
    <w:rsid w:val="004C09FC"/>
    <w:rsid w:val="004C0EA0"/>
    <w:rsid w:val="004C1091"/>
    <w:rsid w:val="004C1ADA"/>
    <w:rsid w:val="004C1F50"/>
    <w:rsid w:val="004C1F96"/>
    <w:rsid w:val="004C2024"/>
    <w:rsid w:val="004C2C4F"/>
    <w:rsid w:val="004C2E83"/>
    <w:rsid w:val="004C3B0D"/>
    <w:rsid w:val="004C3C66"/>
    <w:rsid w:val="004C3D52"/>
    <w:rsid w:val="004C3DA8"/>
    <w:rsid w:val="004C490B"/>
    <w:rsid w:val="004C53FC"/>
    <w:rsid w:val="004C5664"/>
    <w:rsid w:val="004C5B3A"/>
    <w:rsid w:val="004C5C01"/>
    <w:rsid w:val="004C5F77"/>
    <w:rsid w:val="004C6095"/>
    <w:rsid w:val="004C6469"/>
    <w:rsid w:val="004C6912"/>
    <w:rsid w:val="004C6A5D"/>
    <w:rsid w:val="004C6F71"/>
    <w:rsid w:val="004C7143"/>
    <w:rsid w:val="004C7865"/>
    <w:rsid w:val="004D00EC"/>
    <w:rsid w:val="004D036C"/>
    <w:rsid w:val="004D04DF"/>
    <w:rsid w:val="004D124B"/>
    <w:rsid w:val="004D1930"/>
    <w:rsid w:val="004D224E"/>
    <w:rsid w:val="004D232D"/>
    <w:rsid w:val="004D29E4"/>
    <w:rsid w:val="004D2B00"/>
    <w:rsid w:val="004D3091"/>
    <w:rsid w:val="004D31DC"/>
    <w:rsid w:val="004D3A74"/>
    <w:rsid w:val="004D3D34"/>
    <w:rsid w:val="004D4226"/>
    <w:rsid w:val="004D45CD"/>
    <w:rsid w:val="004D50A8"/>
    <w:rsid w:val="004D542F"/>
    <w:rsid w:val="004D605C"/>
    <w:rsid w:val="004D61CA"/>
    <w:rsid w:val="004D6724"/>
    <w:rsid w:val="004D6AD3"/>
    <w:rsid w:val="004D74C6"/>
    <w:rsid w:val="004D7637"/>
    <w:rsid w:val="004E0316"/>
    <w:rsid w:val="004E034D"/>
    <w:rsid w:val="004E0752"/>
    <w:rsid w:val="004E0AC4"/>
    <w:rsid w:val="004E0BCD"/>
    <w:rsid w:val="004E1846"/>
    <w:rsid w:val="004E3112"/>
    <w:rsid w:val="004E39FA"/>
    <w:rsid w:val="004E3C6B"/>
    <w:rsid w:val="004E44F2"/>
    <w:rsid w:val="004E4B49"/>
    <w:rsid w:val="004E4CAC"/>
    <w:rsid w:val="004E4EB6"/>
    <w:rsid w:val="004E5365"/>
    <w:rsid w:val="004E537A"/>
    <w:rsid w:val="004E555B"/>
    <w:rsid w:val="004E675C"/>
    <w:rsid w:val="004E6EAD"/>
    <w:rsid w:val="004E7538"/>
    <w:rsid w:val="004E7660"/>
    <w:rsid w:val="004E788A"/>
    <w:rsid w:val="004E79CD"/>
    <w:rsid w:val="004E7D13"/>
    <w:rsid w:val="004F00CB"/>
    <w:rsid w:val="004F0332"/>
    <w:rsid w:val="004F07A7"/>
    <w:rsid w:val="004F0933"/>
    <w:rsid w:val="004F164D"/>
    <w:rsid w:val="004F1BA6"/>
    <w:rsid w:val="004F1BDC"/>
    <w:rsid w:val="004F1CD6"/>
    <w:rsid w:val="004F26F5"/>
    <w:rsid w:val="004F3184"/>
    <w:rsid w:val="004F4AE2"/>
    <w:rsid w:val="004F4D7F"/>
    <w:rsid w:val="004F4F1F"/>
    <w:rsid w:val="004F5071"/>
    <w:rsid w:val="004F5885"/>
    <w:rsid w:val="004F6037"/>
    <w:rsid w:val="004F6122"/>
    <w:rsid w:val="004F62E9"/>
    <w:rsid w:val="004F718B"/>
    <w:rsid w:val="004F71BB"/>
    <w:rsid w:val="004F7242"/>
    <w:rsid w:val="004F7F14"/>
    <w:rsid w:val="00500AD8"/>
    <w:rsid w:val="00500B6F"/>
    <w:rsid w:val="00500D7E"/>
    <w:rsid w:val="00500D94"/>
    <w:rsid w:val="005010EC"/>
    <w:rsid w:val="005014D1"/>
    <w:rsid w:val="00501E10"/>
    <w:rsid w:val="00501EC5"/>
    <w:rsid w:val="00502191"/>
    <w:rsid w:val="005022C2"/>
    <w:rsid w:val="00502307"/>
    <w:rsid w:val="005028AC"/>
    <w:rsid w:val="00502B2A"/>
    <w:rsid w:val="00502D3D"/>
    <w:rsid w:val="00502E9C"/>
    <w:rsid w:val="005031A7"/>
    <w:rsid w:val="005031D8"/>
    <w:rsid w:val="0050392C"/>
    <w:rsid w:val="00503B05"/>
    <w:rsid w:val="00503E0F"/>
    <w:rsid w:val="005045CD"/>
    <w:rsid w:val="00504643"/>
    <w:rsid w:val="00504654"/>
    <w:rsid w:val="00504A3A"/>
    <w:rsid w:val="00504CEA"/>
    <w:rsid w:val="00505B7B"/>
    <w:rsid w:val="00505C10"/>
    <w:rsid w:val="0050622F"/>
    <w:rsid w:val="005062A9"/>
    <w:rsid w:val="00506365"/>
    <w:rsid w:val="00506D91"/>
    <w:rsid w:val="00507550"/>
    <w:rsid w:val="00507BED"/>
    <w:rsid w:val="00507C7F"/>
    <w:rsid w:val="00507C8B"/>
    <w:rsid w:val="0051035C"/>
    <w:rsid w:val="005105CE"/>
    <w:rsid w:val="0051075E"/>
    <w:rsid w:val="0051101E"/>
    <w:rsid w:val="00512054"/>
    <w:rsid w:val="00512165"/>
    <w:rsid w:val="00512429"/>
    <w:rsid w:val="005133E0"/>
    <w:rsid w:val="00513AB4"/>
    <w:rsid w:val="00514533"/>
    <w:rsid w:val="00514589"/>
    <w:rsid w:val="00514C24"/>
    <w:rsid w:val="005158F9"/>
    <w:rsid w:val="00516003"/>
    <w:rsid w:val="0051616A"/>
    <w:rsid w:val="00516D44"/>
    <w:rsid w:val="00516FF4"/>
    <w:rsid w:val="005173ED"/>
    <w:rsid w:val="005179EE"/>
    <w:rsid w:val="00520B26"/>
    <w:rsid w:val="00520D65"/>
    <w:rsid w:val="00521305"/>
    <w:rsid w:val="005214D1"/>
    <w:rsid w:val="00521774"/>
    <w:rsid w:val="00521A13"/>
    <w:rsid w:val="005228B1"/>
    <w:rsid w:val="00522E04"/>
    <w:rsid w:val="0052315C"/>
    <w:rsid w:val="00523B3A"/>
    <w:rsid w:val="00523B93"/>
    <w:rsid w:val="00523B96"/>
    <w:rsid w:val="00523C59"/>
    <w:rsid w:val="00524BA1"/>
    <w:rsid w:val="00524CD3"/>
    <w:rsid w:val="00525444"/>
    <w:rsid w:val="00525620"/>
    <w:rsid w:val="00525A43"/>
    <w:rsid w:val="0052607D"/>
    <w:rsid w:val="00526295"/>
    <w:rsid w:val="0052680C"/>
    <w:rsid w:val="00526D36"/>
    <w:rsid w:val="00527347"/>
    <w:rsid w:val="00527A59"/>
    <w:rsid w:val="00527CC8"/>
    <w:rsid w:val="00530725"/>
    <w:rsid w:val="00531B3B"/>
    <w:rsid w:val="005322DD"/>
    <w:rsid w:val="00532391"/>
    <w:rsid w:val="00532A92"/>
    <w:rsid w:val="0053329F"/>
    <w:rsid w:val="005332B1"/>
    <w:rsid w:val="005335E1"/>
    <w:rsid w:val="00533851"/>
    <w:rsid w:val="00533906"/>
    <w:rsid w:val="005339C2"/>
    <w:rsid w:val="00533EFF"/>
    <w:rsid w:val="00535A00"/>
    <w:rsid w:val="005362F7"/>
    <w:rsid w:val="00536418"/>
    <w:rsid w:val="00536C91"/>
    <w:rsid w:val="00537077"/>
    <w:rsid w:val="005370A8"/>
    <w:rsid w:val="005375A5"/>
    <w:rsid w:val="005400EE"/>
    <w:rsid w:val="00540209"/>
    <w:rsid w:val="0054102C"/>
    <w:rsid w:val="0054246F"/>
    <w:rsid w:val="005424E2"/>
    <w:rsid w:val="00542746"/>
    <w:rsid w:val="005429B3"/>
    <w:rsid w:val="00542C25"/>
    <w:rsid w:val="0054320E"/>
    <w:rsid w:val="00543FCE"/>
    <w:rsid w:val="00544348"/>
    <w:rsid w:val="005449E6"/>
    <w:rsid w:val="00544CD7"/>
    <w:rsid w:val="0054551C"/>
    <w:rsid w:val="00545876"/>
    <w:rsid w:val="00545ED5"/>
    <w:rsid w:val="00545EE5"/>
    <w:rsid w:val="00546200"/>
    <w:rsid w:val="005462E3"/>
    <w:rsid w:val="00546486"/>
    <w:rsid w:val="00547863"/>
    <w:rsid w:val="00547A65"/>
    <w:rsid w:val="00547B62"/>
    <w:rsid w:val="00547C4C"/>
    <w:rsid w:val="00547DBF"/>
    <w:rsid w:val="005507E0"/>
    <w:rsid w:val="005519C5"/>
    <w:rsid w:val="00552081"/>
    <w:rsid w:val="0055244D"/>
    <w:rsid w:val="005525EE"/>
    <w:rsid w:val="00552855"/>
    <w:rsid w:val="00553697"/>
    <w:rsid w:val="00553BB9"/>
    <w:rsid w:val="00553F39"/>
    <w:rsid w:val="00553FBD"/>
    <w:rsid w:val="005540F0"/>
    <w:rsid w:val="0055447E"/>
    <w:rsid w:val="00554E64"/>
    <w:rsid w:val="00554F1C"/>
    <w:rsid w:val="00555180"/>
    <w:rsid w:val="005555CA"/>
    <w:rsid w:val="00555809"/>
    <w:rsid w:val="00555BD1"/>
    <w:rsid w:val="005562C4"/>
    <w:rsid w:val="00556373"/>
    <w:rsid w:val="00556533"/>
    <w:rsid w:val="00556CD1"/>
    <w:rsid w:val="005572EF"/>
    <w:rsid w:val="005578D5"/>
    <w:rsid w:val="005603A2"/>
    <w:rsid w:val="00560FDD"/>
    <w:rsid w:val="005615E9"/>
    <w:rsid w:val="005616F7"/>
    <w:rsid w:val="00561BB1"/>
    <w:rsid w:val="005626D9"/>
    <w:rsid w:val="00562E59"/>
    <w:rsid w:val="00563973"/>
    <w:rsid w:val="00563D68"/>
    <w:rsid w:val="005647E6"/>
    <w:rsid w:val="005647FE"/>
    <w:rsid w:val="005652A7"/>
    <w:rsid w:val="0056570A"/>
    <w:rsid w:val="0056652C"/>
    <w:rsid w:val="005669CE"/>
    <w:rsid w:val="00566A1F"/>
    <w:rsid w:val="00566EF9"/>
    <w:rsid w:val="00567C65"/>
    <w:rsid w:val="00567EBD"/>
    <w:rsid w:val="00570033"/>
    <w:rsid w:val="005708A3"/>
    <w:rsid w:val="00571498"/>
    <w:rsid w:val="00571B46"/>
    <w:rsid w:val="00571CB4"/>
    <w:rsid w:val="00572633"/>
    <w:rsid w:val="005727E5"/>
    <w:rsid w:val="00572842"/>
    <w:rsid w:val="00572900"/>
    <w:rsid w:val="00572924"/>
    <w:rsid w:val="00572E9A"/>
    <w:rsid w:val="00573031"/>
    <w:rsid w:val="00573351"/>
    <w:rsid w:val="00573B6F"/>
    <w:rsid w:val="00574636"/>
    <w:rsid w:val="00574756"/>
    <w:rsid w:val="00574935"/>
    <w:rsid w:val="00574B55"/>
    <w:rsid w:val="00574BAE"/>
    <w:rsid w:val="00574F1C"/>
    <w:rsid w:val="005750CB"/>
    <w:rsid w:val="005755AF"/>
    <w:rsid w:val="005772FB"/>
    <w:rsid w:val="0057741F"/>
    <w:rsid w:val="00577461"/>
    <w:rsid w:val="0057752A"/>
    <w:rsid w:val="00577829"/>
    <w:rsid w:val="00577AD5"/>
    <w:rsid w:val="005807BE"/>
    <w:rsid w:val="00580847"/>
    <w:rsid w:val="00581281"/>
    <w:rsid w:val="00581348"/>
    <w:rsid w:val="0058173A"/>
    <w:rsid w:val="00581E51"/>
    <w:rsid w:val="00582305"/>
    <w:rsid w:val="00582FE1"/>
    <w:rsid w:val="00582FEF"/>
    <w:rsid w:val="0058300E"/>
    <w:rsid w:val="00583207"/>
    <w:rsid w:val="005842C3"/>
    <w:rsid w:val="00584755"/>
    <w:rsid w:val="00584B75"/>
    <w:rsid w:val="005857BE"/>
    <w:rsid w:val="00585B9D"/>
    <w:rsid w:val="00585BEB"/>
    <w:rsid w:val="005866F2"/>
    <w:rsid w:val="00586A75"/>
    <w:rsid w:val="00586F0C"/>
    <w:rsid w:val="005877A3"/>
    <w:rsid w:val="00590515"/>
    <w:rsid w:val="00590A0A"/>
    <w:rsid w:val="00590F12"/>
    <w:rsid w:val="00591A2D"/>
    <w:rsid w:val="00591DBF"/>
    <w:rsid w:val="00592014"/>
    <w:rsid w:val="0059244C"/>
    <w:rsid w:val="00592567"/>
    <w:rsid w:val="00592EF8"/>
    <w:rsid w:val="00592F9B"/>
    <w:rsid w:val="005941A3"/>
    <w:rsid w:val="0059502E"/>
    <w:rsid w:val="0059575F"/>
    <w:rsid w:val="00595F7C"/>
    <w:rsid w:val="00597011"/>
    <w:rsid w:val="005975B6"/>
    <w:rsid w:val="005977E4"/>
    <w:rsid w:val="005A02A8"/>
    <w:rsid w:val="005A04B0"/>
    <w:rsid w:val="005A096B"/>
    <w:rsid w:val="005A0E68"/>
    <w:rsid w:val="005A0EC9"/>
    <w:rsid w:val="005A0F1C"/>
    <w:rsid w:val="005A1613"/>
    <w:rsid w:val="005A1670"/>
    <w:rsid w:val="005A1768"/>
    <w:rsid w:val="005A17A9"/>
    <w:rsid w:val="005A192A"/>
    <w:rsid w:val="005A1CAA"/>
    <w:rsid w:val="005A34A9"/>
    <w:rsid w:val="005A38B8"/>
    <w:rsid w:val="005A3F26"/>
    <w:rsid w:val="005A4918"/>
    <w:rsid w:val="005A4960"/>
    <w:rsid w:val="005A5084"/>
    <w:rsid w:val="005A513B"/>
    <w:rsid w:val="005A544B"/>
    <w:rsid w:val="005A5538"/>
    <w:rsid w:val="005A5549"/>
    <w:rsid w:val="005A63D6"/>
    <w:rsid w:val="005A6B43"/>
    <w:rsid w:val="005A6DB8"/>
    <w:rsid w:val="005A6DE4"/>
    <w:rsid w:val="005A6EAF"/>
    <w:rsid w:val="005A77E0"/>
    <w:rsid w:val="005A7DCA"/>
    <w:rsid w:val="005B0400"/>
    <w:rsid w:val="005B05F2"/>
    <w:rsid w:val="005B07AB"/>
    <w:rsid w:val="005B0F50"/>
    <w:rsid w:val="005B1A1E"/>
    <w:rsid w:val="005B2255"/>
    <w:rsid w:val="005B2AD8"/>
    <w:rsid w:val="005B36DC"/>
    <w:rsid w:val="005B398D"/>
    <w:rsid w:val="005B3F7C"/>
    <w:rsid w:val="005B4093"/>
    <w:rsid w:val="005B40BA"/>
    <w:rsid w:val="005B44D4"/>
    <w:rsid w:val="005B474E"/>
    <w:rsid w:val="005B48F3"/>
    <w:rsid w:val="005B4BE3"/>
    <w:rsid w:val="005B5F18"/>
    <w:rsid w:val="005B78D6"/>
    <w:rsid w:val="005B78E1"/>
    <w:rsid w:val="005C0846"/>
    <w:rsid w:val="005C0FA1"/>
    <w:rsid w:val="005C10F6"/>
    <w:rsid w:val="005C1670"/>
    <w:rsid w:val="005C1FF4"/>
    <w:rsid w:val="005C22E3"/>
    <w:rsid w:val="005C281A"/>
    <w:rsid w:val="005C2AAD"/>
    <w:rsid w:val="005C300C"/>
    <w:rsid w:val="005C3259"/>
    <w:rsid w:val="005C33AD"/>
    <w:rsid w:val="005C3B46"/>
    <w:rsid w:val="005C3E11"/>
    <w:rsid w:val="005C5CFE"/>
    <w:rsid w:val="005C62DB"/>
    <w:rsid w:val="005C6307"/>
    <w:rsid w:val="005C6720"/>
    <w:rsid w:val="005C6848"/>
    <w:rsid w:val="005C7572"/>
    <w:rsid w:val="005D0AA0"/>
    <w:rsid w:val="005D1ABE"/>
    <w:rsid w:val="005D1BA1"/>
    <w:rsid w:val="005D1E0A"/>
    <w:rsid w:val="005D27A6"/>
    <w:rsid w:val="005D27C9"/>
    <w:rsid w:val="005D29EB"/>
    <w:rsid w:val="005D2B64"/>
    <w:rsid w:val="005D315A"/>
    <w:rsid w:val="005D37B4"/>
    <w:rsid w:val="005D419B"/>
    <w:rsid w:val="005D4BCA"/>
    <w:rsid w:val="005D4CBD"/>
    <w:rsid w:val="005D4E17"/>
    <w:rsid w:val="005D4EEB"/>
    <w:rsid w:val="005D4FA2"/>
    <w:rsid w:val="005D5AE6"/>
    <w:rsid w:val="005D5B51"/>
    <w:rsid w:val="005D650E"/>
    <w:rsid w:val="005D6C0D"/>
    <w:rsid w:val="005D7DE5"/>
    <w:rsid w:val="005E0C86"/>
    <w:rsid w:val="005E108F"/>
    <w:rsid w:val="005E119E"/>
    <w:rsid w:val="005E1B82"/>
    <w:rsid w:val="005E255C"/>
    <w:rsid w:val="005E2B12"/>
    <w:rsid w:val="005E2B84"/>
    <w:rsid w:val="005E30A0"/>
    <w:rsid w:val="005E3225"/>
    <w:rsid w:val="005E4B54"/>
    <w:rsid w:val="005E5AD4"/>
    <w:rsid w:val="005E731F"/>
    <w:rsid w:val="005E733C"/>
    <w:rsid w:val="005F047E"/>
    <w:rsid w:val="005F0A1F"/>
    <w:rsid w:val="005F13FE"/>
    <w:rsid w:val="005F168B"/>
    <w:rsid w:val="005F1E4A"/>
    <w:rsid w:val="005F20DB"/>
    <w:rsid w:val="005F20EC"/>
    <w:rsid w:val="005F27D0"/>
    <w:rsid w:val="005F2C2D"/>
    <w:rsid w:val="005F2FF0"/>
    <w:rsid w:val="005F35CF"/>
    <w:rsid w:val="005F3BC5"/>
    <w:rsid w:val="005F40C9"/>
    <w:rsid w:val="005F41FD"/>
    <w:rsid w:val="005F5381"/>
    <w:rsid w:val="005F54AF"/>
    <w:rsid w:val="005F57F4"/>
    <w:rsid w:val="005F6527"/>
    <w:rsid w:val="005F676C"/>
    <w:rsid w:val="005F6BB2"/>
    <w:rsid w:val="005F728C"/>
    <w:rsid w:val="005F7980"/>
    <w:rsid w:val="005F79A4"/>
    <w:rsid w:val="005F7F13"/>
    <w:rsid w:val="00600662"/>
    <w:rsid w:val="006008BB"/>
    <w:rsid w:val="0060091F"/>
    <w:rsid w:val="00600C9F"/>
    <w:rsid w:val="00600FA5"/>
    <w:rsid w:val="00601066"/>
    <w:rsid w:val="00601440"/>
    <w:rsid w:val="006018AE"/>
    <w:rsid w:val="00601E50"/>
    <w:rsid w:val="00601F5C"/>
    <w:rsid w:val="00602448"/>
    <w:rsid w:val="006026AB"/>
    <w:rsid w:val="00602A7F"/>
    <w:rsid w:val="00602CEF"/>
    <w:rsid w:val="006031B1"/>
    <w:rsid w:val="00603287"/>
    <w:rsid w:val="0060349A"/>
    <w:rsid w:val="006035B1"/>
    <w:rsid w:val="006041BD"/>
    <w:rsid w:val="00604223"/>
    <w:rsid w:val="00604703"/>
    <w:rsid w:val="006053ED"/>
    <w:rsid w:val="006056BF"/>
    <w:rsid w:val="00605A6D"/>
    <w:rsid w:val="00605B36"/>
    <w:rsid w:val="00605B6E"/>
    <w:rsid w:val="006067C3"/>
    <w:rsid w:val="00606E14"/>
    <w:rsid w:val="00607155"/>
    <w:rsid w:val="006074B9"/>
    <w:rsid w:val="00607AF2"/>
    <w:rsid w:val="0061000C"/>
    <w:rsid w:val="0061008E"/>
    <w:rsid w:val="00610450"/>
    <w:rsid w:val="00610895"/>
    <w:rsid w:val="00610FEA"/>
    <w:rsid w:val="006114F0"/>
    <w:rsid w:val="00611F8F"/>
    <w:rsid w:val="00612E66"/>
    <w:rsid w:val="006137CB"/>
    <w:rsid w:val="00613FF4"/>
    <w:rsid w:val="006140B2"/>
    <w:rsid w:val="00614436"/>
    <w:rsid w:val="00614884"/>
    <w:rsid w:val="0061492B"/>
    <w:rsid w:val="00614A5C"/>
    <w:rsid w:val="0061528A"/>
    <w:rsid w:val="0061528D"/>
    <w:rsid w:val="006154E3"/>
    <w:rsid w:val="00615E47"/>
    <w:rsid w:val="0061612F"/>
    <w:rsid w:val="00616803"/>
    <w:rsid w:val="00616CF0"/>
    <w:rsid w:val="006175DB"/>
    <w:rsid w:val="0061778A"/>
    <w:rsid w:val="00617ED1"/>
    <w:rsid w:val="006200A6"/>
    <w:rsid w:val="00620578"/>
    <w:rsid w:val="00620EF1"/>
    <w:rsid w:val="006213E0"/>
    <w:rsid w:val="00621F1E"/>
    <w:rsid w:val="006220B9"/>
    <w:rsid w:val="00622F74"/>
    <w:rsid w:val="006232AB"/>
    <w:rsid w:val="00624842"/>
    <w:rsid w:val="00624A6C"/>
    <w:rsid w:val="00625794"/>
    <w:rsid w:val="00626092"/>
    <w:rsid w:val="00626265"/>
    <w:rsid w:val="00627011"/>
    <w:rsid w:val="00627070"/>
    <w:rsid w:val="006274DC"/>
    <w:rsid w:val="006274E2"/>
    <w:rsid w:val="00627C64"/>
    <w:rsid w:val="00627E0A"/>
    <w:rsid w:val="006308CD"/>
    <w:rsid w:val="00630A28"/>
    <w:rsid w:val="00630F5C"/>
    <w:rsid w:val="00630FE8"/>
    <w:rsid w:val="006311A6"/>
    <w:rsid w:val="006311D3"/>
    <w:rsid w:val="00631727"/>
    <w:rsid w:val="00631D13"/>
    <w:rsid w:val="0063220C"/>
    <w:rsid w:val="00632254"/>
    <w:rsid w:val="006327DF"/>
    <w:rsid w:val="00632A3B"/>
    <w:rsid w:val="00632E92"/>
    <w:rsid w:val="00633502"/>
    <w:rsid w:val="0063367E"/>
    <w:rsid w:val="0063392A"/>
    <w:rsid w:val="00633FB8"/>
    <w:rsid w:val="0063492B"/>
    <w:rsid w:val="00634EAC"/>
    <w:rsid w:val="00635828"/>
    <w:rsid w:val="006358CD"/>
    <w:rsid w:val="006360C5"/>
    <w:rsid w:val="00636681"/>
    <w:rsid w:val="0063686F"/>
    <w:rsid w:val="006369CC"/>
    <w:rsid w:val="00636A56"/>
    <w:rsid w:val="00636C2F"/>
    <w:rsid w:val="00637100"/>
    <w:rsid w:val="006373C3"/>
    <w:rsid w:val="00637506"/>
    <w:rsid w:val="00637783"/>
    <w:rsid w:val="0064013C"/>
    <w:rsid w:val="0064022A"/>
    <w:rsid w:val="00640445"/>
    <w:rsid w:val="006413F2"/>
    <w:rsid w:val="00641703"/>
    <w:rsid w:val="00641EC5"/>
    <w:rsid w:val="00642206"/>
    <w:rsid w:val="006426FA"/>
    <w:rsid w:val="00642962"/>
    <w:rsid w:val="00642D6A"/>
    <w:rsid w:val="00642DB5"/>
    <w:rsid w:val="00643041"/>
    <w:rsid w:val="00643348"/>
    <w:rsid w:val="006448F8"/>
    <w:rsid w:val="00644E4D"/>
    <w:rsid w:val="00644FEF"/>
    <w:rsid w:val="00645683"/>
    <w:rsid w:val="00645EAE"/>
    <w:rsid w:val="00646AFB"/>
    <w:rsid w:val="00646B4A"/>
    <w:rsid w:val="00646BBE"/>
    <w:rsid w:val="0064711E"/>
    <w:rsid w:val="00647252"/>
    <w:rsid w:val="0064770E"/>
    <w:rsid w:val="00647884"/>
    <w:rsid w:val="0064797F"/>
    <w:rsid w:val="00647EE5"/>
    <w:rsid w:val="00647F08"/>
    <w:rsid w:val="00650828"/>
    <w:rsid w:val="00651FD7"/>
    <w:rsid w:val="00651FFE"/>
    <w:rsid w:val="00652867"/>
    <w:rsid w:val="00652E35"/>
    <w:rsid w:val="006531C3"/>
    <w:rsid w:val="006532BF"/>
    <w:rsid w:val="00653A37"/>
    <w:rsid w:val="0065409B"/>
    <w:rsid w:val="00654360"/>
    <w:rsid w:val="00654924"/>
    <w:rsid w:val="0065666F"/>
    <w:rsid w:val="00656AEC"/>
    <w:rsid w:val="00657252"/>
    <w:rsid w:val="00660ED5"/>
    <w:rsid w:val="00661D5D"/>
    <w:rsid w:val="0066267A"/>
    <w:rsid w:val="00662D60"/>
    <w:rsid w:val="0066301A"/>
    <w:rsid w:val="00663251"/>
    <w:rsid w:val="00663311"/>
    <w:rsid w:val="00664198"/>
    <w:rsid w:val="0066436B"/>
    <w:rsid w:val="00664595"/>
    <w:rsid w:val="00664659"/>
    <w:rsid w:val="006647B5"/>
    <w:rsid w:val="0066492D"/>
    <w:rsid w:val="00665379"/>
    <w:rsid w:val="006657C8"/>
    <w:rsid w:val="00665AE5"/>
    <w:rsid w:val="00665EAB"/>
    <w:rsid w:val="006661C3"/>
    <w:rsid w:val="0066632D"/>
    <w:rsid w:val="00666793"/>
    <w:rsid w:val="0066685D"/>
    <w:rsid w:val="00666EDE"/>
    <w:rsid w:val="00667044"/>
    <w:rsid w:val="00667348"/>
    <w:rsid w:val="0066747A"/>
    <w:rsid w:val="006678C1"/>
    <w:rsid w:val="00670003"/>
    <w:rsid w:val="006702C7"/>
    <w:rsid w:val="006705C8"/>
    <w:rsid w:val="00670AB7"/>
    <w:rsid w:val="00670B9F"/>
    <w:rsid w:val="00670CEB"/>
    <w:rsid w:val="00670D18"/>
    <w:rsid w:val="00671292"/>
    <w:rsid w:val="00671532"/>
    <w:rsid w:val="0067177E"/>
    <w:rsid w:val="00671842"/>
    <w:rsid w:val="00671C45"/>
    <w:rsid w:val="00672224"/>
    <w:rsid w:val="006723F2"/>
    <w:rsid w:val="0067279F"/>
    <w:rsid w:val="006728D7"/>
    <w:rsid w:val="00672C38"/>
    <w:rsid w:val="00672F2E"/>
    <w:rsid w:val="006734B7"/>
    <w:rsid w:val="0067370B"/>
    <w:rsid w:val="00673789"/>
    <w:rsid w:val="0067387B"/>
    <w:rsid w:val="006739C9"/>
    <w:rsid w:val="0067421D"/>
    <w:rsid w:val="00674821"/>
    <w:rsid w:val="006748E6"/>
    <w:rsid w:val="00674DC8"/>
    <w:rsid w:val="00675313"/>
    <w:rsid w:val="00675E43"/>
    <w:rsid w:val="006760EA"/>
    <w:rsid w:val="0067614C"/>
    <w:rsid w:val="006762A3"/>
    <w:rsid w:val="00676772"/>
    <w:rsid w:val="0067688F"/>
    <w:rsid w:val="0067751F"/>
    <w:rsid w:val="00677B50"/>
    <w:rsid w:val="00677FBE"/>
    <w:rsid w:val="006809CF"/>
    <w:rsid w:val="0068174B"/>
    <w:rsid w:val="0068175E"/>
    <w:rsid w:val="00681E2E"/>
    <w:rsid w:val="0068212F"/>
    <w:rsid w:val="006824D6"/>
    <w:rsid w:val="00682667"/>
    <w:rsid w:val="006829A6"/>
    <w:rsid w:val="00682EB5"/>
    <w:rsid w:val="006831D7"/>
    <w:rsid w:val="00683414"/>
    <w:rsid w:val="00683A2C"/>
    <w:rsid w:val="00683B39"/>
    <w:rsid w:val="00683C3D"/>
    <w:rsid w:val="006844EA"/>
    <w:rsid w:val="00684961"/>
    <w:rsid w:val="006852A8"/>
    <w:rsid w:val="006856FD"/>
    <w:rsid w:val="006857AB"/>
    <w:rsid w:val="00685937"/>
    <w:rsid w:val="00685AD0"/>
    <w:rsid w:val="00685C1C"/>
    <w:rsid w:val="0068605F"/>
    <w:rsid w:val="006863BC"/>
    <w:rsid w:val="006866A9"/>
    <w:rsid w:val="00686D8D"/>
    <w:rsid w:val="00690941"/>
    <w:rsid w:val="00690EEC"/>
    <w:rsid w:val="0069197F"/>
    <w:rsid w:val="00691ABD"/>
    <w:rsid w:val="00691BE4"/>
    <w:rsid w:val="00692398"/>
    <w:rsid w:val="00692F36"/>
    <w:rsid w:val="00692F59"/>
    <w:rsid w:val="00693DB8"/>
    <w:rsid w:val="00693EE2"/>
    <w:rsid w:val="00694061"/>
    <w:rsid w:val="00694406"/>
    <w:rsid w:val="00694418"/>
    <w:rsid w:val="00694CD9"/>
    <w:rsid w:val="0069567F"/>
    <w:rsid w:val="00695933"/>
    <w:rsid w:val="00695993"/>
    <w:rsid w:val="00695A30"/>
    <w:rsid w:val="00695B66"/>
    <w:rsid w:val="00695BF7"/>
    <w:rsid w:val="00695FEB"/>
    <w:rsid w:val="0069643F"/>
    <w:rsid w:val="0069645A"/>
    <w:rsid w:val="006964D2"/>
    <w:rsid w:val="0069671E"/>
    <w:rsid w:val="00696A44"/>
    <w:rsid w:val="00697A8D"/>
    <w:rsid w:val="00697B3F"/>
    <w:rsid w:val="00697F2B"/>
    <w:rsid w:val="006A095A"/>
    <w:rsid w:val="006A0B1A"/>
    <w:rsid w:val="006A162F"/>
    <w:rsid w:val="006A1959"/>
    <w:rsid w:val="006A1A5E"/>
    <w:rsid w:val="006A1DC6"/>
    <w:rsid w:val="006A23BE"/>
    <w:rsid w:val="006A2691"/>
    <w:rsid w:val="006A2698"/>
    <w:rsid w:val="006A2720"/>
    <w:rsid w:val="006A2B16"/>
    <w:rsid w:val="006A2BE2"/>
    <w:rsid w:val="006A2C7A"/>
    <w:rsid w:val="006A2DB5"/>
    <w:rsid w:val="006A2F54"/>
    <w:rsid w:val="006A3021"/>
    <w:rsid w:val="006A3693"/>
    <w:rsid w:val="006A3B95"/>
    <w:rsid w:val="006A41C8"/>
    <w:rsid w:val="006A49FE"/>
    <w:rsid w:val="006A52FA"/>
    <w:rsid w:val="006A536F"/>
    <w:rsid w:val="006A5ABC"/>
    <w:rsid w:val="006A650B"/>
    <w:rsid w:val="006A65BF"/>
    <w:rsid w:val="006A6B1C"/>
    <w:rsid w:val="006A70C1"/>
    <w:rsid w:val="006A730A"/>
    <w:rsid w:val="006A76DC"/>
    <w:rsid w:val="006A7CA3"/>
    <w:rsid w:val="006A7EAC"/>
    <w:rsid w:val="006A7F7E"/>
    <w:rsid w:val="006B048D"/>
    <w:rsid w:val="006B04F6"/>
    <w:rsid w:val="006B06F3"/>
    <w:rsid w:val="006B0BCE"/>
    <w:rsid w:val="006B0E27"/>
    <w:rsid w:val="006B0EFA"/>
    <w:rsid w:val="006B19DF"/>
    <w:rsid w:val="006B19F4"/>
    <w:rsid w:val="006B1EB0"/>
    <w:rsid w:val="006B2624"/>
    <w:rsid w:val="006B2B07"/>
    <w:rsid w:val="006B2B7F"/>
    <w:rsid w:val="006B2DE8"/>
    <w:rsid w:val="006B34EC"/>
    <w:rsid w:val="006B372E"/>
    <w:rsid w:val="006B421B"/>
    <w:rsid w:val="006B47B6"/>
    <w:rsid w:val="006B5D11"/>
    <w:rsid w:val="006B6362"/>
    <w:rsid w:val="006B6D74"/>
    <w:rsid w:val="006B6FB4"/>
    <w:rsid w:val="006B6FFF"/>
    <w:rsid w:val="006B708C"/>
    <w:rsid w:val="006B71B6"/>
    <w:rsid w:val="006B7377"/>
    <w:rsid w:val="006B744A"/>
    <w:rsid w:val="006B77E8"/>
    <w:rsid w:val="006B7923"/>
    <w:rsid w:val="006B7A9E"/>
    <w:rsid w:val="006B7B97"/>
    <w:rsid w:val="006B7F99"/>
    <w:rsid w:val="006C0080"/>
    <w:rsid w:val="006C0365"/>
    <w:rsid w:val="006C07FF"/>
    <w:rsid w:val="006C1384"/>
    <w:rsid w:val="006C1476"/>
    <w:rsid w:val="006C1545"/>
    <w:rsid w:val="006C1AEF"/>
    <w:rsid w:val="006C2025"/>
    <w:rsid w:val="006C285C"/>
    <w:rsid w:val="006C2A74"/>
    <w:rsid w:val="006C35DF"/>
    <w:rsid w:val="006C48FC"/>
    <w:rsid w:val="006C49BC"/>
    <w:rsid w:val="006C4FA1"/>
    <w:rsid w:val="006C525B"/>
    <w:rsid w:val="006C5428"/>
    <w:rsid w:val="006C614E"/>
    <w:rsid w:val="006C64BC"/>
    <w:rsid w:val="006C7038"/>
    <w:rsid w:val="006C725F"/>
    <w:rsid w:val="006C7440"/>
    <w:rsid w:val="006C77AC"/>
    <w:rsid w:val="006C7926"/>
    <w:rsid w:val="006D0150"/>
    <w:rsid w:val="006D09CE"/>
    <w:rsid w:val="006D0C12"/>
    <w:rsid w:val="006D13DE"/>
    <w:rsid w:val="006D310A"/>
    <w:rsid w:val="006D34A4"/>
    <w:rsid w:val="006D40E6"/>
    <w:rsid w:val="006D43E3"/>
    <w:rsid w:val="006D4F3B"/>
    <w:rsid w:val="006D56F6"/>
    <w:rsid w:val="006D581B"/>
    <w:rsid w:val="006D64E2"/>
    <w:rsid w:val="006D6B2F"/>
    <w:rsid w:val="006D6C64"/>
    <w:rsid w:val="006D6DF0"/>
    <w:rsid w:val="006D70C0"/>
    <w:rsid w:val="006D7168"/>
    <w:rsid w:val="006D735B"/>
    <w:rsid w:val="006D75CE"/>
    <w:rsid w:val="006D7695"/>
    <w:rsid w:val="006D7C50"/>
    <w:rsid w:val="006D7D64"/>
    <w:rsid w:val="006E0118"/>
    <w:rsid w:val="006E017D"/>
    <w:rsid w:val="006E0334"/>
    <w:rsid w:val="006E06A7"/>
    <w:rsid w:val="006E088F"/>
    <w:rsid w:val="006E0BF0"/>
    <w:rsid w:val="006E0DCE"/>
    <w:rsid w:val="006E0FC4"/>
    <w:rsid w:val="006E142D"/>
    <w:rsid w:val="006E147F"/>
    <w:rsid w:val="006E21DE"/>
    <w:rsid w:val="006E2DFA"/>
    <w:rsid w:val="006E2EF5"/>
    <w:rsid w:val="006E2EFC"/>
    <w:rsid w:val="006E39AA"/>
    <w:rsid w:val="006E46FC"/>
    <w:rsid w:val="006E4861"/>
    <w:rsid w:val="006E5EB1"/>
    <w:rsid w:val="006E6009"/>
    <w:rsid w:val="006E6F3E"/>
    <w:rsid w:val="006E72D4"/>
    <w:rsid w:val="006E7433"/>
    <w:rsid w:val="006E76D6"/>
    <w:rsid w:val="006E7978"/>
    <w:rsid w:val="006E7CDF"/>
    <w:rsid w:val="006E7DCB"/>
    <w:rsid w:val="006F00CD"/>
    <w:rsid w:val="006F0413"/>
    <w:rsid w:val="006F1012"/>
    <w:rsid w:val="006F1217"/>
    <w:rsid w:val="006F1483"/>
    <w:rsid w:val="006F1D58"/>
    <w:rsid w:val="006F1F4D"/>
    <w:rsid w:val="006F4EC9"/>
    <w:rsid w:val="006F4F81"/>
    <w:rsid w:val="006F65BA"/>
    <w:rsid w:val="006F66F7"/>
    <w:rsid w:val="006F694B"/>
    <w:rsid w:val="006F6E54"/>
    <w:rsid w:val="006F71BC"/>
    <w:rsid w:val="00700D44"/>
    <w:rsid w:val="00701349"/>
    <w:rsid w:val="007016E2"/>
    <w:rsid w:val="00701C0D"/>
    <w:rsid w:val="00701CB2"/>
    <w:rsid w:val="00701E62"/>
    <w:rsid w:val="007024AC"/>
    <w:rsid w:val="00702952"/>
    <w:rsid w:val="00702B46"/>
    <w:rsid w:val="00702FE6"/>
    <w:rsid w:val="00703402"/>
    <w:rsid w:val="00704450"/>
    <w:rsid w:val="00704620"/>
    <w:rsid w:val="00704915"/>
    <w:rsid w:val="007051F7"/>
    <w:rsid w:val="007053CB"/>
    <w:rsid w:val="0070587C"/>
    <w:rsid w:val="007058D4"/>
    <w:rsid w:val="00705A1B"/>
    <w:rsid w:val="007065D8"/>
    <w:rsid w:val="00706672"/>
    <w:rsid w:val="0070677D"/>
    <w:rsid w:val="007069CE"/>
    <w:rsid w:val="00706E00"/>
    <w:rsid w:val="007073C6"/>
    <w:rsid w:val="007075ED"/>
    <w:rsid w:val="00707847"/>
    <w:rsid w:val="00707FF6"/>
    <w:rsid w:val="0071046F"/>
    <w:rsid w:val="007104FC"/>
    <w:rsid w:val="0071054A"/>
    <w:rsid w:val="00710737"/>
    <w:rsid w:val="007114A8"/>
    <w:rsid w:val="00711936"/>
    <w:rsid w:val="007119C6"/>
    <w:rsid w:val="00711E7A"/>
    <w:rsid w:val="00712193"/>
    <w:rsid w:val="0071254A"/>
    <w:rsid w:val="00712881"/>
    <w:rsid w:val="007138E2"/>
    <w:rsid w:val="00713930"/>
    <w:rsid w:val="007139C5"/>
    <w:rsid w:val="00713D46"/>
    <w:rsid w:val="00713E8A"/>
    <w:rsid w:val="00713F88"/>
    <w:rsid w:val="00714906"/>
    <w:rsid w:val="00715307"/>
    <w:rsid w:val="007157F6"/>
    <w:rsid w:val="007159A6"/>
    <w:rsid w:val="00716A9D"/>
    <w:rsid w:val="00717A34"/>
    <w:rsid w:val="00717A54"/>
    <w:rsid w:val="00717C71"/>
    <w:rsid w:val="007207BA"/>
    <w:rsid w:val="00720F2A"/>
    <w:rsid w:val="00720FB3"/>
    <w:rsid w:val="00722612"/>
    <w:rsid w:val="007234DA"/>
    <w:rsid w:val="00723FEF"/>
    <w:rsid w:val="00724694"/>
    <w:rsid w:val="00725747"/>
    <w:rsid w:val="00725B24"/>
    <w:rsid w:val="00725B80"/>
    <w:rsid w:val="00725F0D"/>
    <w:rsid w:val="00726135"/>
    <w:rsid w:val="00726431"/>
    <w:rsid w:val="007268BF"/>
    <w:rsid w:val="00726B97"/>
    <w:rsid w:val="00726F22"/>
    <w:rsid w:val="00727038"/>
    <w:rsid w:val="00730286"/>
    <w:rsid w:val="00730F89"/>
    <w:rsid w:val="00731238"/>
    <w:rsid w:val="007318BE"/>
    <w:rsid w:val="00732027"/>
    <w:rsid w:val="007320CE"/>
    <w:rsid w:val="0073266D"/>
    <w:rsid w:val="0073295C"/>
    <w:rsid w:val="007330E2"/>
    <w:rsid w:val="007331C7"/>
    <w:rsid w:val="007342F2"/>
    <w:rsid w:val="00734422"/>
    <w:rsid w:val="007347F7"/>
    <w:rsid w:val="007348E5"/>
    <w:rsid w:val="00734A06"/>
    <w:rsid w:val="00734AB3"/>
    <w:rsid w:val="00734F2C"/>
    <w:rsid w:val="007359A9"/>
    <w:rsid w:val="00735F35"/>
    <w:rsid w:val="007360A3"/>
    <w:rsid w:val="007360F2"/>
    <w:rsid w:val="00736FEF"/>
    <w:rsid w:val="007379A2"/>
    <w:rsid w:val="00737D14"/>
    <w:rsid w:val="00740BDB"/>
    <w:rsid w:val="00740DD7"/>
    <w:rsid w:val="0074118A"/>
    <w:rsid w:val="00741B24"/>
    <w:rsid w:val="00741B72"/>
    <w:rsid w:val="0074251B"/>
    <w:rsid w:val="00743069"/>
    <w:rsid w:val="007435C2"/>
    <w:rsid w:val="007439B7"/>
    <w:rsid w:val="00743EEF"/>
    <w:rsid w:val="007442B2"/>
    <w:rsid w:val="00744741"/>
    <w:rsid w:val="007447BD"/>
    <w:rsid w:val="007449AC"/>
    <w:rsid w:val="00744AD2"/>
    <w:rsid w:val="00744B6A"/>
    <w:rsid w:val="00744B72"/>
    <w:rsid w:val="00745571"/>
    <w:rsid w:val="00745661"/>
    <w:rsid w:val="00745836"/>
    <w:rsid w:val="0074596F"/>
    <w:rsid w:val="00745C09"/>
    <w:rsid w:val="00745C0D"/>
    <w:rsid w:val="00746567"/>
    <w:rsid w:val="00746E85"/>
    <w:rsid w:val="00747052"/>
    <w:rsid w:val="00747642"/>
    <w:rsid w:val="00750484"/>
    <w:rsid w:val="00750ADE"/>
    <w:rsid w:val="0075111A"/>
    <w:rsid w:val="00751219"/>
    <w:rsid w:val="00751336"/>
    <w:rsid w:val="007523D9"/>
    <w:rsid w:val="007523F5"/>
    <w:rsid w:val="007529AB"/>
    <w:rsid w:val="00752E93"/>
    <w:rsid w:val="00753FFD"/>
    <w:rsid w:val="00754C6A"/>
    <w:rsid w:val="00755901"/>
    <w:rsid w:val="00755CD5"/>
    <w:rsid w:val="0075626A"/>
    <w:rsid w:val="0075693E"/>
    <w:rsid w:val="00756EB6"/>
    <w:rsid w:val="00757162"/>
    <w:rsid w:val="00757377"/>
    <w:rsid w:val="00757A2C"/>
    <w:rsid w:val="00757A2E"/>
    <w:rsid w:val="007600FC"/>
    <w:rsid w:val="00760387"/>
    <w:rsid w:val="007605AB"/>
    <w:rsid w:val="00760D4C"/>
    <w:rsid w:val="00760EDE"/>
    <w:rsid w:val="00761172"/>
    <w:rsid w:val="007615B0"/>
    <w:rsid w:val="00761C34"/>
    <w:rsid w:val="00761F92"/>
    <w:rsid w:val="00762285"/>
    <w:rsid w:val="00762362"/>
    <w:rsid w:val="00762C59"/>
    <w:rsid w:val="00763078"/>
    <w:rsid w:val="007633F1"/>
    <w:rsid w:val="00763711"/>
    <w:rsid w:val="00763BA1"/>
    <w:rsid w:val="00763D9C"/>
    <w:rsid w:val="007641FE"/>
    <w:rsid w:val="007643E0"/>
    <w:rsid w:val="00764E25"/>
    <w:rsid w:val="00765820"/>
    <w:rsid w:val="0076582F"/>
    <w:rsid w:val="007659F8"/>
    <w:rsid w:val="00766181"/>
    <w:rsid w:val="007661DE"/>
    <w:rsid w:val="00766BF2"/>
    <w:rsid w:val="00766CB5"/>
    <w:rsid w:val="0076724E"/>
    <w:rsid w:val="00770034"/>
    <w:rsid w:val="0077076B"/>
    <w:rsid w:val="007711B7"/>
    <w:rsid w:val="007711F1"/>
    <w:rsid w:val="007712DA"/>
    <w:rsid w:val="00771315"/>
    <w:rsid w:val="0077132B"/>
    <w:rsid w:val="00772591"/>
    <w:rsid w:val="007739B5"/>
    <w:rsid w:val="00773B23"/>
    <w:rsid w:val="00773B7D"/>
    <w:rsid w:val="007749B5"/>
    <w:rsid w:val="007755A0"/>
    <w:rsid w:val="007755C8"/>
    <w:rsid w:val="007761DA"/>
    <w:rsid w:val="00776C76"/>
    <w:rsid w:val="00777ACD"/>
    <w:rsid w:val="0078010E"/>
    <w:rsid w:val="00780618"/>
    <w:rsid w:val="007806F9"/>
    <w:rsid w:val="00780719"/>
    <w:rsid w:val="00781110"/>
    <w:rsid w:val="007812C2"/>
    <w:rsid w:val="007816CC"/>
    <w:rsid w:val="007816ED"/>
    <w:rsid w:val="00781952"/>
    <w:rsid w:val="007819F7"/>
    <w:rsid w:val="00781B75"/>
    <w:rsid w:val="00782312"/>
    <w:rsid w:val="00782386"/>
    <w:rsid w:val="0078272B"/>
    <w:rsid w:val="0078289F"/>
    <w:rsid w:val="00782A2A"/>
    <w:rsid w:val="00782AB6"/>
    <w:rsid w:val="00782C85"/>
    <w:rsid w:val="007833FF"/>
    <w:rsid w:val="00783677"/>
    <w:rsid w:val="00783F1C"/>
    <w:rsid w:val="0078411E"/>
    <w:rsid w:val="0078433F"/>
    <w:rsid w:val="0078447B"/>
    <w:rsid w:val="0078495C"/>
    <w:rsid w:val="00784BAE"/>
    <w:rsid w:val="00784F35"/>
    <w:rsid w:val="007854B6"/>
    <w:rsid w:val="00785D61"/>
    <w:rsid w:val="00786A11"/>
    <w:rsid w:val="00786E68"/>
    <w:rsid w:val="00787007"/>
    <w:rsid w:val="00787B51"/>
    <w:rsid w:val="00787B65"/>
    <w:rsid w:val="007908F4"/>
    <w:rsid w:val="00790F40"/>
    <w:rsid w:val="00790F52"/>
    <w:rsid w:val="007911FA"/>
    <w:rsid w:val="00791433"/>
    <w:rsid w:val="0079194E"/>
    <w:rsid w:val="00791FDF"/>
    <w:rsid w:val="007928B2"/>
    <w:rsid w:val="0079293B"/>
    <w:rsid w:val="00792B68"/>
    <w:rsid w:val="007934F0"/>
    <w:rsid w:val="00793A66"/>
    <w:rsid w:val="00794A92"/>
    <w:rsid w:val="00794E4F"/>
    <w:rsid w:val="00795008"/>
    <w:rsid w:val="00795DDF"/>
    <w:rsid w:val="0079666C"/>
    <w:rsid w:val="00796800"/>
    <w:rsid w:val="00796B83"/>
    <w:rsid w:val="00796CB8"/>
    <w:rsid w:val="00796F61"/>
    <w:rsid w:val="007970F9"/>
    <w:rsid w:val="007A02A6"/>
    <w:rsid w:val="007A06C3"/>
    <w:rsid w:val="007A0DD8"/>
    <w:rsid w:val="007A1334"/>
    <w:rsid w:val="007A1DF4"/>
    <w:rsid w:val="007A1F4D"/>
    <w:rsid w:val="007A2106"/>
    <w:rsid w:val="007A2F9E"/>
    <w:rsid w:val="007A373C"/>
    <w:rsid w:val="007A3A28"/>
    <w:rsid w:val="007A3CA4"/>
    <w:rsid w:val="007A3F54"/>
    <w:rsid w:val="007A482B"/>
    <w:rsid w:val="007A4CAA"/>
    <w:rsid w:val="007A4D30"/>
    <w:rsid w:val="007A5C72"/>
    <w:rsid w:val="007A6869"/>
    <w:rsid w:val="007A690E"/>
    <w:rsid w:val="007A718D"/>
    <w:rsid w:val="007A769C"/>
    <w:rsid w:val="007B0210"/>
    <w:rsid w:val="007B0409"/>
    <w:rsid w:val="007B0944"/>
    <w:rsid w:val="007B09E6"/>
    <w:rsid w:val="007B0E83"/>
    <w:rsid w:val="007B1177"/>
    <w:rsid w:val="007B1365"/>
    <w:rsid w:val="007B13A4"/>
    <w:rsid w:val="007B1772"/>
    <w:rsid w:val="007B1FDE"/>
    <w:rsid w:val="007B2A4A"/>
    <w:rsid w:val="007B2E3A"/>
    <w:rsid w:val="007B315A"/>
    <w:rsid w:val="007B32BE"/>
    <w:rsid w:val="007B35C5"/>
    <w:rsid w:val="007B37CE"/>
    <w:rsid w:val="007B3A0D"/>
    <w:rsid w:val="007B3C74"/>
    <w:rsid w:val="007B4705"/>
    <w:rsid w:val="007B4D68"/>
    <w:rsid w:val="007B4E58"/>
    <w:rsid w:val="007B5322"/>
    <w:rsid w:val="007B559C"/>
    <w:rsid w:val="007B75C0"/>
    <w:rsid w:val="007C0490"/>
    <w:rsid w:val="007C06FE"/>
    <w:rsid w:val="007C0851"/>
    <w:rsid w:val="007C0CEA"/>
    <w:rsid w:val="007C0DCB"/>
    <w:rsid w:val="007C0EFB"/>
    <w:rsid w:val="007C0F33"/>
    <w:rsid w:val="007C17AA"/>
    <w:rsid w:val="007C19DF"/>
    <w:rsid w:val="007C39F9"/>
    <w:rsid w:val="007C4319"/>
    <w:rsid w:val="007C451A"/>
    <w:rsid w:val="007C4874"/>
    <w:rsid w:val="007C4DDB"/>
    <w:rsid w:val="007C5512"/>
    <w:rsid w:val="007C66E0"/>
    <w:rsid w:val="007C6A8E"/>
    <w:rsid w:val="007C6D6B"/>
    <w:rsid w:val="007C6FBC"/>
    <w:rsid w:val="007C72C6"/>
    <w:rsid w:val="007C7A53"/>
    <w:rsid w:val="007C7E6F"/>
    <w:rsid w:val="007D04FA"/>
    <w:rsid w:val="007D183B"/>
    <w:rsid w:val="007D1FC6"/>
    <w:rsid w:val="007D225F"/>
    <w:rsid w:val="007D2B4E"/>
    <w:rsid w:val="007D2CC6"/>
    <w:rsid w:val="007D2D7A"/>
    <w:rsid w:val="007D39F1"/>
    <w:rsid w:val="007D3C5C"/>
    <w:rsid w:val="007D3CFF"/>
    <w:rsid w:val="007D40A9"/>
    <w:rsid w:val="007D49FC"/>
    <w:rsid w:val="007D4ACB"/>
    <w:rsid w:val="007D4E90"/>
    <w:rsid w:val="007D5993"/>
    <w:rsid w:val="007D59A7"/>
    <w:rsid w:val="007D5F00"/>
    <w:rsid w:val="007D6083"/>
    <w:rsid w:val="007D6333"/>
    <w:rsid w:val="007D64FD"/>
    <w:rsid w:val="007D671E"/>
    <w:rsid w:val="007D6A41"/>
    <w:rsid w:val="007D6AD9"/>
    <w:rsid w:val="007D6B95"/>
    <w:rsid w:val="007D7B7E"/>
    <w:rsid w:val="007E0162"/>
    <w:rsid w:val="007E089B"/>
    <w:rsid w:val="007E0911"/>
    <w:rsid w:val="007E126B"/>
    <w:rsid w:val="007E1A3B"/>
    <w:rsid w:val="007E22B1"/>
    <w:rsid w:val="007E27CF"/>
    <w:rsid w:val="007E2B5A"/>
    <w:rsid w:val="007E2B70"/>
    <w:rsid w:val="007E2F36"/>
    <w:rsid w:val="007E2FF2"/>
    <w:rsid w:val="007E3107"/>
    <w:rsid w:val="007E38C2"/>
    <w:rsid w:val="007E38C6"/>
    <w:rsid w:val="007E3D25"/>
    <w:rsid w:val="007E408D"/>
    <w:rsid w:val="007E4747"/>
    <w:rsid w:val="007E4B6D"/>
    <w:rsid w:val="007E4C49"/>
    <w:rsid w:val="007E5495"/>
    <w:rsid w:val="007E6156"/>
    <w:rsid w:val="007E6A20"/>
    <w:rsid w:val="007E7111"/>
    <w:rsid w:val="007E7893"/>
    <w:rsid w:val="007F0192"/>
    <w:rsid w:val="007F0376"/>
    <w:rsid w:val="007F1304"/>
    <w:rsid w:val="007F172B"/>
    <w:rsid w:val="007F22D5"/>
    <w:rsid w:val="007F253D"/>
    <w:rsid w:val="007F29BC"/>
    <w:rsid w:val="007F2AA4"/>
    <w:rsid w:val="007F3B32"/>
    <w:rsid w:val="007F3E68"/>
    <w:rsid w:val="007F42F8"/>
    <w:rsid w:val="007F43AA"/>
    <w:rsid w:val="007F536C"/>
    <w:rsid w:val="007F56DF"/>
    <w:rsid w:val="007F5DAF"/>
    <w:rsid w:val="007F6795"/>
    <w:rsid w:val="007F69E4"/>
    <w:rsid w:val="007F7515"/>
    <w:rsid w:val="007F7CCD"/>
    <w:rsid w:val="007F7D84"/>
    <w:rsid w:val="007F7E27"/>
    <w:rsid w:val="00800AFB"/>
    <w:rsid w:val="008013AA"/>
    <w:rsid w:val="0080186C"/>
    <w:rsid w:val="008018FA"/>
    <w:rsid w:val="00801BDF"/>
    <w:rsid w:val="00801C33"/>
    <w:rsid w:val="008020CE"/>
    <w:rsid w:val="00802599"/>
    <w:rsid w:val="00802CA5"/>
    <w:rsid w:val="0080304D"/>
    <w:rsid w:val="008037DA"/>
    <w:rsid w:val="00803991"/>
    <w:rsid w:val="00803B73"/>
    <w:rsid w:val="00803DA6"/>
    <w:rsid w:val="008044B8"/>
    <w:rsid w:val="0080509A"/>
    <w:rsid w:val="00805316"/>
    <w:rsid w:val="00805491"/>
    <w:rsid w:val="00805AF8"/>
    <w:rsid w:val="00805BD5"/>
    <w:rsid w:val="00805D26"/>
    <w:rsid w:val="00806BFF"/>
    <w:rsid w:val="00807041"/>
    <w:rsid w:val="008075E3"/>
    <w:rsid w:val="00807EFC"/>
    <w:rsid w:val="00810360"/>
    <w:rsid w:val="0081037F"/>
    <w:rsid w:val="0081135A"/>
    <w:rsid w:val="008114F0"/>
    <w:rsid w:val="008116DB"/>
    <w:rsid w:val="0081216D"/>
    <w:rsid w:val="008132B9"/>
    <w:rsid w:val="0081365B"/>
    <w:rsid w:val="008149B0"/>
    <w:rsid w:val="00814E0E"/>
    <w:rsid w:val="00815921"/>
    <w:rsid w:val="00815BE7"/>
    <w:rsid w:val="00815F11"/>
    <w:rsid w:val="0081616B"/>
    <w:rsid w:val="00816CC0"/>
    <w:rsid w:val="00817CC4"/>
    <w:rsid w:val="008202C2"/>
    <w:rsid w:val="0082077F"/>
    <w:rsid w:val="008213B3"/>
    <w:rsid w:val="00821DF3"/>
    <w:rsid w:val="00822504"/>
    <w:rsid w:val="00822730"/>
    <w:rsid w:val="00822F04"/>
    <w:rsid w:val="00823066"/>
    <w:rsid w:val="00823103"/>
    <w:rsid w:val="0082362C"/>
    <w:rsid w:val="00824712"/>
    <w:rsid w:val="00824811"/>
    <w:rsid w:val="00824CB4"/>
    <w:rsid w:val="00824F96"/>
    <w:rsid w:val="00824FF1"/>
    <w:rsid w:val="00825203"/>
    <w:rsid w:val="00825828"/>
    <w:rsid w:val="008263B6"/>
    <w:rsid w:val="008264A0"/>
    <w:rsid w:val="008266F5"/>
    <w:rsid w:val="00826E2A"/>
    <w:rsid w:val="00827C45"/>
    <w:rsid w:val="00827E11"/>
    <w:rsid w:val="00830686"/>
    <w:rsid w:val="008306D0"/>
    <w:rsid w:val="00830B28"/>
    <w:rsid w:val="00830C36"/>
    <w:rsid w:val="00830D80"/>
    <w:rsid w:val="008312E3"/>
    <w:rsid w:val="008317DC"/>
    <w:rsid w:val="008321B7"/>
    <w:rsid w:val="00832243"/>
    <w:rsid w:val="00832C8D"/>
    <w:rsid w:val="0083335B"/>
    <w:rsid w:val="0083367F"/>
    <w:rsid w:val="0083389D"/>
    <w:rsid w:val="008346DD"/>
    <w:rsid w:val="00834C80"/>
    <w:rsid w:val="008358BE"/>
    <w:rsid w:val="008363EA"/>
    <w:rsid w:val="0083718B"/>
    <w:rsid w:val="008371F4"/>
    <w:rsid w:val="00837436"/>
    <w:rsid w:val="0083763B"/>
    <w:rsid w:val="0083798F"/>
    <w:rsid w:val="0083799B"/>
    <w:rsid w:val="00840161"/>
    <w:rsid w:val="00841020"/>
    <w:rsid w:val="0084115F"/>
    <w:rsid w:val="0084171A"/>
    <w:rsid w:val="008418CC"/>
    <w:rsid w:val="0084246A"/>
    <w:rsid w:val="00842A31"/>
    <w:rsid w:val="00842B78"/>
    <w:rsid w:val="00843364"/>
    <w:rsid w:val="0084344A"/>
    <w:rsid w:val="008434AA"/>
    <w:rsid w:val="00843CFF"/>
    <w:rsid w:val="00844230"/>
    <w:rsid w:val="00844EA4"/>
    <w:rsid w:val="0084558F"/>
    <w:rsid w:val="00845798"/>
    <w:rsid w:val="00845869"/>
    <w:rsid w:val="00845C59"/>
    <w:rsid w:val="0084638D"/>
    <w:rsid w:val="008464E6"/>
    <w:rsid w:val="00846A3B"/>
    <w:rsid w:val="00846BF6"/>
    <w:rsid w:val="00847D5F"/>
    <w:rsid w:val="008500DA"/>
    <w:rsid w:val="008509AC"/>
    <w:rsid w:val="00850EF9"/>
    <w:rsid w:val="008513DD"/>
    <w:rsid w:val="00851413"/>
    <w:rsid w:val="00851DAD"/>
    <w:rsid w:val="008527A8"/>
    <w:rsid w:val="008528C6"/>
    <w:rsid w:val="00852974"/>
    <w:rsid w:val="0085355B"/>
    <w:rsid w:val="00855053"/>
    <w:rsid w:val="0085505F"/>
    <w:rsid w:val="0085521A"/>
    <w:rsid w:val="00855E04"/>
    <w:rsid w:val="00855FE1"/>
    <w:rsid w:val="0085678D"/>
    <w:rsid w:val="008567B9"/>
    <w:rsid w:val="0085684F"/>
    <w:rsid w:val="00856879"/>
    <w:rsid w:val="0085711C"/>
    <w:rsid w:val="008571A2"/>
    <w:rsid w:val="0085729C"/>
    <w:rsid w:val="0085769B"/>
    <w:rsid w:val="00857CD6"/>
    <w:rsid w:val="008603E4"/>
    <w:rsid w:val="00860B9E"/>
    <w:rsid w:val="00860CCF"/>
    <w:rsid w:val="00861015"/>
    <w:rsid w:val="008617F9"/>
    <w:rsid w:val="00862586"/>
    <w:rsid w:val="0086267C"/>
    <w:rsid w:val="00862910"/>
    <w:rsid w:val="0086369B"/>
    <w:rsid w:val="00863904"/>
    <w:rsid w:val="008639D0"/>
    <w:rsid w:val="00864439"/>
    <w:rsid w:val="00864CD6"/>
    <w:rsid w:val="00864D02"/>
    <w:rsid w:val="00864F29"/>
    <w:rsid w:val="00864F47"/>
    <w:rsid w:val="008651D5"/>
    <w:rsid w:val="008659ED"/>
    <w:rsid w:val="00866C9B"/>
    <w:rsid w:val="008670B7"/>
    <w:rsid w:val="0086755C"/>
    <w:rsid w:val="008678B7"/>
    <w:rsid w:val="008679C3"/>
    <w:rsid w:val="00867CC4"/>
    <w:rsid w:val="00867D9D"/>
    <w:rsid w:val="00870F36"/>
    <w:rsid w:val="0087107F"/>
    <w:rsid w:val="008717DB"/>
    <w:rsid w:val="00871BC2"/>
    <w:rsid w:val="00871F39"/>
    <w:rsid w:val="0087234A"/>
    <w:rsid w:val="00873771"/>
    <w:rsid w:val="00873DEE"/>
    <w:rsid w:val="00873F7A"/>
    <w:rsid w:val="00873F9D"/>
    <w:rsid w:val="00874271"/>
    <w:rsid w:val="00874F76"/>
    <w:rsid w:val="00874FA6"/>
    <w:rsid w:val="00875584"/>
    <w:rsid w:val="008756C7"/>
    <w:rsid w:val="008759EA"/>
    <w:rsid w:val="00875ABF"/>
    <w:rsid w:val="00875D8E"/>
    <w:rsid w:val="00875F78"/>
    <w:rsid w:val="008762BA"/>
    <w:rsid w:val="00876314"/>
    <w:rsid w:val="008767F4"/>
    <w:rsid w:val="00876DD7"/>
    <w:rsid w:val="00876FEF"/>
    <w:rsid w:val="008771EF"/>
    <w:rsid w:val="008774BD"/>
    <w:rsid w:val="00877DC3"/>
    <w:rsid w:val="008803A7"/>
    <w:rsid w:val="00880610"/>
    <w:rsid w:val="008812CD"/>
    <w:rsid w:val="008813A1"/>
    <w:rsid w:val="00881819"/>
    <w:rsid w:val="00881980"/>
    <w:rsid w:val="008819BC"/>
    <w:rsid w:val="00881F97"/>
    <w:rsid w:val="00882023"/>
    <w:rsid w:val="00882795"/>
    <w:rsid w:val="00882B94"/>
    <w:rsid w:val="00883513"/>
    <w:rsid w:val="008836FA"/>
    <w:rsid w:val="00883F5A"/>
    <w:rsid w:val="00883F61"/>
    <w:rsid w:val="008842D0"/>
    <w:rsid w:val="00884749"/>
    <w:rsid w:val="00884841"/>
    <w:rsid w:val="0088495B"/>
    <w:rsid w:val="008854D7"/>
    <w:rsid w:val="008856F5"/>
    <w:rsid w:val="00885A74"/>
    <w:rsid w:val="00885F3F"/>
    <w:rsid w:val="00885F7B"/>
    <w:rsid w:val="0088661F"/>
    <w:rsid w:val="00886825"/>
    <w:rsid w:val="00887BD9"/>
    <w:rsid w:val="00891161"/>
    <w:rsid w:val="0089163B"/>
    <w:rsid w:val="00891D38"/>
    <w:rsid w:val="00891F1F"/>
    <w:rsid w:val="00891FA7"/>
    <w:rsid w:val="008926EB"/>
    <w:rsid w:val="00892862"/>
    <w:rsid w:val="00892A31"/>
    <w:rsid w:val="00892AF5"/>
    <w:rsid w:val="00892BFC"/>
    <w:rsid w:val="00892E2B"/>
    <w:rsid w:val="00893B17"/>
    <w:rsid w:val="00894566"/>
    <w:rsid w:val="0089462D"/>
    <w:rsid w:val="00894B69"/>
    <w:rsid w:val="00895A77"/>
    <w:rsid w:val="00895D49"/>
    <w:rsid w:val="0089613F"/>
    <w:rsid w:val="008962B2"/>
    <w:rsid w:val="0089630C"/>
    <w:rsid w:val="00896DA4"/>
    <w:rsid w:val="00896E3E"/>
    <w:rsid w:val="00896E63"/>
    <w:rsid w:val="00896F60"/>
    <w:rsid w:val="008970FC"/>
    <w:rsid w:val="0089764B"/>
    <w:rsid w:val="00897974"/>
    <w:rsid w:val="00897A92"/>
    <w:rsid w:val="008A0F53"/>
    <w:rsid w:val="008A14D0"/>
    <w:rsid w:val="008A1555"/>
    <w:rsid w:val="008A19A3"/>
    <w:rsid w:val="008A1DE2"/>
    <w:rsid w:val="008A2106"/>
    <w:rsid w:val="008A2409"/>
    <w:rsid w:val="008A2591"/>
    <w:rsid w:val="008A2CCA"/>
    <w:rsid w:val="008A4007"/>
    <w:rsid w:val="008A5958"/>
    <w:rsid w:val="008A598B"/>
    <w:rsid w:val="008A5A71"/>
    <w:rsid w:val="008A607F"/>
    <w:rsid w:val="008A65A9"/>
    <w:rsid w:val="008A78F5"/>
    <w:rsid w:val="008A7994"/>
    <w:rsid w:val="008A7F36"/>
    <w:rsid w:val="008B00CC"/>
    <w:rsid w:val="008B204B"/>
    <w:rsid w:val="008B20AC"/>
    <w:rsid w:val="008B25A1"/>
    <w:rsid w:val="008B2847"/>
    <w:rsid w:val="008B2AE2"/>
    <w:rsid w:val="008B2AED"/>
    <w:rsid w:val="008B2F76"/>
    <w:rsid w:val="008B3594"/>
    <w:rsid w:val="008B3BB4"/>
    <w:rsid w:val="008B3DEA"/>
    <w:rsid w:val="008B3F58"/>
    <w:rsid w:val="008B4186"/>
    <w:rsid w:val="008B426C"/>
    <w:rsid w:val="008B479F"/>
    <w:rsid w:val="008B48FF"/>
    <w:rsid w:val="008B52FB"/>
    <w:rsid w:val="008B5515"/>
    <w:rsid w:val="008B567D"/>
    <w:rsid w:val="008B569C"/>
    <w:rsid w:val="008B5708"/>
    <w:rsid w:val="008B5A96"/>
    <w:rsid w:val="008B60D6"/>
    <w:rsid w:val="008B691F"/>
    <w:rsid w:val="008B7171"/>
    <w:rsid w:val="008B762F"/>
    <w:rsid w:val="008B76DB"/>
    <w:rsid w:val="008B7A5B"/>
    <w:rsid w:val="008C0049"/>
    <w:rsid w:val="008C0499"/>
    <w:rsid w:val="008C09E0"/>
    <w:rsid w:val="008C0CE2"/>
    <w:rsid w:val="008C0D51"/>
    <w:rsid w:val="008C179C"/>
    <w:rsid w:val="008C19BF"/>
    <w:rsid w:val="008C252B"/>
    <w:rsid w:val="008C2537"/>
    <w:rsid w:val="008C2C58"/>
    <w:rsid w:val="008C3A2C"/>
    <w:rsid w:val="008C3D77"/>
    <w:rsid w:val="008C4375"/>
    <w:rsid w:val="008C4915"/>
    <w:rsid w:val="008C4B8B"/>
    <w:rsid w:val="008C559C"/>
    <w:rsid w:val="008C5649"/>
    <w:rsid w:val="008C5A12"/>
    <w:rsid w:val="008C6AD5"/>
    <w:rsid w:val="008C6B09"/>
    <w:rsid w:val="008C70B2"/>
    <w:rsid w:val="008C777C"/>
    <w:rsid w:val="008C7966"/>
    <w:rsid w:val="008C798F"/>
    <w:rsid w:val="008C7EEE"/>
    <w:rsid w:val="008D030F"/>
    <w:rsid w:val="008D0911"/>
    <w:rsid w:val="008D0F48"/>
    <w:rsid w:val="008D13BC"/>
    <w:rsid w:val="008D142F"/>
    <w:rsid w:val="008D1706"/>
    <w:rsid w:val="008D1B0A"/>
    <w:rsid w:val="008D1E91"/>
    <w:rsid w:val="008D2577"/>
    <w:rsid w:val="008D2640"/>
    <w:rsid w:val="008D2A02"/>
    <w:rsid w:val="008D2FE1"/>
    <w:rsid w:val="008D31DA"/>
    <w:rsid w:val="008D35B1"/>
    <w:rsid w:val="008D386A"/>
    <w:rsid w:val="008D397A"/>
    <w:rsid w:val="008D39BA"/>
    <w:rsid w:val="008D3DCC"/>
    <w:rsid w:val="008D4184"/>
    <w:rsid w:val="008D43B8"/>
    <w:rsid w:val="008D452A"/>
    <w:rsid w:val="008D4809"/>
    <w:rsid w:val="008D4833"/>
    <w:rsid w:val="008D4A27"/>
    <w:rsid w:val="008D5BE3"/>
    <w:rsid w:val="008D5E9E"/>
    <w:rsid w:val="008D65E0"/>
    <w:rsid w:val="008D6F5A"/>
    <w:rsid w:val="008D73D3"/>
    <w:rsid w:val="008D779D"/>
    <w:rsid w:val="008D7F36"/>
    <w:rsid w:val="008E0081"/>
    <w:rsid w:val="008E0B15"/>
    <w:rsid w:val="008E1E34"/>
    <w:rsid w:val="008E21B0"/>
    <w:rsid w:val="008E2314"/>
    <w:rsid w:val="008E2364"/>
    <w:rsid w:val="008E23FA"/>
    <w:rsid w:val="008E25F3"/>
    <w:rsid w:val="008E2DCF"/>
    <w:rsid w:val="008E3E73"/>
    <w:rsid w:val="008E3F9F"/>
    <w:rsid w:val="008E43A0"/>
    <w:rsid w:val="008E4A62"/>
    <w:rsid w:val="008E4B9F"/>
    <w:rsid w:val="008E4EE0"/>
    <w:rsid w:val="008E55C0"/>
    <w:rsid w:val="008E65EF"/>
    <w:rsid w:val="008E66DB"/>
    <w:rsid w:val="008E69B3"/>
    <w:rsid w:val="008E6DA6"/>
    <w:rsid w:val="008E6E87"/>
    <w:rsid w:val="008E7DCB"/>
    <w:rsid w:val="008E7F09"/>
    <w:rsid w:val="008F06A4"/>
    <w:rsid w:val="008F1AB4"/>
    <w:rsid w:val="008F1CEA"/>
    <w:rsid w:val="008F1DB9"/>
    <w:rsid w:val="008F20E4"/>
    <w:rsid w:val="008F2B34"/>
    <w:rsid w:val="008F3817"/>
    <w:rsid w:val="008F3893"/>
    <w:rsid w:val="008F3C95"/>
    <w:rsid w:val="008F3D28"/>
    <w:rsid w:val="008F3F60"/>
    <w:rsid w:val="008F4057"/>
    <w:rsid w:val="008F4261"/>
    <w:rsid w:val="008F4663"/>
    <w:rsid w:val="008F46BF"/>
    <w:rsid w:val="008F4798"/>
    <w:rsid w:val="008F4873"/>
    <w:rsid w:val="008F58BA"/>
    <w:rsid w:val="008F595D"/>
    <w:rsid w:val="008F596C"/>
    <w:rsid w:val="008F59E3"/>
    <w:rsid w:val="008F5F90"/>
    <w:rsid w:val="008F634C"/>
    <w:rsid w:val="008F6C09"/>
    <w:rsid w:val="008F6C25"/>
    <w:rsid w:val="008F7A41"/>
    <w:rsid w:val="008F7C2D"/>
    <w:rsid w:val="008F7E29"/>
    <w:rsid w:val="00900215"/>
    <w:rsid w:val="00900614"/>
    <w:rsid w:val="00900A28"/>
    <w:rsid w:val="00900A62"/>
    <w:rsid w:val="00900E07"/>
    <w:rsid w:val="00901555"/>
    <w:rsid w:val="0090263F"/>
    <w:rsid w:val="009028B3"/>
    <w:rsid w:val="00902B20"/>
    <w:rsid w:val="009032B8"/>
    <w:rsid w:val="0090383D"/>
    <w:rsid w:val="00903864"/>
    <w:rsid w:val="00904153"/>
    <w:rsid w:val="0090418C"/>
    <w:rsid w:val="00904656"/>
    <w:rsid w:val="00904834"/>
    <w:rsid w:val="00904915"/>
    <w:rsid w:val="0090494A"/>
    <w:rsid w:val="00904FE3"/>
    <w:rsid w:val="00905D1E"/>
    <w:rsid w:val="00905FA0"/>
    <w:rsid w:val="00906398"/>
    <w:rsid w:val="00907676"/>
    <w:rsid w:val="009076DB"/>
    <w:rsid w:val="00907954"/>
    <w:rsid w:val="00907998"/>
    <w:rsid w:val="00907B23"/>
    <w:rsid w:val="00907F7E"/>
    <w:rsid w:val="00910267"/>
    <w:rsid w:val="009102F1"/>
    <w:rsid w:val="00910D80"/>
    <w:rsid w:val="009116D9"/>
    <w:rsid w:val="00911B96"/>
    <w:rsid w:val="00911D42"/>
    <w:rsid w:val="00912500"/>
    <w:rsid w:val="009135E0"/>
    <w:rsid w:val="009135EA"/>
    <w:rsid w:val="00913A3D"/>
    <w:rsid w:val="00913DE4"/>
    <w:rsid w:val="00914763"/>
    <w:rsid w:val="00915317"/>
    <w:rsid w:val="0091556F"/>
    <w:rsid w:val="00915D55"/>
    <w:rsid w:val="0091645E"/>
    <w:rsid w:val="0091653F"/>
    <w:rsid w:val="00916863"/>
    <w:rsid w:val="009176BA"/>
    <w:rsid w:val="009200E7"/>
    <w:rsid w:val="00920A29"/>
    <w:rsid w:val="00921B76"/>
    <w:rsid w:val="00921FB2"/>
    <w:rsid w:val="00922069"/>
    <w:rsid w:val="00922264"/>
    <w:rsid w:val="009227F2"/>
    <w:rsid w:val="00922EAC"/>
    <w:rsid w:val="009234AD"/>
    <w:rsid w:val="009237D2"/>
    <w:rsid w:val="00923DA6"/>
    <w:rsid w:val="00923F8F"/>
    <w:rsid w:val="0092465C"/>
    <w:rsid w:val="00924707"/>
    <w:rsid w:val="00924794"/>
    <w:rsid w:val="009255F0"/>
    <w:rsid w:val="009270F4"/>
    <w:rsid w:val="009274CF"/>
    <w:rsid w:val="0092769E"/>
    <w:rsid w:val="00927990"/>
    <w:rsid w:val="009279E0"/>
    <w:rsid w:val="00927A04"/>
    <w:rsid w:val="0093018C"/>
    <w:rsid w:val="009304B5"/>
    <w:rsid w:val="009307A1"/>
    <w:rsid w:val="00930856"/>
    <w:rsid w:val="0093088E"/>
    <w:rsid w:val="009312C8"/>
    <w:rsid w:val="0093137B"/>
    <w:rsid w:val="00931751"/>
    <w:rsid w:val="00931DC1"/>
    <w:rsid w:val="00932748"/>
    <w:rsid w:val="0093288F"/>
    <w:rsid w:val="0093323F"/>
    <w:rsid w:val="0093372A"/>
    <w:rsid w:val="009338F3"/>
    <w:rsid w:val="009339CC"/>
    <w:rsid w:val="00933D00"/>
    <w:rsid w:val="00934723"/>
    <w:rsid w:val="00934866"/>
    <w:rsid w:val="009349C2"/>
    <w:rsid w:val="009352FD"/>
    <w:rsid w:val="00935779"/>
    <w:rsid w:val="00935B8E"/>
    <w:rsid w:val="009368F4"/>
    <w:rsid w:val="00937803"/>
    <w:rsid w:val="00937C18"/>
    <w:rsid w:val="00940052"/>
    <w:rsid w:val="00940442"/>
    <w:rsid w:val="009408DB"/>
    <w:rsid w:val="0094172C"/>
    <w:rsid w:val="00941BB2"/>
    <w:rsid w:val="00942019"/>
    <w:rsid w:val="00942069"/>
    <w:rsid w:val="009420EB"/>
    <w:rsid w:val="009427D9"/>
    <w:rsid w:val="00943628"/>
    <w:rsid w:val="0094418F"/>
    <w:rsid w:val="009443DF"/>
    <w:rsid w:val="009446FC"/>
    <w:rsid w:val="00944831"/>
    <w:rsid w:val="009456F5"/>
    <w:rsid w:val="00946290"/>
    <w:rsid w:val="009466BC"/>
    <w:rsid w:val="00946C0E"/>
    <w:rsid w:val="00947CAA"/>
    <w:rsid w:val="00947D72"/>
    <w:rsid w:val="00947FF2"/>
    <w:rsid w:val="009503C2"/>
    <w:rsid w:val="00950980"/>
    <w:rsid w:val="00950C2B"/>
    <w:rsid w:val="00951801"/>
    <w:rsid w:val="00951A6E"/>
    <w:rsid w:val="00951CA1"/>
    <w:rsid w:val="00951F29"/>
    <w:rsid w:val="0095221F"/>
    <w:rsid w:val="0095285A"/>
    <w:rsid w:val="00952897"/>
    <w:rsid w:val="009529F2"/>
    <w:rsid w:val="00952D1B"/>
    <w:rsid w:val="00952FAB"/>
    <w:rsid w:val="00952FC8"/>
    <w:rsid w:val="00953358"/>
    <w:rsid w:val="00953875"/>
    <w:rsid w:val="009539E2"/>
    <w:rsid w:val="009549EF"/>
    <w:rsid w:val="00954D69"/>
    <w:rsid w:val="00955578"/>
    <w:rsid w:val="0095557A"/>
    <w:rsid w:val="00955E2E"/>
    <w:rsid w:val="0095732F"/>
    <w:rsid w:val="00960BB5"/>
    <w:rsid w:val="00961226"/>
    <w:rsid w:val="009617C1"/>
    <w:rsid w:val="009617FA"/>
    <w:rsid w:val="009623DB"/>
    <w:rsid w:val="00962C6E"/>
    <w:rsid w:val="00963112"/>
    <w:rsid w:val="009631AB"/>
    <w:rsid w:val="00964473"/>
    <w:rsid w:val="00964E04"/>
    <w:rsid w:val="00965547"/>
    <w:rsid w:val="00965982"/>
    <w:rsid w:val="00966464"/>
    <w:rsid w:val="00966742"/>
    <w:rsid w:val="00966745"/>
    <w:rsid w:val="00967C57"/>
    <w:rsid w:val="00970B79"/>
    <w:rsid w:val="00970E12"/>
    <w:rsid w:val="00970F53"/>
    <w:rsid w:val="009712F2"/>
    <w:rsid w:val="00971B92"/>
    <w:rsid w:val="00971C1F"/>
    <w:rsid w:val="00972974"/>
    <w:rsid w:val="00972A69"/>
    <w:rsid w:val="00972F0B"/>
    <w:rsid w:val="00973F4C"/>
    <w:rsid w:val="009740D4"/>
    <w:rsid w:val="00974B4A"/>
    <w:rsid w:val="00974C9B"/>
    <w:rsid w:val="009758BE"/>
    <w:rsid w:val="009759D9"/>
    <w:rsid w:val="00975EE7"/>
    <w:rsid w:val="009762DC"/>
    <w:rsid w:val="009763BB"/>
    <w:rsid w:val="00976A92"/>
    <w:rsid w:val="009770BB"/>
    <w:rsid w:val="00977187"/>
    <w:rsid w:val="0097719A"/>
    <w:rsid w:val="00977805"/>
    <w:rsid w:val="009778FA"/>
    <w:rsid w:val="00977AC9"/>
    <w:rsid w:val="00977F42"/>
    <w:rsid w:val="00980413"/>
    <w:rsid w:val="0098088C"/>
    <w:rsid w:val="00980EAA"/>
    <w:rsid w:val="009812EC"/>
    <w:rsid w:val="009813AC"/>
    <w:rsid w:val="009816E4"/>
    <w:rsid w:val="00981954"/>
    <w:rsid w:val="009819F4"/>
    <w:rsid w:val="00981D26"/>
    <w:rsid w:val="00982269"/>
    <w:rsid w:val="00982688"/>
    <w:rsid w:val="0098309B"/>
    <w:rsid w:val="00983143"/>
    <w:rsid w:val="00983829"/>
    <w:rsid w:val="0098382B"/>
    <w:rsid w:val="00983D5A"/>
    <w:rsid w:val="00984460"/>
    <w:rsid w:val="0098465E"/>
    <w:rsid w:val="00984672"/>
    <w:rsid w:val="0098484B"/>
    <w:rsid w:val="00985069"/>
    <w:rsid w:val="009850FF"/>
    <w:rsid w:val="00985154"/>
    <w:rsid w:val="00985714"/>
    <w:rsid w:val="00985746"/>
    <w:rsid w:val="00985B2A"/>
    <w:rsid w:val="00986CA8"/>
    <w:rsid w:val="00986E56"/>
    <w:rsid w:val="00986F93"/>
    <w:rsid w:val="00990036"/>
    <w:rsid w:val="009900C1"/>
    <w:rsid w:val="00990A51"/>
    <w:rsid w:val="0099103B"/>
    <w:rsid w:val="00991313"/>
    <w:rsid w:val="009916CC"/>
    <w:rsid w:val="009925AB"/>
    <w:rsid w:val="00992CD3"/>
    <w:rsid w:val="00992ED5"/>
    <w:rsid w:val="00992F37"/>
    <w:rsid w:val="009935A6"/>
    <w:rsid w:val="00993682"/>
    <w:rsid w:val="00993C89"/>
    <w:rsid w:val="00994111"/>
    <w:rsid w:val="009947DF"/>
    <w:rsid w:val="009948A8"/>
    <w:rsid w:val="00994F32"/>
    <w:rsid w:val="00995082"/>
    <w:rsid w:val="009963A3"/>
    <w:rsid w:val="00997C38"/>
    <w:rsid w:val="00997F30"/>
    <w:rsid w:val="009A0059"/>
    <w:rsid w:val="009A01E2"/>
    <w:rsid w:val="009A0517"/>
    <w:rsid w:val="009A06FC"/>
    <w:rsid w:val="009A0795"/>
    <w:rsid w:val="009A091D"/>
    <w:rsid w:val="009A0E14"/>
    <w:rsid w:val="009A0E8A"/>
    <w:rsid w:val="009A1110"/>
    <w:rsid w:val="009A177D"/>
    <w:rsid w:val="009A1D52"/>
    <w:rsid w:val="009A2558"/>
    <w:rsid w:val="009A2AF8"/>
    <w:rsid w:val="009A2DC0"/>
    <w:rsid w:val="009A4903"/>
    <w:rsid w:val="009A523C"/>
    <w:rsid w:val="009A544A"/>
    <w:rsid w:val="009A549B"/>
    <w:rsid w:val="009A5A3C"/>
    <w:rsid w:val="009A5ADC"/>
    <w:rsid w:val="009A64E1"/>
    <w:rsid w:val="009A669C"/>
    <w:rsid w:val="009A7120"/>
    <w:rsid w:val="009A7579"/>
    <w:rsid w:val="009A7C2A"/>
    <w:rsid w:val="009B0509"/>
    <w:rsid w:val="009B086B"/>
    <w:rsid w:val="009B1579"/>
    <w:rsid w:val="009B1868"/>
    <w:rsid w:val="009B18EE"/>
    <w:rsid w:val="009B19F9"/>
    <w:rsid w:val="009B2071"/>
    <w:rsid w:val="009B267A"/>
    <w:rsid w:val="009B2A69"/>
    <w:rsid w:val="009B2A9E"/>
    <w:rsid w:val="009B3501"/>
    <w:rsid w:val="009B40CE"/>
    <w:rsid w:val="009B41F6"/>
    <w:rsid w:val="009B44F0"/>
    <w:rsid w:val="009B487B"/>
    <w:rsid w:val="009B4FAA"/>
    <w:rsid w:val="009B5079"/>
    <w:rsid w:val="009B508F"/>
    <w:rsid w:val="009B5294"/>
    <w:rsid w:val="009B540E"/>
    <w:rsid w:val="009B62FA"/>
    <w:rsid w:val="009B6A60"/>
    <w:rsid w:val="009B6BE4"/>
    <w:rsid w:val="009B6CAF"/>
    <w:rsid w:val="009B77A2"/>
    <w:rsid w:val="009B7A80"/>
    <w:rsid w:val="009C019C"/>
    <w:rsid w:val="009C049E"/>
    <w:rsid w:val="009C1715"/>
    <w:rsid w:val="009C1796"/>
    <w:rsid w:val="009C1F6D"/>
    <w:rsid w:val="009C22B5"/>
    <w:rsid w:val="009C2EDA"/>
    <w:rsid w:val="009C2F3F"/>
    <w:rsid w:val="009C3414"/>
    <w:rsid w:val="009C3ADA"/>
    <w:rsid w:val="009C3B89"/>
    <w:rsid w:val="009C3FD8"/>
    <w:rsid w:val="009C4A03"/>
    <w:rsid w:val="009C4D86"/>
    <w:rsid w:val="009C4DEE"/>
    <w:rsid w:val="009C5304"/>
    <w:rsid w:val="009C5455"/>
    <w:rsid w:val="009C55DC"/>
    <w:rsid w:val="009C68FD"/>
    <w:rsid w:val="009C6E23"/>
    <w:rsid w:val="009C706A"/>
    <w:rsid w:val="009C716C"/>
    <w:rsid w:val="009C7702"/>
    <w:rsid w:val="009C7E24"/>
    <w:rsid w:val="009C7F90"/>
    <w:rsid w:val="009D045C"/>
    <w:rsid w:val="009D0630"/>
    <w:rsid w:val="009D18DB"/>
    <w:rsid w:val="009D257F"/>
    <w:rsid w:val="009D261B"/>
    <w:rsid w:val="009D31AC"/>
    <w:rsid w:val="009D3633"/>
    <w:rsid w:val="009D38B9"/>
    <w:rsid w:val="009D406D"/>
    <w:rsid w:val="009D4640"/>
    <w:rsid w:val="009D4E3E"/>
    <w:rsid w:val="009D5213"/>
    <w:rsid w:val="009D6548"/>
    <w:rsid w:val="009D6708"/>
    <w:rsid w:val="009D6F3A"/>
    <w:rsid w:val="009D71BB"/>
    <w:rsid w:val="009D78DC"/>
    <w:rsid w:val="009D7AE7"/>
    <w:rsid w:val="009D7BC0"/>
    <w:rsid w:val="009E0186"/>
    <w:rsid w:val="009E0436"/>
    <w:rsid w:val="009E0A1D"/>
    <w:rsid w:val="009E0CE5"/>
    <w:rsid w:val="009E1054"/>
    <w:rsid w:val="009E1426"/>
    <w:rsid w:val="009E149C"/>
    <w:rsid w:val="009E1D78"/>
    <w:rsid w:val="009E278C"/>
    <w:rsid w:val="009E2F0D"/>
    <w:rsid w:val="009E32DB"/>
    <w:rsid w:val="009E3591"/>
    <w:rsid w:val="009E35C2"/>
    <w:rsid w:val="009E3F66"/>
    <w:rsid w:val="009E4257"/>
    <w:rsid w:val="009E4816"/>
    <w:rsid w:val="009E4C28"/>
    <w:rsid w:val="009E4EEA"/>
    <w:rsid w:val="009E6328"/>
    <w:rsid w:val="009E6693"/>
    <w:rsid w:val="009E7027"/>
    <w:rsid w:val="009E7930"/>
    <w:rsid w:val="009E7B5C"/>
    <w:rsid w:val="009F186E"/>
    <w:rsid w:val="009F1AA8"/>
    <w:rsid w:val="009F2CF5"/>
    <w:rsid w:val="009F2F2D"/>
    <w:rsid w:val="009F2F6A"/>
    <w:rsid w:val="009F34AD"/>
    <w:rsid w:val="009F35CE"/>
    <w:rsid w:val="009F3857"/>
    <w:rsid w:val="009F3C6F"/>
    <w:rsid w:val="009F3FB7"/>
    <w:rsid w:val="009F3FF4"/>
    <w:rsid w:val="009F460A"/>
    <w:rsid w:val="009F49EB"/>
    <w:rsid w:val="009F4B02"/>
    <w:rsid w:val="009F5787"/>
    <w:rsid w:val="009F5B7C"/>
    <w:rsid w:val="009F716A"/>
    <w:rsid w:val="009F7BF6"/>
    <w:rsid w:val="009F7E12"/>
    <w:rsid w:val="009F7F30"/>
    <w:rsid w:val="00A001A4"/>
    <w:rsid w:val="00A0118F"/>
    <w:rsid w:val="00A017BB"/>
    <w:rsid w:val="00A01866"/>
    <w:rsid w:val="00A0279F"/>
    <w:rsid w:val="00A02ACC"/>
    <w:rsid w:val="00A03511"/>
    <w:rsid w:val="00A0365E"/>
    <w:rsid w:val="00A03EA5"/>
    <w:rsid w:val="00A04CDD"/>
    <w:rsid w:val="00A04CFD"/>
    <w:rsid w:val="00A04D78"/>
    <w:rsid w:val="00A04F83"/>
    <w:rsid w:val="00A05BF8"/>
    <w:rsid w:val="00A063C9"/>
    <w:rsid w:val="00A0647C"/>
    <w:rsid w:val="00A06876"/>
    <w:rsid w:val="00A06BDB"/>
    <w:rsid w:val="00A0768C"/>
    <w:rsid w:val="00A07AD0"/>
    <w:rsid w:val="00A10163"/>
    <w:rsid w:val="00A104AF"/>
    <w:rsid w:val="00A107AF"/>
    <w:rsid w:val="00A112A9"/>
    <w:rsid w:val="00A11334"/>
    <w:rsid w:val="00A11841"/>
    <w:rsid w:val="00A11E81"/>
    <w:rsid w:val="00A11E84"/>
    <w:rsid w:val="00A1227F"/>
    <w:rsid w:val="00A12877"/>
    <w:rsid w:val="00A12F54"/>
    <w:rsid w:val="00A13268"/>
    <w:rsid w:val="00A13B22"/>
    <w:rsid w:val="00A140BD"/>
    <w:rsid w:val="00A142DD"/>
    <w:rsid w:val="00A143E0"/>
    <w:rsid w:val="00A1483F"/>
    <w:rsid w:val="00A14A7E"/>
    <w:rsid w:val="00A14F15"/>
    <w:rsid w:val="00A1597B"/>
    <w:rsid w:val="00A16007"/>
    <w:rsid w:val="00A16064"/>
    <w:rsid w:val="00A166F1"/>
    <w:rsid w:val="00A16884"/>
    <w:rsid w:val="00A17822"/>
    <w:rsid w:val="00A20039"/>
    <w:rsid w:val="00A20674"/>
    <w:rsid w:val="00A211FE"/>
    <w:rsid w:val="00A215E5"/>
    <w:rsid w:val="00A221E0"/>
    <w:rsid w:val="00A222FB"/>
    <w:rsid w:val="00A22456"/>
    <w:rsid w:val="00A22BDA"/>
    <w:rsid w:val="00A24BD5"/>
    <w:rsid w:val="00A25011"/>
    <w:rsid w:val="00A251FD"/>
    <w:rsid w:val="00A26021"/>
    <w:rsid w:val="00A26671"/>
    <w:rsid w:val="00A26761"/>
    <w:rsid w:val="00A26899"/>
    <w:rsid w:val="00A277A1"/>
    <w:rsid w:val="00A3014B"/>
    <w:rsid w:val="00A313F5"/>
    <w:rsid w:val="00A31582"/>
    <w:rsid w:val="00A31681"/>
    <w:rsid w:val="00A3169D"/>
    <w:rsid w:val="00A318C5"/>
    <w:rsid w:val="00A318D0"/>
    <w:rsid w:val="00A31C2D"/>
    <w:rsid w:val="00A3201D"/>
    <w:rsid w:val="00A3202C"/>
    <w:rsid w:val="00A32148"/>
    <w:rsid w:val="00A32396"/>
    <w:rsid w:val="00A32BBA"/>
    <w:rsid w:val="00A32DFD"/>
    <w:rsid w:val="00A3303A"/>
    <w:rsid w:val="00A3364F"/>
    <w:rsid w:val="00A34103"/>
    <w:rsid w:val="00A34A76"/>
    <w:rsid w:val="00A34B82"/>
    <w:rsid w:val="00A350F4"/>
    <w:rsid w:val="00A35F9C"/>
    <w:rsid w:val="00A360BD"/>
    <w:rsid w:val="00A36224"/>
    <w:rsid w:val="00A36F57"/>
    <w:rsid w:val="00A37414"/>
    <w:rsid w:val="00A3796E"/>
    <w:rsid w:val="00A379BF"/>
    <w:rsid w:val="00A37E30"/>
    <w:rsid w:val="00A37F0D"/>
    <w:rsid w:val="00A40086"/>
    <w:rsid w:val="00A40400"/>
    <w:rsid w:val="00A426F1"/>
    <w:rsid w:val="00A4363F"/>
    <w:rsid w:val="00A43DE4"/>
    <w:rsid w:val="00A43DED"/>
    <w:rsid w:val="00A443E0"/>
    <w:rsid w:val="00A449BF"/>
    <w:rsid w:val="00A44CEA"/>
    <w:rsid w:val="00A44D53"/>
    <w:rsid w:val="00A45035"/>
    <w:rsid w:val="00A45187"/>
    <w:rsid w:val="00A45676"/>
    <w:rsid w:val="00A4586E"/>
    <w:rsid w:val="00A46584"/>
    <w:rsid w:val="00A46737"/>
    <w:rsid w:val="00A4751A"/>
    <w:rsid w:val="00A4767A"/>
    <w:rsid w:val="00A50085"/>
    <w:rsid w:val="00A50319"/>
    <w:rsid w:val="00A5067D"/>
    <w:rsid w:val="00A510CE"/>
    <w:rsid w:val="00A51359"/>
    <w:rsid w:val="00A51ECD"/>
    <w:rsid w:val="00A51F40"/>
    <w:rsid w:val="00A524E9"/>
    <w:rsid w:val="00A52788"/>
    <w:rsid w:val="00A52B2A"/>
    <w:rsid w:val="00A53D71"/>
    <w:rsid w:val="00A53E33"/>
    <w:rsid w:val="00A54139"/>
    <w:rsid w:val="00A547D2"/>
    <w:rsid w:val="00A54FBA"/>
    <w:rsid w:val="00A550BB"/>
    <w:rsid w:val="00A55BB0"/>
    <w:rsid w:val="00A56B3B"/>
    <w:rsid w:val="00A57309"/>
    <w:rsid w:val="00A57AC4"/>
    <w:rsid w:val="00A600AF"/>
    <w:rsid w:val="00A60D21"/>
    <w:rsid w:val="00A616C4"/>
    <w:rsid w:val="00A620A0"/>
    <w:rsid w:val="00A62B0C"/>
    <w:rsid w:val="00A6381D"/>
    <w:rsid w:val="00A63FFA"/>
    <w:rsid w:val="00A64180"/>
    <w:rsid w:val="00A64ADF"/>
    <w:rsid w:val="00A64ECA"/>
    <w:rsid w:val="00A65207"/>
    <w:rsid w:val="00A65451"/>
    <w:rsid w:val="00A65A19"/>
    <w:rsid w:val="00A65C10"/>
    <w:rsid w:val="00A66608"/>
    <w:rsid w:val="00A66E48"/>
    <w:rsid w:val="00A6705B"/>
    <w:rsid w:val="00A677E0"/>
    <w:rsid w:val="00A703A4"/>
    <w:rsid w:val="00A70721"/>
    <w:rsid w:val="00A714BD"/>
    <w:rsid w:val="00A714C3"/>
    <w:rsid w:val="00A717F3"/>
    <w:rsid w:val="00A71852"/>
    <w:rsid w:val="00A71C0F"/>
    <w:rsid w:val="00A7278F"/>
    <w:rsid w:val="00A72D02"/>
    <w:rsid w:val="00A72EFD"/>
    <w:rsid w:val="00A72F9F"/>
    <w:rsid w:val="00A735E9"/>
    <w:rsid w:val="00A74588"/>
    <w:rsid w:val="00A747FB"/>
    <w:rsid w:val="00A74AD1"/>
    <w:rsid w:val="00A77275"/>
    <w:rsid w:val="00A77357"/>
    <w:rsid w:val="00A773F9"/>
    <w:rsid w:val="00A778D1"/>
    <w:rsid w:val="00A77F91"/>
    <w:rsid w:val="00A800E3"/>
    <w:rsid w:val="00A80391"/>
    <w:rsid w:val="00A8069C"/>
    <w:rsid w:val="00A810C4"/>
    <w:rsid w:val="00A81459"/>
    <w:rsid w:val="00A815A7"/>
    <w:rsid w:val="00A8161F"/>
    <w:rsid w:val="00A819A6"/>
    <w:rsid w:val="00A81DFA"/>
    <w:rsid w:val="00A81E0E"/>
    <w:rsid w:val="00A81FC8"/>
    <w:rsid w:val="00A82AAF"/>
    <w:rsid w:val="00A82AC3"/>
    <w:rsid w:val="00A82D64"/>
    <w:rsid w:val="00A82FBD"/>
    <w:rsid w:val="00A82FE0"/>
    <w:rsid w:val="00A83BB8"/>
    <w:rsid w:val="00A83C31"/>
    <w:rsid w:val="00A845FF"/>
    <w:rsid w:val="00A84A8E"/>
    <w:rsid w:val="00A84BBF"/>
    <w:rsid w:val="00A85992"/>
    <w:rsid w:val="00A85E04"/>
    <w:rsid w:val="00A860BB"/>
    <w:rsid w:val="00A8625C"/>
    <w:rsid w:val="00A86286"/>
    <w:rsid w:val="00A86662"/>
    <w:rsid w:val="00A869B3"/>
    <w:rsid w:val="00A86C01"/>
    <w:rsid w:val="00A870E5"/>
    <w:rsid w:val="00A87F6F"/>
    <w:rsid w:val="00A90983"/>
    <w:rsid w:val="00A90BDD"/>
    <w:rsid w:val="00A90E86"/>
    <w:rsid w:val="00A91162"/>
    <w:rsid w:val="00A9180A"/>
    <w:rsid w:val="00A91C9D"/>
    <w:rsid w:val="00A91F72"/>
    <w:rsid w:val="00A933F2"/>
    <w:rsid w:val="00A939C8"/>
    <w:rsid w:val="00A943B9"/>
    <w:rsid w:val="00A944EE"/>
    <w:rsid w:val="00A95B4C"/>
    <w:rsid w:val="00A95DDF"/>
    <w:rsid w:val="00A95E6C"/>
    <w:rsid w:val="00A962B4"/>
    <w:rsid w:val="00A96452"/>
    <w:rsid w:val="00A965D5"/>
    <w:rsid w:val="00A96CF4"/>
    <w:rsid w:val="00A97144"/>
    <w:rsid w:val="00A9793C"/>
    <w:rsid w:val="00A979C3"/>
    <w:rsid w:val="00A97D80"/>
    <w:rsid w:val="00AA014C"/>
    <w:rsid w:val="00AA0426"/>
    <w:rsid w:val="00AA07ED"/>
    <w:rsid w:val="00AA0D12"/>
    <w:rsid w:val="00AA1000"/>
    <w:rsid w:val="00AA149C"/>
    <w:rsid w:val="00AA194B"/>
    <w:rsid w:val="00AA241E"/>
    <w:rsid w:val="00AA256B"/>
    <w:rsid w:val="00AA2CB2"/>
    <w:rsid w:val="00AA3116"/>
    <w:rsid w:val="00AA37ED"/>
    <w:rsid w:val="00AA3BE9"/>
    <w:rsid w:val="00AA4026"/>
    <w:rsid w:val="00AA4972"/>
    <w:rsid w:val="00AA4A5D"/>
    <w:rsid w:val="00AA4BFB"/>
    <w:rsid w:val="00AA4D46"/>
    <w:rsid w:val="00AA4D5B"/>
    <w:rsid w:val="00AA57C5"/>
    <w:rsid w:val="00AA6994"/>
    <w:rsid w:val="00AA6C4F"/>
    <w:rsid w:val="00AA7049"/>
    <w:rsid w:val="00AA79B2"/>
    <w:rsid w:val="00AA7B2F"/>
    <w:rsid w:val="00AA7D20"/>
    <w:rsid w:val="00AA7D59"/>
    <w:rsid w:val="00AA7E2A"/>
    <w:rsid w:val="00AB0498"/>
    <w:rsid w:val="00AB0AEF"/>
    <w:rsid w:val="00AB102A"/>
    <w:rsid w:val="00AB1BEF"/>
    <w:rsid w:val="00AB1E58"/>
    <w:rsid w:val="00AB27CD"/>
    <w:rsid w:val="00AB2982"/>
    <w:rsid w:val="00AB2A09"/>
    <w:rsid w:val="00AB3227"/>
    <w:rsid w:val="00AB33C2"/>
    <w:rsid w:val="00AB358F"/>
    <w:rsid w:val="00AB37F0"/>
    <w:rsid w:val="00AB380E"/>
    <w:rsid w:val="00AB3BFD"/>
    <w:rsid w:val="00AB3C96"/>
    <w:rsid w:val="00AB3CC8"/>
    <w:rsid w:val="00AB478F"/>
    <w:rsid w:val="00AB4C0E"/>
    <w:rsid w:val="00AB504F"/>
    <w:rsid w:val="00AB5096"/>
    <w:rsid w:val="00AB5B2B"/>
    <w:rsid w:val="00AB6061"/>
    <w:rsid w:val="00AB66A6"/>
    <w:rsid w:val="00AB70DE"/>
    <w:rsid w:val="00AB73A2"/>
    <w:rsid w:val="00AB749E"/>
    <w:rsid w:val="00AB74EF"/>
    <w:rsid w:val="00AB75AB"/>
    <w:rsid w:val="00AB76D4"/>
    <w:rsid w:val="00AB793B"/>
    <w:rsid w:val="00AB7C06"/>
    <w:rsid w:val="00AB7FE6"/>
    <w:rsid w:val="00AC0187"/>
    <w:rsid w:val="00AC04CE"/>
    <w:rsid w:val="00AC10C7"/>
    <w:rsid w:val="00AC1120"/>
    <w:rsid w:val="00AC1266"/>
    <w:rsid w:val="00AC1553"/>
    <w:rsid w:val="00AC155B"/>
    <w:rsid w:val="00AC15F7"/>
    <w:rsid w:val="00AC1E4F"/>
    <w:rsid w:val="00AC205B"/>
    <w:rsid w:val="00AC230A"/>
    <w:rsid w:val="00AC2476"/>
    <w:rsid w:val="00AC2478"/>
    <w:rsid w:val="00AC25ED"/>
    <w:rsid w:val="00AC35B7"/>
    <w:rsid w:val="00AC43C1"/>
    <w:rsid w:val="00AC45AE"/>
    <w:rsid w:val="00AC4B36"/>
    <w:rsid w:val="00AC4CC0"/>
    <w:rsid w:val="00AC4FB4"/>
    <w:rsid w:val="00AC5272"/>
    <w:rsid w:val="00AC5298"/>
    <w:rsid w:val="00AC5638"/>
    <w:rsid w:val="00AC5AC1"/>
    <w:rsid w:val="00AC61CC"/>
    <w:rsid w:val="00AC7885"/>
    <w:rsid w:val="00AC7EBF"/>
    <w:rsid w:val="00AD030F"/>
    <w:rsid w:val="00AD048B"/>
    <w:rsid w:val="00AD0714"/>
    <w:rsid w:val="00AD086C"/>
    <w:rsid w:val="00AD12A9"/>
    <w:rsid w:val="00AD12B0"/>
    <w:rsid w:val="00AD162A"/>
    <w:rsid w:val="00AD20D2"/>
    <w:rsid w:val="00AD295A"/>
    <w:rsid w:val="00AD2992"/>
    <w:rsid w:val="00AD2A0A"/>
    <w:rsid w:val="00AD2CFC"/>
    <w:rsid w:val="00AD2EC3"/>
    <w:rsid w:val="00AD3BD9"/>
    <w:rsid w:val="00AD40BD"/>
    <w:rsid w:val="00AD43CB"/>
    <w:rsid w:val="00AD43FC"/>
    <w:rsid w:val="00AD4567"/>
    <w:rsid w:val="00AD5C28"/>
    <w:rsid w:val="00AD629A"/>
    <w:rsid w:val="00AD631D"/>
    <w:rsid w:val="00AD6B6A"/>
    <w:rsid w:val="00AD6CE6"/>
    <w:rsid w:val="00AD6E17"/>
    <w:rsid w:val="00AD7629"/>
    <w:rsid w:val="00AD7D46"/>
    <w:rsid w:val="00AE0019"/>
    <w:rsid w:val="00AE004D"/>
    <w:rsid w:val="00AE0545"/>
    <w:rsid w:val="00AE0614"/>
    <w:rsid w:val="00AE0D98"/>
    <w:rsid w:val="00AE106D"/>
    <w:rsid w:val="00AE1363"/>
    <w:rsid w:val="00AE1422"/>
    <w:rsid w:val="00AE1688"/>
    <w:rsid w:val="00AE19CC"/>
    <w:rsid w:val="00AE2513"/>
    <w:rsid w:val="00AE29AD"/>
    <w:rsid w:val="00AE312B"/>
    <w:rsid w:val="00AE3683"/>
    <w:rsid w:val="00AE3B6F"/>
    <w:rsid w:val="00AE508A"/>
    <w:rsid w:val="00AE52A9"/>
    <w:rsid w:val="00AE554F"/>
    <w:rsid w:val="00AE5798"/>
    <w:rsid w:val="00AE582B"/>
    <w:rsid w:val="00AE590D"/>
    <w:rsid w:val="00AE5BB1"/>
    <w:rsid w:val="00AE5F32"/>
    <w:rsid w:val="00AE5F5B"/>
    <w:rsid w:val="00AE5F6D"/>
    <w:rsid w:val="00AE60BF"/>
    <w:rsid w:val="00AE621E"/>
    <w:rsid w:val="00AE6302"/>
    <w:rsid w:val="00AE6500"/>
    <w:rsid w:val="00AE6604"/>
    <w:rsid w:val="00AE675A"/>
    <w:rsid w:val="00AE6C17"/>
    <w:rsid w:val="00AE71B8"/>
    <w:rsid w:val="00AE7F0F"/>
    <w:rsid w:val="00AF09AD"/>
    <w:rsid w:val="00AF0E13"/>
    <w:rsid w:val="00AF0FA1"/>
    <w:rsid w:val="00AF13E3"/>
    <w:rsid w:val="00AF168A"/>
    <w:rsid w:val="00AF1A2D"/>
    <w:rsid w:val="00AF1A4D"/>
    <w:rsid w:val="00AF2205"/>
    <w:rsid w:val="00AF22DF"/>
    <w:rsid w:val="00AF28C1"/>
    <w:rsid w:val="00AF29DA"/>
    <w:rsid w:val="00AF321A"/>
    <w:rsid w:val="00AF3CD9"/>
    <w:rsid w:val="00AF4DF6"/>
    <w:rsid w:val="00AF5214"/>
    <w:rsid w:val="00AF57E0"/>
    <w:rsid w:val="00AF5E4B"/>
    <w:rsid w:val="00AF607C"/>
    <w:rsid w:val="00AF68D2"/>
    <w:rsid w:val="00AF68EA"/>
    <w:rsid w:val="00AF6B2F"/>
    <w:rsid w:val="00AF6BA9"/>
    <w:rsid w:val="00AF6C81"/>
    <w:rsid w:val="00AF79AA"/>
    <w:rsid w:val="00AF7DFE"/>
    <w:rsid w:val="00B0022E"/>
    <w:rsid w:val="00B0056C"/>
    <w:rsid w:val="00B01205"/>
    <w:rsid w:val="00B01892"/>
    <w:rsid w:val="00B01B0D"/>
    <w:rsid w:val="00B01C03"/>
    <w:rsid w:val="00B01CEA"/>
    <w:rsid w:val="00B01D64"/>
    <w:rsid w:val="00B0201A"/>
    <w:rsid w:val="00B02C7B"/>
    <w:rsid w:val="00B02CD3"/>
    <w:rsid w:val="00B02F1C"/>
    <w:rsid w:val="00B02F88"/>
    <w:rsid w:val="00B03535"/>
    <w:rsid w:val="00B036D3"/>
    <w:rsid w:val="00B0424C"/>
    <w:rsid w:val="00B047B3"/>
    <w:rsid w:val="00B05281"/>
    <w:rsid w:val="00B05F7E"/>
    <w:rsid w:val="00B06A69"/>
    <w:rsid w:val="00B06F30"/>
    <w:rsid w:val="00B0741B"/>
    <w:rsid w:val="00B077B9"/>
    <w:rsid w:val="00B07B51"/>
    <w:rsid w:val="00B10603"/>
    <w:rsid w:val="00B10916"/>
    <w:rsid w:val="00B11623"/>
    <w:rsid w:val="00B11919"/>
    <w:rsid w:val="00B1199B"/>
    <w:rsid w:val="00B11EB8"/>
    <w:rsid w:val="00B124A6"/>
    <w:rsid w:val="00B12B80"/>
    <w:rsid w:val="00B132A8"/>
    <w:rsid w:val="00B14100"/>
    <w:rsid w:val="00B14318"/>
    <w:rsid w:val="00B1489B"/>
    <w:rsid w:val="00B154ED"/>
    <w:rsid w:val="00B156E9"/>
    <w:rsid w:val="00B16143"/>
    <w:rsid w:val="00B166CA"/>
    <w:rsid w:val="00B16907"/>
    <w:rsid w:val="00B16BF5"/>
    <w:rsid w:val="00B16C47"/>
    <w:rsid w:val="00B176A2"/>
    <w:rsid w:val="00B17B35"/>
    <w:rsid w:val="00B20689"/>
    <w:rsid w:val="00B20906"/>
    <w:rsid w:val="00B20A66"/>
    <w:rsid w:val="00B21AA1"/>
    <w:rsid w:val="00B21BF4"/>
    <w:rsid w:val="00B22524"/>
    <w:rsid w:val="00B22940"/>
    <w:rsid w:val="00B22A36"/>
    <w:rsid w:val="00B23152"/>
    <w:rsid w:val="00B233C1"/>
    <w:rsid w:val="00B236BB"/>
    <w:rsid w:val="00B23898"/>
    <w:rsid w:val="00B24435"/>
    <w:rsid w:val="00B247F2"/>
    <w:rsid w:val="00B2480E"/>
    <w:rsid w:val="00B24810"/>
    <w:rsid w:val="00B25A1B"/>
    <w:rsid w:val="00B26299"/>
    <w:rsid w:val="00B26BC0"/>
    <w:rsid w:val="00B26F6F"/>
    <w:rsid w:val="00B27023"/>
    <w:rsid w:val="00B27A5E"/>
    <w:rsid w:val="00B303CB"/>
    <w:rsid w:val="00B30429"/>
    <w:rsid w:val="00B30475"/>
    <w:rsid w:val="00B30A53"/>
    <w:rsid w:val="00B31125"/>
    <w:rsid w:val="00B311D2"/>
    <w:rsid w:val="00B31483"/>
    <w:rsid w:val="00B3177E"/>
    <w:rsid w:val="00B32257"/>
    <w:rsid w:val="00B32C7D"/>
    <w:rsid w:val="00B32D42"/>
    <w:rsid w:val="00B32E62"/>
    <w:rsid w:val="00B32F77"/>
    <w:rsid w:val="00B339A8"/>
    <w:rsid w:val="00B339B5"/>
    <w:rsid w:val="00B33A78"/>
    <w:rsid w:val="00B340DD"/>
    <w:rsid w:val="00B34573"/>
    <w:rsid w:val="00B3474C"/>
    <w:rsid w:val="00B34A6E"/>
    <w:rsid w:val="00B35044"/>
    <w:rsid w:val="00B350AC"/>
    <w:rsid w:val="00B352E6"/>
    <w:rsid w:val="00B353C3"/>
    <w:rsid w:val="00B35900"/>
    <w:rsid w:val="00B359B8"/>
    <w:rsid w:val="00B35AD5"/>
    <w:rsid w:val="00B36C2A"/>
    <w:rsid w:val="00B3774B"/>
    <w:rsid w:val="00B40BB4"/>
    <w:rsid w:val="00B40DEF"/>
    <w:rsid w:val="00B41378"/>
    <w:rsid w:val="00B419DE"/>
    <w:rsid w:val="00B41BC4"/>
    <w:rsid w:val="00B41CC9"/>
    <w:rsid w:val="00B41CEA"/>
    <w:rsid w:val="00B41F88"/>
    <w:rsid w:val="00B42285"/>
    <w:rsid w:val="00B42FCB"/>
    <w:rsid w:val="00B437F9"/>
    <w:rsid w:val="00B43FD2"/>
    <w:rsid w:val="00B44394"/>
    <w:rsid w:val="00B44E8B"/>
    <w:rsid w:val="00B452B3"/>
    <w:rsid w:val="00B457DC"/>
    <w:rsid w:val="00B46189"/>
    <w:rsid w:val="00B46731"/>
    <w:rsid w:val="00B469C6"/>
    <w:rsid w:val="00B47123"/>
    <w:rsid w:val="00B47C8B"/>
    <w:rsid w:val="00B47DF5"/>
    <w:rsid w:val="00B5007B"/>
    <w:rsid w:val="00B50084"/>
    <w:rsid w:val="00B50677"/>
    <w:rsid w:val="00B50995"/>
    <w:rsid w:val="00B510BF"/>
    <w:rsid w:val="00B5154F"/>
    <w:rsid w:val="00B51C2F"/>
    <w:rsid w:val="00B51D6B"/>
    <w:rsid w:val="00B52783"/>
    <w:rsid w:val="00B5314B"/>
    <w:rsid w:val="00B53897"/>
    <w:rsid w:val="00B54457"/>
    <w:rsid w:val="00B5460A"/>
    <w:rsid w:val="00B54A49"/>
    <w:rsid w:val="00B54DF5"/>
    <w:rsid w:val="00B55047"/>
    <w:rsid w:val="00B552A7"/>
    <w:rsid w:val="00B5535F"/>
    <w:rsid w:val="00B559FE"/>
    <w:rsid w:val="00B55BFE"/>
    <w:rsid w:val="00B56739"/>
    <w:rsid w:val="00B56DAF"/>
    <w:rsid w:val="00B570F6"/>
    <w:rsid w:val="00B577F7"/>
    <w:rsid w:val="00B57C57"/>
    <w:rsid w:val="00B606AE"/>
    <w:rsid w:val="00B607B6"/>
    <w:rsid w:val="00B60ECF"/>
    <w:rsid w:val="00B616C4"/>
    <w:rsid w:val="00B61B8B"/>
    <w:rsid w:val="00B61C55"/>
    <w:rsid w:val="00B62414"/>
    <w:rsid w:val="00B624A7"/>
    <w:rsid w:val="00B629E6"/>
    <w:rsid w:val="00B63DDB"/>
    <w:rsid w:val="00B642C4"/>
    <w:rsid w:val="00B64D6F"/>
    <w:rsid w:val="00B64E4D"/>
    <w:rsid w:val="00B652AD"/>
    <w:rsid w:val="00B65353"/>
    <w:rsid w:val="00B65392"/>
    <w:rsid w:val="00B65419"/>
    <w:rsid w:val="00B6542E"/>
    <w:rsid w:val="00B65883"/>
    <w:rsid w:val="00B6593B"/>
    <w:rsid w:val="00B65C9A"/>
    <w:rsid w:val="00B65D32"/>
    <w:rsid w:val="00B65E2E"/>
    <w:rsid w:val="00B6616A"/>
    <w:rsid w:val="00B668F5"/>
    <w:rsid w:val="00B66A72"/>
    <w:rsid w:val="00B675C7"/>
    <w:rsid w:val="00B676E6"/>
    <w:rsid w:val="00B677A1"/>
    <w:rsid w:val="00B700DA"/>
    <w:rsid w:val="00B70296"/>
    <w:rsid w:val="00B70408"/>
    <w:rsid w:val="00B70611"/>
    <w:rsid w:val="00B707FF"/>
    <w:rsid w:val="00B70C3F"/>
    <w:rsid w:val="00B70DFD"/>
    <w:rsid w:val="00B71615"/>
    <w:rsid w:val="00B71766"/>
    <w:rsid w:val="00B722CF"/>
    <w:rsid w:val="00B72524"/>
    <w:rsid w:val="00B732A2"/>
    <w:rsid w:val="00B7344C"/>
    <w:rsid w:val="00B73B3A"/>
    <w:rsid w:val="00B7420D"/>
    <w:rsid w:val="00B75B2C"/>
    <w:rsid w:val="00B75B42"/>
    <w:rsid w:val="00B75E10"/>
    <w:rsid w:val="00B76583"/>
    <w:rsid w:val="00B76975"/>
    <w:rsid w:val="00B769EF"/>
    <w:rsid w:val="00B77C2C"/>
    <w:rsid w:val="00B77D69"/>
    <w:rsid w:val="00B8031D"/>
    <w:rsid w:val="00B80400"/>
    <w:rsid w:val="00B81717"/>
    <w:rsid w:val="00B824E9"/>
    <w:rsid w:val="00B82BFA"/>
    <w:rsid w:val="00B82EBE"/>
    <w:rsid w:val="00B838E3"/>
    <w:rsid w:val="00B839A5"/>
    <w:rsid w:val="00B83D8A"/>
    <w:rsid w:val="00B83F2F"/>
    <w:rsid w:val="00B845E3"/>
    <w:rsid w:val="00B84739"/>
    <w:rsid w:val="00B8476D"/>
    <w:rsid w:val="00B84B7D"/>
    <w:rsid w:val="00B850D0"/>
    <w:rsid w:val="00B85347"/>
    <w:rsid w:val="00B85586"/>
    <w:rsid w:val="00B855C1"/>
    <w:rsid w:val="00B855DB"/>
    <w:rsid w:val="00B85716"/>
    <w:rsid w:val="00B85947"/>
    <w:rsid w:val="00B859BB"/>
    <w:rsid w:val="00B8602E"/>
    <w:rsid w:val="00B865BA"/>
    <w:rsid w:val="00B87EC1"/>
    <w:rsid w:val="00B87F8A"/>
    <w:rsid w:val="00B900FD"/>
    <w:rsid w:val="00B90129"/>
    <w:rsid w:val="00B901E9"/>
    <w:rsid w:val="00B90455"/>
    <w:rsid w:val="00B906D4"/>
    <w:rsid w:val="00B90E06"/>
    <w:rsid w:val="00B91120"/>
    <w:rsid w:val="00B919F2"/>
    <w:rsid w:val="00B91B72"/>
    <w:rsid w:val="00B91BB4"/>
    <w:rsid w:val="00B91E3B"/>
    <w:rsid w:val="00B92052"/>
    <w:rsid w:val="00B92CCC"/>
    <w:rsid w:val="00B93924"/>
    <w:rsid w:val="00B939EF"/>
    <w:rsid w:val="00B93D61"/>
    <w:rsid w:val="00B93DD5"/>
    <w:rsid w:val="00B94326"/>
    <w:rsid w:val="00B94C32"/>
    <w:rsid w:val="00B955DE"/>
    <w:rsid w:val="00B95833"/>
    <w:rsid w:val="00B95E7B"/>
    <w:rsid w:val="00B960DC"/>
    <w:rsid w:val="00B9652C"/>
    <w:rsid w:val="00B96CD9"/>
    <w:rsid w:val="00B96EE4"/>
    <w:rsid w:val="00B96EF1"/>
    <w:rsid w:val="00B971B6"/>
    <w:rsid w:val="00B97A4C"/>
    <w:rsid w:val="00B97B1B"/>
    <w:rsid w:val="00B97D1E"/>
    <w:rsid w:val="00BA02C5"/>
    <w:rsid w:val="00BA0588"/>
    <w:rsid w:val="00BA06AE"/>
    <w:rsid w:val="00BA0734"/>
    <w:rsid w:val="00BA081E"/>
    <w:rsid w:val="00BA08B5"/>
    <w:rsid w:val="00BA0B88"/>
    <w:rsid w:val="00BA11E8"/>
    <w:rsid w:val="00BA1650"/>
    <w:rsid w:val="00BA1836"/>
    <w:rsid w:val="00BA1E43"/>
    <w:rsid w:val="00BA2BDA"/>
    <w:rsid w:val="00BA3132"/>
    <w:rsid w:val="00BA38EF"/>
    <w:rsid w:val="00BA3BD1"/>
    <w:rsid w:val="00BA3F26"/>
    <w:rsid w:val="00BA46AD"/>
    <w:rsid w:val="00BA4AFB"/>
    <w:rsid w:val="00BA5865"/>
    <w:rsid w:val="00BA5894"/>
    <w:rsid w:val="00BA5EAB"/>
    <w:rsid w:val="00BA627F"/>
    <w:rsid w:val="00BA628D"/>
    <w:rsid w:val="00BA6624"/>
    <w:rsid w:val="00BA6B0F"/>
    <w:rsid w:val="00BA6B74"/>
    <w:rsid w:val="00BA6DD6"/>
    <w:rsid w:val="00BA70EB"/>
    <w:rsid w:val="00BA728A"/>
    <w:rsid w:val="00BA7392"/>
    <w:rsid w:val="00BB04A6"/>
    <w:rsid w:val="00BB16AF"/>
    <w:rsid w:val="00BB184D"/>
    <w:rsid w:val="00BB1A04"/>
    <w:rsid w:val="00BB1F1C"/>
    <w:rsid w:val="00BB22A5"/>
    <w:rsid w:val="00BB2DC8"/>
    <w:rsid w:val="00BB38C8"/>
    <w:rsid w:val="00BB3B49"/>
    <w:rsid w:val="00BB3BCD"/>
    <w:rsid w:val="00BB4053"/>
    <w:rsid w:val="00BB417F"/>
    <w:rsid w:val="00BB477A"/>
    <w:rsid w:val="00BB4E06"/>
    <w:rsid w:val="00BB5333"/>
    <w:rsid w:val="00BB5566"/>
    <w:rsid w:val="00BB58D3"/>
    <w:rsid w:val="00BB5AA1"/>
    <w:rsid w:val="00BB5AB4"/>
    <w:rsid w:val="00BB5B9A"/>
    <w:rsid w:val="00BB62E6"/>
    <w:rsid w:val="00BB63E2"/>
    <w:rsid w:val="00BB6B2B"/>
    <w:rsid w:val="00BB6B51"/>
    <w:rsid w:val="00BB6D0E"/>
    <w:rsid w:val="00BB75DB"/>
    <w:rsid w:val="00BB79C9"/>
    <w:rsid w:val="00BC0C1A"/>
    <w:rsid w:val="00BC1766"/>
    <w:rsid w:val="00BC1A3E"/>
    <w:rsid w:val="00BC1BE1"/>
    <w:rsid w:val="00BC2283"/>
    <w:rsid w:val="00BC2A48"/>
    <w:rsid w:val="00BC2FA0"/>
    <w:rsid w:val="00BC301E"/>
    <w:rsid w:val="00BC3057"/>
    <w:rsid w:val="00BC3F21"/>
    <w:rsid w:val="00BC44E9"/>
    <w:rsid w:val="00BC4624"/>
    <w:rsid w:val="00BC4B87"/>
    <w:rsid w:val="00BC4D89"/>
    <w:rsid w:val="00BC4FC3"/>
    <w:rsid w:val="00BC51FE"/>
    <w:rsid w:val="00BC52D2"/>
    <w:rsid w:val="00BC57B5"/>
    <w:rsid w:val="00BC6237"/>
    <w:rsid w:val="00BC6475"/>
    <w:rsid w:val="00BC66DD"/>
    <w:rsid w:val="00BC6D68"/>
    <w:rsid w:val="00BC7006"/>
    <w:rsid w:val="00BC79E6"/>
    <w:rsid w:val="00BC7AA5"/>
    <w:rsid w:val="00BC7CD4"/>
    <w:rsid w:val="00BD1391"/>
    <w:rsid w:val="00BD1B98"/>
    <w:rsid w:val="00BD1F03"/>
    <w:rsid w:val="00BD26D3"/>
    <w:rsid w:val="00BD2913"/>
    <w:rsid w:val="00BD2952"/>
    <w:rsid w:val="00BD2C09"/>
    <w:rsid w:val="00BD349C"/>
    <w:rsid w:val="00BD39DC"/>
    <w:rsid w:val="00BD3ADE"/>
    <w:rsid w:val="00BD47BB"/>
    <w:rsid w:val="00BD4B88"/>
    <w:rsid w:val="00BD5140"/>
    <w:rsid w:val="00BD524D"/>
    <w:rsid w:val="00BD52BE"/>
    <w:rsid w:val="00BD55E3"/>
    <w:rsid w:val="00BD5EE3"/>
    <w:rsid w:val="00BD683B"/>
    <w:rsid w:val="00BD6A3A"/>
    <w:rsid w:val="00BD6D56"/>
    <w:rsid w:val="00BD6EE1"/>
    <w:rsid w:val="00BD7895"/>
    <w:rsid w:val="00BE064D"/>
    <w:rsid w:val="00BE0A2E"/>
    <w:rsid w:val="00BE0A41"/>
    <w:rsid w:val="00BE0D50"/>
    <w:rsid w:val="00BE10AC"/>
    <w:rsid w:val="00BE12C8"/>
    <w:rsid w:val="00BE1BD0"/>
    <w:rsid w:val="00BE25C7"/>
    <w:rsid w:val="00BE36E2"/>
    <w:rsid w:val="00BE3BD8"/>
    <w:rsid w:val="00BE3CD5"/>
    <w:rsid w:val="00BE3DCB"/>
    <w:rsid w:val="00BE50B9"/>
    <w:rsid w:val="00BE5776"/>
    <w:rsid w:val="00BE5777"/>
    <w:rsid w:val="00BE57D5"/>
    <w:rsid w:val="00BE5D67"/>
    <w:rsid w:val="00BE6042"/>
    <w:rsid w:val="00BE652C"/>
    <w:rsid w:val="00BE681B"/>
    <w:rsid w:val="00BE6891"/>
    <w:rsid w:val="00BE6BBC"/>
    <w:rsid w:val="00BE7136"/>
    <w:rsid w:val="00BE7A0A"/>
    <w:rsid w:val="00BE7C06"/>
    <w:rsid w:val="00BF01BA"/>
    <w:rsid w:val="00BF028A"/>
    <w:rsid w:val="00BF0905"/>
    <w:rsid w:val="00BF0ABA"/>
    <w:rsid w:val="00BF13EC"/>
    <w:rsid w:val="00BF1552"/>
    <w:rsid w:val="00BF1ABE"/>
    <w:rsid w:val="00BF2ADF"/>
    <w:rsid w:val="00BF2D19"/>
    <w:rsid w:val="00BF3149"/>
    <w:rsid w:val="00BF33DA"/>
    <w:rsid w:val="00BF33E7"/>
    <w:rsid w:val="00BF3B8C"/>
    <w:rsid w:val="00BF3EAE"/>
    <w:rsid w:val="00BF4320"/>
    <w:rsid w:val="00BF4406"/>
    <w:rsid w:val="00BF4C79"/>
    <w:rsid w:val="00BF4EED"/>
    <w:rsid w:val="00BF7518"/>
    <w:rsid w:val="00BF75F4"/>
    <w:rsid w:val="00BF7668"/>
    <w:rsid w:val="00BF7976"/>
    <w:rsid w:val="00BF7F1E"/>
    <w:rsid w:val="00C00679"/>
    <w:rsid w:val="00C00EE0"/>
    <w:rsid w:val="00C01081"/>
    <w:rsid w:val="00C02844"/>
    <w:rsid w:val="00C02E75"/>
    <w:rsid w:val="00C03077"/>
    <w:rsid w:val="00C0346A"/>
    <w:rsid w:val="00C0429A"/>
    <w:rsid w:val="00C05483"/>
    <w:rsid w:val="00C055CB"/>
    <w:rsid w:val="00C05BDD"/>
    <w:rsid w:val="00C05C9D"/>
    <w:rsid w:val="00C05DDB"/>
    <w:rsid w:val="00C06314"/>
    <w:rsid w:val="00C06622"/>
    <w:rsid w:val="00C07B0C"/>
    <w:rsid w:val="00C10173"/>
    <w:rsid w:val="00C1053D"/>
    <w:rsid w:val="00C105E4"/>
    <w:rsid w:val="00C10FE4"/>
    <w:rsid w:val="00C1147F"/>
    <w:rsid w:val="00C11771"/>
    <w:rsid w:val="00C11F1A"/>
    <w:rsid w:val="00C120AC"/>
    <w:rsid w:val="00C12187"/>
    <w:rsid w:val="00C12292"/>
    <w:rsid w:val="00C12296"/>
    <w:rsid w:val="00C1242C"/>
    <w:rsid w:val="00C12A09"/>
    <w:rsid w:val="00C13810"/>
    <w:rsid w:val="00C142A7"/>
    <w:rsid w:val="00C142C7"/>
    <w:rsid w:val="00C14A82"/>
    <w:rsid w:val="00C150D4"/>
    <w:rsid w:val="00C153FE"/>
    <w:rsid w:val="00C1568D"/>
    <w:rsid w:val="00C16735"/>
    <w:rsid w:val="00C16813"/>
    <w:rsid w:val="00C16C49"/>
    <w:rsid w:val="00C17D10"/>
    <w:rsid w:val="00C17ED3"/>
    <w:rsid w:val="00C20960"/>
    <w:rsid w:val="00C20B05"/>
    <w:rsid w:val="00C20D32"/>
    <w:rsid w:val="00C20D91"/>
    <w:rsid w:val="00C20EDD"/>
    <w:rsid w:val="00C2129B"/>
    <w:rsid w:val="00C2179D"/>
    <w:rsid w:val="00C21A7F"/>
    <w:rsid w:val="00C222C4"/>
    <w:rsid w:val="00C22642"/>
    <w:rsid w:val="00C22C81"/>
    <w:rsid w:val="00C24131"/>
    <w:rsid w:val="00C241A4"/>
    <w:rsid w:val="00C244EB"/>
    <w:rsid w:val="00C24BC5"/>
    <w:rsid w:val="00C251A8"/>
    <w:rsid w:val="00C25419"/>
    <w:rsid w:val="00C25524"/>
    <w:rsid w:val="00C25623"/>
    <w:rsid w:val="00C25762"/>
    <w:rsid w:val="00C25783"/>
    <w:rsid w:val="00C258CD"/>
    <w:rsid w:val="00C25E48"/>
    <w:rsid w:val="00C2600A"/>
    <w:rsid w:val="00C26839"/>
    <w:rsid w:val="00C26AF1"/>
    <w:rsid w:val="00C26CB3"/>
    <w:rsid w:val="00C273BB"/>
    <w:rsid w:val="00C278A9"/>
    <w:rsid w:val="00C2794D"/>
    <w:rsid w:val="00C27A76"/>
    <w:rsid w:val="00C301BF"/>
    <w:rsid w:val="00C30588"/>
    <w:rsid w:val="00C30632"/>
    <w:rsid w:val="00C3179F"/>
    <w:rsid w:val="00C318B1"/>
    <w:rsid w:val="00C32365"/>
    <w:rsid w:val="00C32D2C"/>
    <w:rsid w:val="00C331EE"/>
    <w:rsid w:val="00C3379F"/>
    <w:rsid w:val="00C33B50"/>
    <w:rsid w:val="00C33D45"/>
    <w:rsid w:val="00C34249"/>
    <w:rsid w:val="00C349DC"/>
    <w:rsid w:val="00C35A4F"/>
    <w:rsid w:val="00C36223"/>
    <w:rsid w:val="00C3642F"/>
    <w:rsid w:val="00C3648A"/>
    <w:rsid w:val="00C36BFE"/>
    <w:rsid w:val="00C3761E"/>
    <w:rsid w:val="00C37FE3"/>
    <w:rsid w:val="00C4055C"/>
    <w:rsid w:val="00C416C4"/>
    <w:rsid w:val="00C41A8B"/>
    <w:rsid w:val="00C41A99"/>
    <w:rsid w:val="00C42FA8"/>
    <w:rsid w:val="00C4341D"/>
    <w:rsid w:val="00C435CB"/>
    <w:rsid w:val="00C43E35"/>
    <w:rsid w:val="00C44397"/>
    <w:rsid w:val="00C449EA"/>
    <w:rsid w:val="00C4608E"/>
    <w:rsid w:val="00C46C46"/>
    <w:rsid w:val="00C46CB2"/>
    <w:rsid w:val="00C46FCC"/>
    <w:rsid w:val="00C47319"/>
    <w:rsid w:val="00C4779D"/>
    <w:rsid w:val="00C4795C"/>
    <w:rsid w:val="00C506E3"/>
    <w:rsid w:val="00C50D63"/>
    <w:rsid w:val="00C50FA3"/>
    <w:rsid w:val="00C518D2"/>
    <w:rsid w:val="00C51AAB"/>
    <w:rsid w:val="00C527EC"/>
    <w:rsid w:val="00C52EB1"/>
    <w:rsid w:val="00C532B2"/>
    <w:rsid w:val="00C53702"/>
    <w:rsid w:val="00C538E9"/>
    <w:rsid w:val="00C53FD6"/>
    <w:rsid w:val="00C54979"/>
    <w:rsid w:val="00C54AE6"/>
    <w:rsid w:val="00C54BA2"/>
    <w:rsid w:val="00C54EFB"/>
    <w:rsid w:val="00C54F84"/>
    <w:rsid w:val="00C55C7B"/>
    <w:rsid w:val="00C55D0E"/>
    <w:rsid w:val="00C55F83"/>
    <w:rsid w:val="00C56662"/>
    <w:rsid w:val="00C56F80"/>
    <w:rsid w:val="00C5702F"/>
    <w:rsid w:val="00C60230"/>
    <w:rsid w:val="00C602B0"/>
    <w:rsid w:val="00C6030B"/>
    <w:rsid w:val="00C603AD"/>
    <w:rsid w:val="00C603FE"/>
    <w:rsid w:val="00C60512"/>
    <w:rsid w:val="00C60BB4"/>
    <w:rsid w:val="00C614C4"/>
    <w:rsid w:val="00C6222F"/>
    <w:rsid w:val="00C62365"/>
    <w:rsid w:val="00C6238F"/>
    <w:rsid w:val="00C63A11"/>
    <w:rsid w:val="00C65026"/>
    <w:rsid w:val="00C661E4"/>
    <w:rsid w:val="00C664AF"/>
    <w:rsid w:val="00C6672C"/>
    <w:rsid w:val="00C667B6"/>
    <w:rsid w:val="00C66877"/>
    <w:rsid w:val="00C66B71"/>
    <w:rsid w:val="00C66C80"/>
    <w:rsid w:val="00C67209"/>
    <w:rsid w:val="00C67844"/>
    <w:rsid w:val="00C678EF"/>
    <w:rsid w:val="00C67A6D"/>
    <w:rsid w:val="00C70098"/>
    <w:rsid w:val="00C70191"/>
    <w:rsid w:val="00C71CA9"/>
    <w:rsid w:val="00C7227E"/>
    <w:rsid w:val="00C72DA3"/>
    <w:rsid w:val="00C73040"/>
    <w:rsid w:val="00C730D0"/>
    <w:rsid w:val="00C73172"/>
    <w:rsid w:val="00C735D0"/>
    <w:rsid w:val="00C736F5"/>
    <w:rsid w:val="00C744A1"/>
    <w:rsid w:val="00C7460F"/>
    <w:rsid w:val="00C7472D"/>
    <w:rsid w:val="00C74A5A"/>
    <w:rsid w:val="00C74AAD"/>
    <w:rsid w:val="00C74BDF"/>
    <w:rsid w:val="00C74C1C"/>
    <w:rsid w:val="00C74F02"/>
    <w:rsid w:val="00C751A6"/>
    <w:rsid w:val="00C75272"/>
    <w:rsid w:val="00C75535"/>
    <w:rsid w:val="00C75553"/>
    <w:rsid w:val="00C755B2"/>
    <w:rsid w:val="00C75AC3"/>
    <w:rsid w:val="00C7610A"/>
    <w:rsid w:val="00C76111"/>
    <w:rsid w:val="00C76454"/>
    <w:rsid w:val="00C76C4E"/>
    <w:rsid w:val="00C76FDE"/>
    <w:rsid w:val="00C77132"/>
    <w:rsid w:val="00C77385"/>
    <w:rsid w:val="00C7762D"/>
    <w:rsid w:val="00C77E35"/>
    <w:rsid w:val="00C807DA"/>
    <w:rsid w:val="00C807F9"/>
    <w:rsid w:val="00C8109B"/>
    <w:rsid w:val="00C81204"/>
    <w:rsid w:val="00C81222"/>
    <w:rsid w:val="00C81989"/>
    <w:rsid w:val="00C81AAB"/>
    <w:rsid w:val="00C82116"/>
    <w:rsid w:val="00C823B0"/>
    <w:rsid w:val="00C827D0"/>
    <w:rsid w:val="00C8284F"/>
    <w:rsid w:val="00C829B8"/>
    <w:rsid w:val="00C82A7D"/>
    <w:rsid w:val="00C830D0"/>
    <w:rsid w:val="00C83476"/>
    <w:rsid w:val="00C83506"/>
    <w:rsid w:val="00C836C2"/>
    <w:rsid w:val="00C849A2"/>
    <w:rsid w:val="00C84EC6"/>
    <w:rsid w:val="00C85436"/>
    <w:rsid w:val="00C86089"/>
    <w:rsid w:val="00C865E7"/>
    <w:rsid w:val="00C86FEE"/>
    <w:rsid w:val="00C870A1"/>
    <w:rsid w:val="00C8751D"/>
    <w:rsid w:val="00C875DB"/>
    <w:rsid w:val="00C901B4"/>
    <w:rsid w:val="00C910C4"/>
    <w:rsid w:val="00C912A4"/>
    <w:rsid w:val="00C916EB"/>
    <w:rsid w:val="00C91720"/>
    <w:rsid w:val="00C91901"/>
    <w:rsid w:val="00C9195F"/>
    <w:rsid w:val="00C9231C"/>
    <w:rsid w:val="00C92518"/>
    <w:rsid w:val="00C92AA5"/>
    <w:rsid w:val="00C93879"/>
    <w:rsid w:val="00C93AF6"/>
    <w:rsid w:val="00C93D91"/>
    <w:rsid w:val="00C9410C"/>
    <w:rsid w:val="00C94562"/>
    <w:rsid w:val="00C94EF1"/>
    <w:rsid w:val="00C95287"/>
    <w:rsid w:val="00C952BA"/>
    <w:rsid w:val="00C9621C"/>
    <w:rsid w:val="00C9642D"/>
    <w:rsid w:val="00C96A3F"/>
    <w:rsid w:val="00C96B28"/>
    <w:rsid w:val="00C96C1A"/>
    <w:rsid w:val="00C96E58"/>
    <w:rsid w:val="00C974C0"/>
    <w:rsid w:val="00C977BF"/>
    <w:rsid w:val="00C97E78"/>
    <w:rsid w:val="00CA0001"/>
    <w:rsid w:val="00CA0884"/>
    <w:rsid w:val="00CA0F7A"/>
    <w:rsid w:val="00CA128D"/>
    <w:rsid w:val="00CA1694"/>
    <w:rsid w:val="00CA16B1"/>
    <w:rsid w:val="00CA171D"/>
    <w:rsid w:val="00CA21C2"/>
    <w:rsid w:val="00CA2912"/>
    <w:rsid w:val="00CA350C"/>
    <w:rsid w:val="00CA39BE"/>
    <w:rsid w:val="00CA3B5C"/>
    <w:rsid w:val="00CA3CC6"/>
    <w:rsid w:val="00CA3E8A"/>
    <w:rsid w:val="00CA3F8C"/>
    <w:rsid w:val="00CA47ED"/>
    <w:rsid w:val="00CA4B22"/>
    <w:rsid w:val="00CA4B24"/>
    <w:rsid w:val="00CA4C9C"/>
    <w:rsid w:val="00CA4CAC"/>
    <w:rsid w:val="00CA56E8"/>
    <w:rsid w:val="00CA5884"/>
    <w:rsid w:val="00CA6283"/>
    <w:rsid w:val="00CA6905"/>
    <w:rsid w:val="00CA6EAB"/>
    <w:rsid w:val="00CA721F"/>
    <w:rsid w:val="00CA759E"/>
    <w:rsid w:val="00CA77A9"/>
    <w:rsid w:val="00CA78A1"/>
    <w:rsid w:val="00CA7EB1"/>
    <w:rsid w:val="00CB0397"/>
    <w:rsid w:val="00CB041C"/>
    <w:rsid w:val="00CB04AD"/>
    <w:rsid w:val="00CB0918"/>
    <w:rsid w:val="00CB1E8B"/>
    <w:rsid w:val="00CB206E"/>
    <w:rsid w:val="00CB2283"/>
    <w:rsid w:val="00CB2679"/>
    <w:rsid w:val="00CB2822"/>
    <w:rsid w:val="00CB2FD1"/>
    <w:rsid w:val="00CB3278"/>
    <w:rsid w:val="00CB3501"/>
    <w:rsid w:val="00CB3900"/>
    <w:rsid w:val="00CB3D8E"/>
    <w:rsid w:val="00CB3F43"/>
    <w:rsid w:val="00CB45B0"/>
    <w:rsid w:val="00CB5906"/>
    <w:rsid w:val="00CB683E"/>
    <w:rsid w:val="00CB694D"/>
    <w:rsid w:val="00CB6E0A"/>
    <w:rsid w:val="00CB7242"/>
    <w:rsid w:val="00CB7887"/>
    <w:rsid w:val="00CB78A7"/>
    <w:rsid w:val="00CC0811"/>
    <w:rsid w:val="00CC0B0B"/>
    <w:rsid w:val="00CC0F78"/>
    <w:rsid w:val="00CC1110"/>
    <w:rsid w:val="00CC1390"/>
    <w:rsid w:val="00CC1EC6"/>
    <w:rsid w:val="00CC1F28"/>
    <w:rsid w:val="00CC2015"/>
    <w:rsid w:val="00CC25D8"/>
    <w:rsid w:val="00CC272D"/>
    <w:rsid w:val="00CC2F40"/>
    <w:rsid w:val="00CC3490"/>
    <w:rsid w:val="00CC3749"/>
    <w:rsid w:val="00CC3961"/>
    <w:rsid w:val="00CC3F46"/>
    <w:rsid w:val="00CC4692"/>
    <w:rsid w:val="00CC4B13"/>
    <w:rsid w:val="00CC4B57"/>
    <w:rsid w:val="00CC4D48"/>
    <w:rsid w:val="00CC4FBC"/>
    <w:rsid w:val="00CC5014"/>
    <w:rsid w:val="00CC5405"/>
    <w:rsid w:val="00CC5628"/>
    <w:rsid w:val="00CC5735"/>
    <w:rsid w:val="00CC5818"/>
    <w:rsid w:val="00CC5A09"/>
    <w:rsid w:val="00CC5F8A"/>
    <w:rsid w:val="00CC5FB1"/>
    <w:rsid w:val="00CC651E"/>
    <w:rsid w:val="00CC720C"/>
    <w:rsid w:val="00CC7223"/>
    <w:rsid w:val="00CC73FF"/>
    <w:rsid w:val="00CC77C1"/>
    <w:rsid w:val="00CC77E3"/>
    <w:rsid w:val="00CD001F"/>
    <w:rsid w:val="00CD071F"/>
    <w:rsid w:val="00CD0CBE"/>
    <w:rsid w:val="00CD1174"/>
    <w:rsid w:val="00CD12B9"/>
    <w:rsid w:val="00CD189E"/>
    <w:rsid w:val="00CD18DF"/>
    <w:rsid w:val="00CD2098"/>
    <w:rsid w:val="00CD2279"/>
    <w:rsid w:val="00CD27D9"/>
    <w:rsid w:val="00CD2812"/>
    <w:rsid w:val="00CD2C96"/>
    <w:rsid w:val="00CD2CC7"/>
    <w:rsid w:val="00CD2F9B"/>
    <w:rsid w:val="00CD31A4"/>
    <w:rsid w:val="00CD349F"/>
    <w:rsid w:val="00CD408D"/>
    <w:rsid w:val="00CD4567"/>
    <w:rsid w:val="00CD4836"/>
    <w:rsid w:val="00CD4C83"/>
    <w:rsid w:val="00CD532F"/>
    <w:rsid w:val="00CD546A"/>
    <w:rsid w:val="00CD55D2"/>
    <w:rsid w:val="00CD5AC1"/>
    <w:rsid w:val="00CD5DBF"/>
    <w:rsid w:val="00CD5E29"/>
    <w:rsid w:val="00CD60C8"/>
    <w:rsid w:val="00CD6523"/>
    <w:rsid w:val="00CD6672"/>
    <w:rsid w:val="00CD7213"/>
    <w:rsid w:val="00CD7C27"/>
    <w:rsid w:val="00CE005E"/>
    <w:rsid w:val="00CE0709"/>
    <w:rsid w:val="00CE07EB"/>
    <w:rsid w:val="00CE0BC9"/>
    <w:rsid w:val="00CE0DBD"/>
    <w:rsid w:val="00CE0FBA"/>
    <w:rsid w:val="00CE11CE"/>
    <w:rsid w:val="00CE169D"/>
    <w:rsid w:val="00CE181B"/>
    <w:rsid w:val="00CE21C7"/>
    <w:rsid w:val="00CE24FD"/>
    <w:rsid w:val="00CE267F"/>
    <w:rsid w:val="00CE2E9C"/>
    <w:rsid w:val="00CE33AD"/>
    <w:rsid w:val="00CE3479"/>
    <w:rsid w:val="00CE34B5"/>
    <w:rsid w:val="00CE39FD"/>
    <w:rsid w:val="00CE3F0C"/>
    <w:rsid w:val="00CE437E"/>
    <w:rsid w:val="00CE4A84"/>
    <w:rsid w:val="00CE4ED1"/>
    <w:rsid w:val="00CE5A9C"/>
    <w:rsid w:val="00CE5B2F"/>
    <w:rsid w:val="00CE5BA5"/>
    <w:rsid w:val="00CE5CAC"/>
    <w:rsid w:val="00CE5D78"/>
    <w:rsid w:val="00CE716B"/>
    <w:rsid w:val="00CE72BB"/>
    <w:rsid w:val="00CE75AB"/>
    <w:rsid w:val="00CF0581"/>
    <w:rsid w:val="00CF0C78"/>
    <w:rsid w:val="00CF10C0"/>
    <w:rsid w:val="00CF1448"/>
    <w:rsid w:val="00CF14AE"/>
    <w:rsid w:val="00CF1E67"/>
    <w:rsid w:val="00CF2BB3"/>
    <w:rsid w:val="00CF2D9E"/>
    <w:rsid w:val="00CF35C5"/>
    <w:rsid w:val="00CF3F26"/>
    <w:rsid w:val="00CF47F8"/>
    <w:rsid w:val="00CF4F43"/>
    <w:rsid w:val="00CF5534"/>
    <w:rsid w:val="00CF5C06"/>
    <w:rsid w:val="00CF5C53"/>
    <w:rsid w:val="00CF67A9"/>
    <w:rsid w:val="00CF72F5"/>
    <w:rsid w:val="00CF7716"/>
    <w:rsid w:val="00CF7E24"/>
    <w:rsid w:val="00CF7EEA"/>
    <w:rsid w:val="00D00388"/>
    <w:rsid w:val="00D00FED"/>
    <w:rsid w:val="00D01E60"/>
    <w:rsid w:val="00D02771"/>
    <w:rsid w:val="00D02A26"/>
    <w:rsid w:val="00D02DEC"/>
    <w:rsid w:val="00D02E53"/>
    <w:rsid w:val="00D02F74"/>
    <w:rsid w:val="00D030DB"/>
    <w:rsid w:val="00D03441"/>
    <w:rsid w:val="00D0348E"/>
    <w:rsid w:val="00D0385A"/>
    <w:rsid w:val="00D05402"/>
    <w:rsid w:val="00D057A4"/>
    <w:rsid w:val="00D0592C"/>
    <w:rsid w:val="00D05BF5"/>
    <w:rsid w:val="00D068AD"/>
    <w:rsid w:val="00D06B98"/>
    <w:rsid w:val="00D06CDD"/>
    <w:rsid w:val="00D072C0"/>
    <w:rsid w:val="00D07393"/>
    <w:rsid w:val="00D07C61"/>
    <w:rsid w:val="00D109AF"/>
    <w:rsid w:val="00D10D53"/>
    <w:rsid w:val="00D10FB1"/>
    <w:rsid w:val="00D1129C"/>
    <w:rsid w:val="00D11335"/>
    <w:rsid w:val="00D11642"/>
    <w:rsid w:val="00D11770"/>
    <w:rsid w:val="00D11B41"/>
    <w:rsid w:val="00D1214E"/>
    <w:rsid w:val="00D1236F"/>
    <w:rsid w:val="00D12645"/>
    <w:rsid w:val="00D13011"/>
    <w:rsid w:val="00D138B4"/>
    <w:rsid w:val="00D1397A"/>
    <w:rsid w:val="00D14023"/>
    <w:rsid w:val="00D1463F"/>
    <w:rsid w:val="00D14E35"/>
    <w:rsid w:val="00D153A5"/>
    <w:rsid w:val="00D16203"/>
    <w:rsid w:val="00D16231"/>
    <w:rsid w:val="00D166D8"/>
    <w:rsid w:val="00D171B6"/>
    <w:rsid w:val="00D173A1"/>
    <w:rsid w:val="00D1763C"/>
    <w:rsid w:val="00D176AD"/>
    <w:rsid w:val="00D201A2"/>
    <w:rsid w:val="00D20A58"/>
    <w:rsid w:val="00D21079"/>
    <w:rsid w:val="00D21115"/>
    <w:rsid w:val="00D216E4"/>
    <w:rsid w:val="00D221C9"/>
    <w:rsid w:val="00D22B23"/>
    <w:rsid w:val="00D22D82"/>
    <w:rsid w:val="00D22ECD"/>
    <w:rsid w:val="00D23323"/>
    <w:rsid w:val="00D236B4"/>
    <w:rsid w:val="00D2376D"/>
    <w:rsid w:val="00D244C1"/>
    <w:rsid w:val="00D24626"/>
    <w:rsid w:val="00D2467A"/>
    <w:rsid w:val="00D24F76"/>
    <w:rsid w:val="00D25141"/>
    <w:rsid w:val="00D256BD"/>
    <w:rsid w:val="00D25A00"/>
    <w:rsid w:val="00D25C30"/>
    <w:rsid w:val="00D25C7F"/>
    <w:rsid w:val="00D26638"/>
    <w:rsid w:val="00D266EE"/>
    <w:rsid w:val="00D26B74"/>
    <w:rsid w:val="00D2758A"/>
    <w:rsid w:val="00D276D2"/>
    <w:rsid w:val="00D30136"/>
    <w:rsid w:val="00D3024F"/>
    <w:rsid w:val="00D3127F"/>
    <w:rsid w:val="00D314EC"/>
    <w:rsid w:val="00D31516"/>
    <w:rsid w:val="00D31648"/>
    <w:rsid w:val="00D31784"/>
    <w:rsid w:val="00D31C61"/>
    <w:rsid w:val="00D31F16"/>
    <w:rsid w:val="00D3253D"/>
    <w:rsid w:val="00D32617"/>
    <w:rsid w:val="00D326BF"/>
    <w:rsid w:val="00D326E1"/>
    <w:rsid w:val="00D33A0A"/>
    <w:rsid w:val="00D34161"/>
    <w:rsid w:val="00D34D3C"/>
    <w:rsid w:val="00D34DCD"/>
    <w:rsid w:val="00D35721"/>
    <w:rsid w:val="00D35777"/>
    <w:rsid w:val="00D3582C"/>
    <w:rsid w:val="00D358A6"/>
    <w:rsid w:val="00D35D2B"/>
    <w:rsid w:val="00D36528"/>
    <w:rsid w:val="00D3694A"/>
    <w:rsid w:val="00D36B71"/>
    <w:rsid w:val="00D36D18"/>
    <w:rsid w:val="00D36DEE"/>
    <w:rsid w:val="00D372F0"/>
    <w:rsid w:val="00D376E2"/>
    <w:rsid w:val="00D376FD"/>
    <w:rsid w:val="00D37A93"/>
    <w:rsid w:val="00D37E82"/>
    <w:rsid w:val="00D37F93"/>
    <w:rsid w:val="00D4038E"/>
    <w:rsid w:val="00D40B24"/>
    <w:rsid w:val="00D40CA0"/>
    <w:rsid w:val="00D41C58"/>
    <w:rsid w:val="00D41EA9"/>
    <w:rsid w:val="00D421D8"/>
    <w:rsid w:val="00D42370"/>
    <w:rsid w:val="00D44467"/>
    <w:rsid w:val="00D4526C"/>
    <w:rsid w:val="00D45387"/>
    <w:rsid w:val="00D45E38"/>
    <w:rsid w:val="00D4660C"/>
    <w:rsid w:val="00D46633"/>
    <w:rsid w:val="00D46E0F"/>
    <w:rsid w:val="00D47659"/>
    <w:rsid w:val="00D478A1"/>
    <w:rsid w:val="00D47C1C"/>
    <w:rsid w:val="00D5044E"/>
    <w:rsid w:val="00D504C4"/>
    <w:rsid w:val="00D50A27"/>
    <w:rsid w:val="00D50E2C"/>
    <w:rsid w:val="00D50FB4"/>
    <w:rsid w:val="00D5148D"/>
    <w:rsid w:val="00D5199C"/>
    <w:rsid w:val="00D51A40"/>
    <w:rsid w:val="00D51E8D"/>
    <w:rsid w:val="00D52826"/>
    <w:rsid w:val="00D52C12"/>
    <w:rsid w:val="00D53083"/>
    <w:rsid w:val="00D53599"/>
    <w:rsid w:val="00D5375B"/>
    <w:rsid w:val="00D537DF"/>
    <w:rsid w:val="00D53C89"/>
    <w:rsid w:val="00D544A8"/>
    <w:rsid w:val="00D5452F"/>
    <w:rsid w:val="00D54E19"/>
    <w:rsid w:val="00D54E89"/>
    <w:rsid w:val="00D5595C"/>
    <w:rsid w:val="00D55BE8"/>
    <w:rsid w:val="00D55C33"/>
    <w:rsid w:val="00D56110"/>
    <w:rsid w:val="00D5653D"/>
    <w:rsid w:val="00D56627"/>
    <w:rsid w:val="00D56C4D"/>
    <w:rsid w:val="00D56DED"/>
    <w:rsid w:val="00D56FD6"/>
    <w:rsid w:val="00D57C3F"/>
    <w:rsid w:val="00D57CFE"/>
    <w:rsid w:val="00D57E06"/>
    <w:rsid w:val="00D57E18"/>
    <w:rsid w:val="00D57FB4"/>
    <w:rsid w:val="00D57FD2"/>
    <w:rsid w:val="00D60791"/>
    <w:rsid w:val="00D61251"/>
    <w:rsid w:val="00D6129F"/>
    <w:rsid w:val="00D6156E"/>
    <w:rsid w:val="00D61B36"/>
    <w:rsid w:val="00D625A9"/>
    <w:rsid w:val="00D6270A"/>
    <w:rsid w:val="00D62FD0"/>
    <w:rsid w:val="00D63453"/>
    <w:rsid w:val="00D63E92"/>
    <w:rsid w:val="00D63EA6"/>
    <w:rsid w:val="00D64468"/>
    <w:rsid w:val="00D64A3E"/>
    <w:rsid w:val="00D64C29"/>
    <w:rsid w:val="00D659B7"/>
    <w:rsid w:val="00D6669A"/>
    <w:rsid w:val="00D66856"/>
    <w:rsid w:val="00D66924"/>
    <w:rsid w:val="00D66A69"/>
    <w:rsid w:val="00D66EC1"/>
    <w:rsid w:val="00D6711C"/>
    <w:rsid w:val="00D67379"/>
    <w:rsid w:val="00D700E9"/>
    <w:rsid w:val="00D703FD"/>
    <w:rsid w:val="00D704C9"/>
    <w:rsid w:val="00D7065A"/>
    <w:rsid w:val="00D709E6"/>
    <w:rsid w:val="00D70F9D"/>
    <w:rsid w:val="00D71146"/>
    <w:rsid w:val="00D71A29"/>
    <w:rsid w:val="00D71E41"/>
    <w:rsid w:val="00D7282D"/>
    <w:rsid w:val="00D7295A"/>
    <w:rsid w:val="00D72B47"/>
    <w:rsid w:val="00D72C7C"/>
    <w:rsid w:val="00D73FCC"/>
    <w:rsid w:val="00D747F4"/>
    <w:rsid w:val="00D74905"/>
    <w:rsid w:val="00D74E7A"/>
    <w:rsid w:val="00D751BD"/>
    <w:rsid w:val="00D757EB"/>
    <w:rsid w:val="00D763F0"/>
    <w:rsid w:val="00D76509"/>
    <w:rsid w:val="00D76728"/>
    <w:rsid w:val="00D76AD2"/>
    <w:rsid w:val="00D76BAB"/>
    <w:rsid w:val="00D76E72"/>
    <w:rsid w:val="00D77243"/>
    <w:rsid w:val="00D7730E"/>
    <w:rsid w:val="00D77870"/>
    <w:rsid w:val="00D77914"/>
    <w:rsid w:val="00D77B90"/>
    <w:rsid w:val="00D77EBF"/>
    <w:rsid w:val="00D80780"/>
    <w:rsid w:val="00D80BA8"/>
    <w:rsid w:val="00D80BD2"/>
    <w:rsid w:val="00D80E02"/>
    <w:rsid w:val="00D811D7"/>
    <w:rsid w:val="00D81294"/>
    <w:rsid w:val="00D81B77"/>
    <w:rsid w:val="00D81CC4"/>
    <w:rsid w:val="00D825AF"/>
    <w:rsid w:val="00D82892"/>
    <w:rsid w:val="00D82B12"/>
    <w:rsid w:val="00D82C82"/>
    <w:rsid w:val="00D82E6B"/>
    <w:rsid w:val="00D83705"/>
    <w:rsid w:val="00D8372A"/>
    <w:rsid w:val="00D83A75"/>
    <w:rsid w:val="00D83B05"/>
    <w:rsid w:val="00D83B84"/>
    <w:rsid w:val="00D83D72"/>
    <w:rsid w:val="00D8403B"/>
    <w:rsid w:val="00D843A3"/>
    <w:rsid w:val="00D84568"/>
    <w:rsid w:val="00D848B2"/>
    <w:rsid w:val="00D84F72"/>
    <w:rsid w:val="00D85215"/>
    <w:rsid w:val="00D85877"/>
    <w:rsid w:val="00D85A0B"/>
    <w:rsid w:val="00D85E7B"/>
    <w:rsid w:val="00D865E2"/>
    <w:rsid w:val="00D868B2"/>
    <w:rsid w:val="00D86B25"/>
    <w:rsid w:val="00D86EE3"/>
    <w:rsid w:val="00D879F3"/>
    <w:rsid w:val="00D87F44"/>
    <w:rsid w:val="00D903FA"/>
    <w:rsid w:val="00D90946"/>
    <w:rsid w:val="00D90D00"/>
    <w:rsid w:val="00D90F5E"/>
    <w:rsid w:val="00D918CE"/>
    <w:rsid w:val="00D921C9"/>
    <w:rsid w:val="00D929C4"/>
    <w:rsid w:val="00D92C10"/>
    <w:rsid w:val="00D92D6A"/>
    <w:rsid w:val="00D92FBA"/>
    <w:rsid w:val="00D93345"/>
    <w:rsid w:val="00D933F2"/>
    <w:rsid w:val="00D936F4"/>
    <w:rsid w:val="00D939EE"/>
    <w:rsid w:val="00D9462B"/>
    <w:rsid w:val="00D94A76"/>
    <w:rsid w:val="00D94B56"/>
    <w:rsid w:val="00D94C77"/>
    <w:rsid w:val="00D94FF8"/>
    <w:rsid w:val="00D951E7"/>
    <w:rsid w:val="00D953C2"/>
    <w:rsid w:val="00D9560E"/>
    <w:rsid w:val="00D95665"/>
    <w:rsid w:val="00D9576E"/>
    <w:rsid w:val="00D963BB"/>
    <w:rsid w:val="00D966DA"/>
    <w:rsid w:val="00D96AA9"/>
    <w:rsid w:val="00D9729C"/>
    <w:rsid w:val="00DA01AF"/>
    <w:rsid w:val="00DA0484"/>
    <w:rsid w:val="00DA0738"/>
    <w:rsid w:val="00DA0CB3"/>
    <w:rsid w:val="00DA0DE8"/>
    <w:rsid w:val="00DA1071"/>
    <w:rsid w:val="00DA1CF6"/>
    <w:rsid w:val="00DA1DAF"/>
    <w:rsid w:val="00DA214F"/>
    <w:rsid w:val="00DA2864"/>
    <w:rsid w:val="00DA2A78"/>
    <w:rsid w:val="00DA37F4"/>
    <w:rsid w:val="00DA3F8E"/>
    <w:rsid w:val="00DA4C28"/>
    <w:rsid w:val="00DA4D68"/>
    <w:rsid w:val="00DA5083"/>
    <w:rsid w:val="00DA5165"/>
    <w:rsid w:val="00DA560F"/>
    <w:rsid w:val="00DA5855"/>
    <w:rsid w:val="00DA6334"/>
    <w:rsid w:val="00DA74F9"/>
    <w:rsid w:val="00DA761B"/>
    <w:rsid w:val="00DA7E43"/>
    <w:rsid w:val="00DB046D"/>
    <w:rsid w:val="00DB0809"/>
    <w:rsid w:val="00DB0F93"/>
    <w:rsid w:val="00DB1655"/>
    <w:rsid w:val="00DB18EB"/>
    <w:rsid w:val="00DB1992"/>
    <w:rsid w:val="00DB1DB7"/>
    <w:rsid w:val="00DB1E05"/>
    <w:rsid w:val="00DB20DE"/>
    <w:rsid w:val="00DB2CF4"/>
    <w:rsid w:val="00DB3025"/>
    <w:rsid w:val="00DB32B4"/>
    <w:rsid w:val="00DB3E09"/>
    <w:rsid w:val="00DB4EF1"/>
    <w:rsid w:val="00DB5133"/>
    <w:rsid w:val="00DB5890"/>
    <w:rsid w:val="00DB60FD"/>
    <w:rsid w:val="00DB73DB"/>
    <w:rsid w:val="00DB7859"/>
    <w:rsid w:val="00DB7EE1"/>
    <w:rsid w:val="00DC02A2"/>
    <w:rsid w:val="00DC0F3C"/>
    <w:rsid w:val="00DC10D5"/>
    <w:rsid w:val="00DC16DA"/>
    <w:rsid w:val="00DC1867"/>
    <w:rsid w:val="00DC1BB9"/>
    <w:rsid w:val="00DC1C27"/>
    <w:rsid w:val="00DC1C34"/>
    <w:rsid w:val="00DC27B5"/>
    <w:rsid w:val="00DC3128"/>
    <w:rsid w:val="00DC34F4"/>
    <w:rsid w:val="00DC3633"/>
    <w:rsid w:val="00DC3695"/>
    <w:rsid w:val="00DC387F"/>
    <w:rsid w:val="00DC38FD"/>
    <w:rsid w:val="00DC39A5"/>
    <w:rsid w:val="00DC39BA"/>
    <w:rsid w:val="00DC3D8A"/>
    <w:rsid w:val="00DC410A"/>
    <w:rsid w:val="00DC4272"/>
    <w:rsid w:val="00DC450E"/>
    <w:rsid w:val="00DC4CD6"/>
    <w:rsid w:val="00DC52AF"/>
    <w:rsid w:val="00DC5C85"/>
    <w:rsid w:val="00DC5E7E"/>
    <w:rsid w:val="00DC6C7D"/>
    <w:rsid w:val="00DC729B"/>
    <w:rsid w:val="00DC72BA"/>
    <w:rsid w:val="00DC793D"/>
    <w:rsid w:val="00DC7D16"/>
    <w:rsid w:val="00DC7E0E"/>
    <w:rsid w:val="00DD0FDF"/>
    <w:rsid w:val="00DD1304"/>
    <w:rsid w:val="00DD1661"/>
    <w:rsid w:val="00DD1DA2"/>
    <w:rsid w:val="00DD2710"/>
    <w:rsid w:val="00DD3037"/>
    <w:rsid w:val="00DD32AE"/>
    <w:rsid w:val="00DD374D"/>
    <w:rsid w:val="00DD399B"/>
    <w:rsid w:val="00DD3B40"/>
    <w:rsid w:val="00DD4211"/>
    <w:rsid w:val="00DD42B0"/>
    <w:rsid w:val="00DD459F"/>
    <w:rsid w:val="00DD4966"/>
    <w:rsid w:val="00DD4A26"/>
    <w:rsid w:val="00DD66A0"/>
    <w:rsid w:val="00DD6977"/>
    <w:rsid w:val="00DD6D57"/>
    <w:rsid w:val="00DD7783"/>
    <w:rsid w:val="00DD7A49"/>
    <w:rsid w:val="00DD7BF5"/>
    <w:rsid w:val="00DD7E13"/>
    <w:rsid w:val="00DD7F62"/>
    <w:rsid w:val="00DE03C6"/>
    <w:rsid w:val="00DE0FED"/>
    <w:rsid w:val="00DE12B9"/>
    <w:rsid w:val="00DE12EE"/>
    <w:rsid w:val="00DE1BA5"/>
    <w:rsid w:val="00DE2105"/>
    <w:rsid w:val="00DE24E3"/>
    <w:rsid w:val="00DE3599"/>
    <w:rsid w:val="00DE5855"/>
    <w:rsid w:val="00DE5BFE"/>
    <w:rsid w:val="00DE5D83"/>
    <w:rsid w:val="00DE6DB7"/>
    <w:rsid w:val="00DE7103"/>
    <w:rsid w:val="00DE757B"/>
    <w:rsid w:val="00DE7618"/>
    <w:rsid w:val="00DE7A60"/>
    <w:rsid w:val="00DF036D"/>
    <w:rsid w:val="00DF03AE"/>
    <w:rsid w:val="00DF0C29"/>
    <w:rsid w:val="00DF1377"/>
    <w:rsid w:val="00DF144C"/>
    <w:rsid w:val="00DF188B"/>
    <w:rsid w:val="00DF1B0B"/>
    <w:rsid w:val="00DF1BB6"/>
    <w:rsid w:val="00DF20A9"/>
    <w:rsid w:val="00DF2208"/>
    <w:rsid w:val="00DF2508"/>
    <w:rsid w:val="00DF2546"/>
    <w:rsid w:val="00DF270C"/>
    <w:rsid w:val="00DF283D"/>
    <w:rsid w:val="00DF296A"/>
    <w:rsid w:val="00DF395F"/>
    <w:rsid w:val="00DF3BA9"/>
    <w:rsid w:val="00DF4286"/>
    <w:rsid w:val="00DF4C70"/>
    <w:rsid w:val="00DF60B9"/>
    <w:rsid w:val="00DF6283"/>
    <w:rsid w:val="00DF6600"/>
    <w:rsid w:val="00DF6774"/>
    <w:rsid w:val="00DF69DF"/>
    <w:rsid w:val="00DF6DDC"/>
    <w:rsid w:val="00DF7219"/>
    <w:rsid w:val="00DF7332"/>
    <w:rsid w:val="00DF739E"/>
    <w:rsid w:val="00DF7670"/>
    <w:rsid w:val="00DF7D2C"/>
    <w:rsid w:val="00E0074C"/>
    <w:rsid w:val="00E0075C"/>
    <w:rsid w:val="00E00B1F"/>
    <w:rsid w:val="00E00EF9"/>
    <w:rsid w:val="00E00F94"/>
    <w:rsid w:val="00E013F6"/>
    <w:rsid w:val="00E01524"/>
    <w:rsid w:val="00E0182B"/>
    <w:rsid w:val="00E01CBB"/>
    <w:rsid w:val="00E02F1E"/>
    <w:rsid w:val="00E03469"/>
    <w:rsid w:val="00E03C0B"/>
    <w:rsid w:val="00E040B6"/>
    <w:rsid w:val="00E04CE8"/>
    <w:rsid w:val="00E0557E"/>
    <w:rsid w:val="00E0558B"/>
    <w:rsid w:val="00E058AD"/>
    <w:rsid w:val="00E065A6"/>
    <w:rsid w:val="00E065FD"/>
    <w:rsid w:val="00E068E3"/>
    <w:rsid w:val="00E06CBB"/>
    <w:rsid w:val="00E0764F"/>
    <w:rsid w:val="00E07BC0"/>
    <w:rsid w:val="00E1116E"/>
    <w:rsid w:val="00E127FE"/>
    <w:rsid w:val="00E132BA"/>
    <w:rsid w:val="00E135A4"/>
    <w:rsid w:val="00E13CFF"/>
    <w:rsid w:val="00E1405F"/>
    <w:rsid w:val="00E141D1"/>
    <w:rsid w:val="00E148A7"/>
    <w:rsid w:val="00E14CA7"/>
    <w:rsid w:val="00E14EA9"/>
    <w:rsid w:val="00E14EAD"/>
    <w:rsid w:val="00E14EE1"/>
    <w:rsid w:val="00E15143"/>
    <w:rsid w:val="00E151E5"/>
    <w:rsid w:val="00E15307"/>
    <w:rsid w:val="00E154EE"/>
    <w:rsid w:val="00E1633B"/>
    <w:rsid w:val="00E16A07"/>
    <w:rsid w:val="00E17017"/>
    <w:rsid w:val="00E1710E"/>
    <w:rsid w:val="00E1727C"/>
    <w:rsid w:val="00E173A1"/>
    <w:rsid w:val="00E202AA"/>
    <w:rsid w:val="00E2042A"/>
    <w:rsid w:val="00E20579"/>
    <w:rsid w:val="00E20759"/>
    <w:rsid w:val="00E20D4B"/>
    <w:rsid w:val="00E211D1"/>
    <w:rsid w:val="00E2189D"/>
    <w:rsid w:val="00E2279D"/>
    <w:rsid w:val="00E22E0C"/>
    <w:rsid w:val="00E22FC0"/>
    <w:rsid w:val="00E234B2"/>
    <w:rsid w:val="00E237E8"/>
    <w:rsid w:val="00E245C6"/>
    <w:rsid w:val="00E2489E"/>
    <w:rsid w:val="00E24D53"/>
    <w:rsid w:val="00E251C4"/>
    <w:rsid w:val="00E255F2"/>
    <w:rsid w:val="00E25CA3"/>
    <w:rsid w:val="00E26134"/>
    <w:rsid w:val="00E26606"/>
    <w:rsid w:val="00E269F4"/>
    <w:rsid w:val="00E26AB4"/>
    <w:rsid w:val="00E2757F"/>
    <w:rsid w:val="00E27901"/>
    <w:rsid w:val="00E27AA9"/>
    <w:rsid w:val="00E30451"/>
    <w:rsid w:val="00E30466"/>
    <w:rsid w:val="00E305E9"/>
    <w:rsid w:val="00E30D0A"/>
    <w:rsid w:val="00E30DB4"/>
    <w:rsid w:val="00E30FB5"/>
    <w:rsid w:val="00E31618"/>
    <w:rsid w:val="00E319E7"/>
    <w:rsid w:val="00E32E7B"/>
    <w:rsid w:val="00E331E4"/>
    <w:rsid w:val="00E33878"/>
    <w:rsid w:val="00E33C95"/>
    <w:rsid w:val="00E34270"/>
    <w:rsid w:val="00E34378"/>
    <w:rsid w:val="00E34A66"/>
    <w:rsid w:val="00E34E10"/>
    <w:rsid w:val="00E35821"/>
    <w:rsid w:val="00E3633E"/>
    <w:rsid w:val="00E3653F"/>
    <w:rsid w:val="00E369ED"/>
    <w:rsid w:val="00E36D51"/>
    <w:rsid w:val="00E37112"/>
    <w:rsid w:val="00E37354"/>
    <w:rsid w:val="00E375C9"/>
    <w:rsid w:val="00E40339"/>
    <w:rsid w:val="00E40E5F"/>
    <w:rsid w:val="00E41599"/>
    <w:rsid w:val="00E4166A"/>
    <w:rsid w:val="00E4182C"/>
    <w:rsid w:val="00E418A2"/>
    <w:rsid w:val="00E41CED"/>
    <w:rsid w:val="00E4228C"/>
    <w:rsid w:val="00E426AC"/>
    <w:rsid w:val="00E4291A"/>
    <w:rsid w:val="00E42D6F"/>
    <w:rsid w:val="00E43093"/>
    <w:rsid w:val="00E434DE"/>
    <w:rsid w:val="00E43818"/>
    <w:rsid w:val="00E439F9"/>
    <w:rsid w:val="00E44075"/>
    <w:rsid w:val="00E443A2"/>
    <w:rsid w:val="00E443AA"/>
    <w:rsid w:val="00E445FA"/>
    <w:rsid w:val="00E44BDC"/>
    <w:rsid w:val="00E44C96"/>
    <w:rsid w:val="00E44E3E"/>
    <w:rsid w:val="00E4521C"/>
    <w:rsid w:val="00E456E0"/>
    <w:rsid w:val="00E45DEC"/>
    <w:rsid w:val="00E46625"/>
    <w:rsid w:val="00E468A6"/>
    <w:rsid w:val="00E46AE1"/>
    <w:rsid w:val="00E46F3C"/>
    <w:rsid w:val="00E46F46"/>
    <w:rsid w:val="00E4741F"/>
    <w:rsid w:val="00E47519"/>
    <w:rsid w:val="00E4773B"/>
    <w:rsid w:val="00E4776C"/>
    <w:rsid w:val="00E479C5"/>
    <w:rsid w:val="00E47B5F"/>
    <w:rsid w:val="00E47EDA"/>
    <w:rsid w:val="00E50115"/>
    <w:rsid w:val="00E5026B"/>
    <w:rsid w:val="00E506F0"/>
    <w:rsid w:val="00E513B6"/>
    <w:rsid w:val="00E52B9A"/>
    <w:rsid w:val="00E530BA"/>
    <w:rsid w:val="00E533B1"/>
    <w:rsid w:val="00E53911"/>
    <w:rsid w:val="00E53C0D"/>
    <w:rsid w:val="00E53C6A"/>
    <w:rsid w:val="00E53FC2"/>
    <w:rsid w:val="00E542D6"/>
    <w:rsid w:val="00E547AA"/>
    <w:rsid w:val="00E55387"/>
    <w:rsid w:val="00E554E9"/>
    <w:rsid w:val="00E556AB"/>
    <w:rsid w:val="00E55E56"/>
    <w:rsid w:val="00E55FA8"/>
    <w:rsid w:val="00E562B1"/>
    <w:rsid w:val="00E5655B"/>
    <w:rsid w:val="00E56658"/>
    <w:rsid w:val="00E56759"/>
    <w:rsid w:val="00E56852"/>
    <w:rsid w:val="00E570C4"/>
    <w:rsid w:val="00E57290"/>
    <w:rsid w:val="00E579CC"/>
    <w:rsid w:val="00E6002A"/>
    <w:rsid w:val="00E60B5C"/>
    <w:rsid w:val="00E61276"/>
    <w:rsid w:val="00E6151E"/>
    <w:rsid w:val="00E6176E"/>
    <w:rsid w:val="00E617B4"/>
    <w:rsid w:val="00E61DD3"/>
    <w:rsid w:val="00E6222E"/>
    <w:rsid w:val="00E62A67"/>
    <w:rsid w:val="00E637A3"/>
    <w:rsid w:val="00E6410A"/>
    <w:rsid w:val="00E64390"/>
    <w:rsid w:val="00E64885"/>
    <w:rsid w:val="00E649D5"/>
    <w:rsid w:val="00E64BD7"/>
    <w:rsid w:val="00E6500F"/>
    <w:rsid w:val="00E651AD"/>
    <w:rsid w:val="00E65728"/>
    <w:rsid w:val="00E65B38"/>
    <w:rsid w:val="00E65EBB"/>
    <w:rsid w:val="00E67339"/>
    <w:rsid w:val="00E67A35"/>
    <w:rsid w:val="00E67A5B"/>
    <w:rsid w:val="00E701FF"/>
    <w:rsid w:val="00E70238"/>
    <w:rsid w:val="00E712DE"/>
    <w:rsid w:val="00E71719"/>
    <w:rsid w:val="00E71869"/>
    <w:rsid w:val="00E71A6F"/>
    <w:rsid w:val="00E71D61"/>
    <w:rsid w:val="00E722B2"/>
    <w:rsid w:val="00E72619"/>
    <w:rsid w:val="00E729AE"/>
    <w:rsid w:val="00E73037"/>
    <w:rsid w:val="00E73448"/>
    <w:rsid w:val="00E73D0E"/>
    <w:rsid w:val="00E73DF0"/>
    <w:rsid w:val="00E74873"/>
    <w:rsid w:val="00E750DB"/>
    <w:rsid w:val="00E75499"/>
    <w:rsid w:val="00E75909"/>
    <w:rsid w:val="00E75D51"/>
    <w:rsid w:val="00E7659B"/>
    <w:rsid w:val="00E766DC"/>
    <w:rsid w:val="00E76986"/>
    <w:rsid w:val="00E76A5D"/>
    <w:rsid w:val="00E76BA6"/>
    <w:rsid w:val="00E770DA"/>
    <w:rsid w:val="00E802D0"/>
    <w:rsid w:val="00E809FE"/>
    <w:rsid w:val="00E812BB"/>
    <w:rsid w:val="00E816D3"/>
    <w:rsid w:val="00E840B2"/>
    <w:rsid w:val="00E84B74"/>
    <w:rsid w:val="00E84D3C"/>
    <w:rsid w:val="00E85432"/>
    <w:rsid w:val="00E85661"/>
    <w:rsid w:val="00E857C9"/>
    <w:rsid w:val="00E858E4"/>
    <w:rsid w:val="00E859FD"/>
    <w:rsid w:val="00E859FE"/>
    <w:rsid w:val="00E862E3"/>
    <w:rsid w:val="00E86A8A"/>
    <w:rsid w:val="00E8799E"/>
    <w:rsid w:val="00E901A3"/>
    <w:rsid w:val="00E90913"/>
    <w:rsid w:val="00E90BC7"/>
    <w:rsid w:val="00E90F66"/>
    <w:rsid w:val="00E9176A"/>
    <w:rsid w:val="00E919AD"/>
    <w:rsid w:val="00E91BEE"/>
    <w:rsid w:val="00E923E3"/>
    <w:rsid w:val="00E92B4E"/>
    <w:rsid w:val="00E92EAA"/>
    <w:rsid w:val="00E93799"/>
    <w:rsid w:val="00E93EEB"/>
    <w:rsid w:val="00E949DA"/>
    <w:rsid w:val="00E94B0F"/>
    <w:rsid w:val="00E95E33"/>
    <w:rsid w:val="00E9601D"/>
    <w:rsid w:val="00E9652D"/>
    <w:rsid w:val="00E97472"/>
    <w:rsid w:val="00E9747E"/>
    <w:rsid w:val="00E97836"/>
    <w:rsid w:val="00E97A3C"/>
    <w:rsid w:val="00E97B4A"/>
    <w:rsid w:val="00E97EE5"/>
    <w:rsid w:val="00E97FE4"/>
    <w:rsid w:val="00EA0028"/>
    <w:rsid w:val="00EA068D"/>
    <w:rsid w:val="00EA080F"/>
    <w:rsid w:val="00EA0B23"/>
    <w:rsid w:val="00EA0CFB"/>
    <w:rsid w:val="00EA127F"/>
    <w:rsid w:val="00EA1360"/>
    <w:rsid w:val="00EA1990"/>
    <w:rsid w:val="00EA1E0D"/>
    <w:rsid w:val="00EA20A8"/>
    <w:rsid w:val="00EA24D2"/>
    <w:rsid w:val="00EA26D3"/>
    <w:rsid w:val="00EA2D1A"/>
    <w:rsid w:val="00EA2FA4"/>
    <w:rsid w:val="00EA33A9"/>
    <w:rsid w:val="00EA37C3"/>
    <w:rsid w:val="00EA37E2"/>
    <w:rsid w:val="00EA3ACF"/>
    <w:rsid w:val="00EA3C49"/>
    <w:rsid w:val="00EA4831"/>
    <w:rsid w:val="00EA4AC0"/>
    <w:rsid w:val="00EA5A20"/>
    <w:rsid w:val="00EA5D2E"/>
    <w:rsid w:val="00EA5DE3"/>
    <w:rsid w:val="00EA5F84"/>
    <w:rsid w:val="00EA5F8C"/>
    <w:rsid w:val="00EA6655"/>
    <w:rsid w:val="00EA690A"/>
    <w:rsid w:val="00EB0331"/>
    <w:rsid w:val="00EB088D"/>
    <w:rsid w:val="00EB0B6D"/>
    <w:rsid w:val="00EB0E79"/>
    <w:rsid w:val="00EB164B"/>
    <w:rsid w:val="00EB22CE"/>
    <w:rsid w:val="00EB23FC"/>
    <w:rsid w:val="00EB2B0E"/>
    <w:rsid w:val="00EB3795"/>
    <w:rsid w:val="00EB3A51"/>
    <w:rsid w:val="00EB429E"/>
    <w:rsid w:val="00EB4653"/>
    <w:rsid w:val="00EB4DAB"/>
    <w:rsid w:val="00EB535B"/>
    <w:rsid w:val="00EB5715"/>
    <w:rsid w:val="00EB57C7"/>
    <w:rsid w:val="00EB6337"/>
    <w:rsid w:val="00EB78DC"/>
    <w:rsid w:val="00EB7901"/>
    <w:rsid w:val="00EB7FAF"/>
    <w:rsid w:val="00EC0413"/>
    <w:rsid w:val="00EC0584"/>
    <w:rsid w:val="00EC0A5D"/>
    <w:rsid w:val="00EC157A"/>
    <w:rsid w:val="00EC1917"/>
    <w:rsid w:val="00EC1B4D"/>
    <w:rsid w:val="00EC1DB8"/>
    <w:rsid w:val="00EC24CA"/>
    <w:rsid w:val="00EC2540"/>
    <w:rsid w:val="00EC2628"/>
    <w:rsid w:val="00EC26A7"/>
    <w:rsid w:val="00EC2F5B"/>
    <w:rsid w:val="00EC3AB8"/>
    <w:rsid w:val="00EC3D59"/>
    <w:rsid w:val="00EC4577"/>
    <w:rsid w:val="00EC4610"/>
    <w:rsid w:val="00EC4826"/>
    <w:rsid w:val="00EC48F8"/>
    <w:rsid w:val="00EC4902"/>
    <w:rsid w:val="00EC4D4C"/>
    <w:rsid w:val="00EC4FA9"/>
    <w:rsid w:val="00EC5113"/>
    <w:rsid w:val="00EC51CD"/>
    <w:rsid w:val="00EC5B2A"/>
    <w:rsid w:val="00EC5BB8"/>
    <w:rsid w:val="00EC5C57"/>
    <w:rsid w:val="00EC5CFB"/>
    <w:rsid w:val="00EC6092"/>
    <w:rsid w:val="00EC6344"/>
    <w:rsid w:val="00EC6440"/>
    <w:rsid w:val="00EC72B7"/>
    <w:rsid w:val="00EC789A"/>
    <w:rsid w:val="00EC7AA9"/>
    <w:rsid w:val="00ED055E"/>
    <w:rsid w:val="00ED0ACE"/>
    <w:rsid w:val="00ED1E4D"/>
    <w:rsid w:val="00ED1E52"/>
    <w:rsid w:val="00ED22E2"/>
    <w:rsid w:val="00ED2A3F"/>
    <w:rsid w:val="00ED2BBE"/>
    <w:rsid w:val="00ED2C9D"/>
    <w:rsid w:val="00ED3182"/>
    <w:rsid w:val="00ED3827"/>
    <w:rsid w:val="00ED39DF"/>
    <w:rsid w:val="00ED3AC7"/>
    <w:rsid w:val="00ED3B9F"/>
    <w:rsid w:val="00ED4DD5"/>
    <w:rsid w:val="00ED53C2"/>
    <w:rsid w:val="00ED5788"/>
    <w:rsid w:val="00ED58C0"/>
    <w:rsid w:val="00ED5A7F"/>
    <w:rsid w:val="00ED5B16"/>
    <w:rsid w:val="00ED5C60"/>
    <w:rsid w:val="00ED6E43"/>
    <w:rsid w:val="00ED6FC2"/>
    <w:rsid w:val="00ED7082"/>
    <w:rsid w:val="00ED7C8E"/>
    <w:rsid w:val="00EE011D"/>
    <w:rsid w:val="00EE0577"/>
    <w:rsid w:val="00EE08A4"/>
    <w:rsid w:val="00EE0E43"/>
    <w:rsid w:val="00EE0F53"/>
    <w:rsid w:val="00EE1160"/>
    <w:rsid w:val="00EE1413"/>
    <w:rsid w:val="00EE1470"/>
    <w:rsid w:val="00EE1AC7"/>
    <w:rsid w:val="00EE1C3E"/>
    <w:rsid w:val="00EE1C68"/>
    <w:rsid w:val="00EE21F9"/>
    <w:rsid w:val="00EE23BD"/>
    <w:rsid w:val="00EE275F"/>
    <w:rsid w:val="00EE2AFD"/>
    <w:rsid w:val="00EE2C6A"/>
    <w:rsid w:val="00EE2E47"/>
    <w:rsid w:val="00EE2F6F"/>
    <w:rsid w:val="00EE339A"/>
    <w:rsid w:val="00EE34A6"/>
    <w:rsid w:val="00EE3E1B"/>
    <w:rsid w:val="00EE4A24"/>
    <w:rsid w:val="00EE4D46"/>
    <w:rsid w:val="00EE4EA1"/>
    <w:rsid w:val="00EE5172"/>
    <w:rsid w:val="00EE519A"/>
    <w:rsid w:val="00EE5483"/>
    <w:rsid w:val="00EE563F"/>
    <w:rsid w:val="00EE5945"/>
    <w:rsid w:val="00EE5BA0"/>
    <w:rsid w:val="00EE66EF"/>
    <w:rsid w:val="00EE69C3"/>
    <w:rsid w:val="00EE6D9C"/>
    <w:rsid w:val="00EE745C"/>
    <w:rsid w:val="00EE7574"/>
    <w:rsid w:val="00EF0734"/>
    <w:rsid w:val="00EF0E59"/>
    <w:rsid w:val="00EF165B"/>
    <w:rsid w:val="00EF1807"/>
    <w:rsid w:val="00EF18FB"/>
    <w:rsid w:val="00EF1E4A"/>
    <w:rsid w:val="00EF2382"/>
    <w:rsid w:val="00EF2676"/>
    <w:rsid w:val="00EF2A3A"/>
    <w:rsid w:val="00EF2D32"/>
    <w:rsid w:val="00EF358D"/>
    <w:rsid w:val="00EF374C"/>
    <w:rsid w:val="00EF4112"/>
    <w:rsid w:val="00EF4186"/>
    <w:rsid w:val="00EF460E"/>
    <w:rsid w:val="00EF4C84"/>
    <w:rsid w:val="00EF4D1C"/>
    <w:rsid w:val="00EF5329"/>
    <w:rsid w:val="00EF5F44"/>
    <w:rsid w:val="00EF6A9E"/>
    <w:rsid w:val="00EF6C1D"/>
    <w:rsid w:val="00EF7224"/>
    <w:rsid w:val="00EF72DC"/>
    <w:rsid w:val="00EF7608"/>
    <w:rsid w:val="00EF783B"/>
    <w:rsid w:val="00EF7E5F"/>
    <w:rsid w:val="00F00260"/>
    <w:rsid w:val="00F0077A"/>
    <w:rsid w:val="00F00825"/>
    <w:rsid w:val="00F0087E"/>
    <w:rsid w:val="00F00E1F"/>
    <w:rsid w:val="00F00F90"/>
    <w:rsid w:val="00F013E2"/>
    <w:rsid w:val="00F0164D"/>
    <w:rsid w:val="00F019CC"/>
    <w:rsid w:val="00F02672"/>
    <w:rsid w:val="00F02BA9"/>
    <w:rsid w:val="00F02D4C"/>
    <w:rsid w:val="00F03C66"/>
    <w:rsid w:val="00F0436E"/>
    <w:rsid w:val="00F043B3"/>
    <w:rsid w:val="00F04E8E"/>
    <w:rsid w:val="00F05114"/>
    <w:rsid w:val="00F051F7"/>
    <w:rsid w:val="00F0555A"/>
    <w:rsid w:val="00F061A2"/>
    <w:rsid w:val="00F061D5"/>
    <w:rsid w:val="00F0681D"/>
    <w:rsid w:val="00F06BB1"/>
    <w:rsid w:val="00F06F19"/>
    <w:rsid w:val="00F07951"/>
    <w:rsid w:val="00F07B23"/>
    <w:rsid w:val="00F07CAD"/>
    <w:rsid w:val="00F07DE8"/>
    <w:rsid w:val="00F102FC"/>
    <w:rsid w:val="00F10B25"/>
    <w:rsid w:val="00F10DB5"/>
    <w:rsid w:val="00F10F4D"/>
    <w:rsid w:val="00F11574"/>
    <w:rsid w:val="00F130F5"/>
    <w:rsid w:val="00F135B1"/>
    <w:rsid w:val="00F13917"/>
    <w:rsid w:val="00F13A61"/>
    <w:rsid w:val="00F13A94"/>
    <w:rsid w:val="00F13DEA"/>
    <w:rsid w:val="00F14184"/>
    <w:rsid w:val="00F152CD"/>
    <w:rsid w:val="00F15370"/>
    <w:rsid w:val="00F15AA0"/>
    <w:rsid w:val="00F15B81"/>
    <w:rsid w:val="00F1691D"/>
    <w:rsid w:val="00F16E80"/>
    <w:rsid w:val="00F1720D"/>
    <w:rsid w:val="00F17425"/>
    <w:rsid w:val="00F17E22"/>
    <w:rsid w:val="00F17FDE"/>
    <w:rsid w:val="00F20001"/>
    <w:rsid w:val="00F21220"/>
    <w:rsid w:val="00F2125F"/>
    <w:rsid w:val="00F2140C"/>
    <w:rsid w:val="00F21587"/>
    <w:rsid w:val="00F218A7"/>
    <w:rsid w:val="00F218CF"/>
    <w:rsid w:val="00F21A99"/>
    <w:rsid w:val="00F22CC2"/>
    <w:rsid w:val="00F23C22"/>
    <w:rsid w:val="00F23E87"/>
    <w:rsid w:val="00F2406C"/>
    <w:rsid w:val="00F24764"/>
    <w:rsid w:val="00F24B4F"/>
    <w:rsid w:val="00F255DA"/>
    <w:rsid w:val="00F2578B"/>
    <w:rsid w:val="00F25D4E"/>
    <w:rsid w:val="00F25EB0"/>
    <w:rsid w:val="00F25EDE"/>
    <w:rsid w:val="00F26259"/>
    <w:rsid w:val="00F268F4"/>
    <w:rsid w:val="00F276AA"/>
    <w:rsid w:val="00F27A64"/>
    <w:rsid w:val="00F27A66"/>
    <w:rsid w:val="00F27E2A"/>
    <w:rsid w:val="00F306B2"/>
    <w:rsid w:val="00F30F7D"/>
    <w:rsid w:val="00F30FA2"/>
    <w:rsid w:val="00F310E7"/>
    <w:rsid w:val="00F3127A"/>
    <w:rsid w:val="00F31343"/>
    <w:rsid w:val="00F326E8"/>
    <w:rsid w:val="00F32AFF"/>
    <w:rsid w:val="00F3387B"/>
    <w:rsid w:val="00F3388D"/>
    <w:rsid w:val="00F34214"/>
    <w:rsid w:val="00F3490E"/>
    <w:rsid w:val="00F34B83"/>
    <w:rsid w:val="00F34DF2"/>
    <w:rsid w:val="00F352BF"/>
    <w:rsid w:val="00F358A0"/>
    <w:rsid w:val="00F35973"/>
    <w:rsid w:val="00F35BAF"/>
    <w:rsid w:val="00F360FF"/>
    <w:rsid w:val="00F361B6"/>
    <w:rsid w:val="00F3626F"/>
    <w:rsid w:val="00F362FE"/>
    <w:rsid w:val="00F3671B"/>
    <w:rsid w:val="00F373F4"/>
    <w:rsid w:val="00F37828"/>
    <w:rsid w:val="00F378A1"/>
    <w:rsid w:val="00F37AFF"/>
    <w:rsid w:val="00F4037B"/>
    <w:rsid w:val="00F4057C"/>
    <w:rsid w:val="00F40674"/>
    <w:rsid w:val="00F406AD"/>
    <w:rsid w:val="00F4107F"/>
    <w:rsid w:val="00F41CD3"/>
    <w:rsid w:val="00F41DDF"/>
    <w:rsid w:val="00F42B2C"/>
    <w:rsid w:val="00F436E7"/>
    <w:rsid w:val="00F43897"/>
    <w:rsid w:val="00F44631"/>
    <w:rsid w:val="00F44AAC"/>
    <w:rsid w:val="00F44C78"/>
    <w:rsid w:val="00F4594C"/>
    <w:rsid w:val="00F459C1"/>
    <w:rsid w:val="00F45CE7"/>
    <w:rsid w:val="00F45FB2"/>
    <w:rsid w:val="00F46864"/>
    <w:rsid w:val="00F46E6A"/>
    <w:rsid w:val="00F471D5"/>
    <w:rsid w:val="00F4722D"/>
    <w:rsid w:val="00F472B0"/>
    <w:rsid w:val="00F47677"/>
    <w:rsid w:val="00F47BF1"/>
    <w:rsid w:val="00F50246"/>
    <w:rsid w:val="00F506DD"/>
    <w:rsid w:val="00F50BA8"/>
    <w:rsid w:val="00F5125F"/>
    <w:rsid w:val="00F51E4B"/>
    <w:rsid w:val="00F52D4B"/>
    <w:rsid w:val="00F52D89"/>
    <w:rsid w:val="00F52F1C"/>
    <w:rsid w:val="00F52F8B"/>
    <w:rsid w:val="00F53638"/>
    <w:rsid w:val="00F538C7"/>
    <w:rsid w:val="00F53A18"/>
    <w:rsid w:val="00F5480A"/>
    <w:rsid w:val="00F5487D"/>
    <w:rsid w:val="00F549B0"/>
    <w:rsid w:val="00F55135"/>
    <w:rsid w:val="00F5535B"/>
    <w:rsid w:val="00F5598E"/>
    <w:rsid w:val="00F57293"/>
    <w:rsid w:val="00F574E7"/>
    <w:rsid w:val="00F57BC1"/>
    <w:rsid w:val="00F6131A"/>
    <w:rsid w:val="00F6132F"/>
    <w:rsid w:val="00F62395"/>
    <w:rsid w:val="00F62711"/>
    <w:rsid w:val="00F62C16"/>
    <w:rsid w:val="00F62D6F"/>
    <w:rsid w:val="00F63802"/>
    <w:rsid w:val="00F63B6E"/>
    <w:rsid w:val="00F64BDA"/>
    <w:rsid w:val="00F64FBA"/>
    <w:rsid w:val="00F65EFF"/>
    <w:rsid w:val="00F66007"/>
    <w:rsid w:val="00F66278"/>
    <w:rsid w:val="00F666F6"/>
    <w:rsid w:val="00F66801"/>
    <w:rsid w:val="00F66C3E"/>
    <w:rsid w:val="00F6739A"/>
    <w:rsid w:val="00F676C1"/>
    <w:rsid w:val="00F67834"/>
    <w:rsid w:val="00F678D2"/>
    <w:rsid w:val="00F7178A"/>
    <w:rsid w:val="00F731A9"/>
    <w:rsid w:val="00F732C5"/>
    <w:rsid w:val="00F7330D"/>
    <w:rsid w:val="00F73838"/>
    <w:rsid w:val="00F741DB"/>
    <w:rsid w:val="00F75572"/>
    <w:rsid w:val="00F76BC1"/>
    <w:rsid w:val="00F76CC8"/>
    <w:rsid w:val="00F76E8E"/>
    <w:rsid w:val="00F77386"/>
    <w:rsid w:val="00F77737"/>
    <w:rsid w:val="00F8090F"/>
    <w:rsid w:val="00F80FF5"/>
    <w:rsid w:val="00F810CE"/>
    <w:rsid w:val="00F8164C"/>
    <w:rsid w:val="00F81C1D"/>
    <w:rsid w:val="00F81C45"/>
    <w:rsid w:val="00F82741"/>
    <w:rsid w:val="00F82934"/>
    <w:rsid w:val="00F8374D"/>
    <w:rsid w:val="00F83953"/>
    <w:rsid w:val="00F83A52"/>
    <w:rsid w:val="00F83FB1"/>
    <w:rsid w:val="00F849BD"/>
    <w:rsid w:val="00F84BD1"/>
    <w:rsid w:val="00F84DA2"/>
    <w:rsid w:val="00F84FE6"/>
    <w:rsid w:val="00F8543C"/>
    <w:rsid w:val="00F85D79"/>
    <w:rsid w:val="00F86220"/>
    <w:rsid w:val="00F863CC"/>
    <w:rsid w:val="00F8660B"/>
    <w:rsid w:val="00F868E5"/>
    <w:rsid w:val="00F86F99"/>
    <w:rsid w:val="00F86FF9"/>
    <w:rsid w:val="00F90690"/>
    <w:rsid w:val="00F90893"/>
    <w:rsid w:val="00F90A76"/>
    <w:rsid w:val="00F919DC"/>
    <w:rsid w:val="00F9250E"/>
    <w:rsid w:val="00F925D7"/>
    <w:rsid w:val="00F929A4"/>
    <w:rsid w:val="00F9307C"/>
    <w:rsid w:val="00F93484"/>
    <w:rsid w:val="00F93F63"/>
    <w:rsid w:val="00F942E5"/>
    <w:rsid w:val="00F94784"/>
    <w:rsid w:val="00F94B43"/>
    <w:rsid w:val="00F94E31"/>
    <w:rsid w:val="00F95568"/>
    <w:rsid w:val="00F96353"/>
    <w:rsid w:val="00F96F35"/>
    <w:rsid w:val="00F9754E"/>
    <w:rsid w:val="00F979B4"/>
    <w:rsid w:val="00F979E5"/>
    <w:rsid w:val="00FA00C4"/>
    <w:rsid w:val="00FA0626"/>
    <w:rsid w:val="00FA0A45"/>
    <w:rsid w:val="00FA0CA2"/>
    <w:rsid w:val="00FA10B3"/>
    <w:rsid w:val="00FA1615"/>
    <w:rsid w:val="00FA1F1D"/>
    <w:rsid w:val="00FA21F4"/>
    <w:rsid w:val="00FA2313"/>
    <w:rsid w:val="00FA23A5"/>
    <w:rsid w:val="00FA2CE4"/>
    <w:rsid w:val="00FA2F91"/>
    <w:rsid w:val="00FA3FA7"/>
    <w:rsid w:val="00FA4416"/>
    <w:rsid w:val="00FA486D"/>
    <w:rsid w:val="00FA5041"/>
    <w:rsid w:val="00FA5ACB"/>
    <w:rsid w:val="00FA5B04"/>
    <w:rsid w:val="00FA5BC6"/>
    <w:rsid w:val="00FA6C15"/>
    <w:rsid w:val="00FA732A"/>
    <w:rsid w:val="00FA73C8"/>
    <w:rsid w:val="00FA7EF7"/>
    <w:rsid w:val="00FB0932"/>
    <w:rsid w:val="00FB0A87"/>
    <w:rsid w:val="00FB0EAE"/>
    <w:rsid w:val="00FB0F05"/>
    <w:rsid w:val="00FB1024"/>
    <w:rsid w:val="00FB202A"/>
    <w:rsid w:val="00FB2386"/>
    <w:rsid w:val="00FB2572"/>
    <w:rsid w:val="00FB2E27"/>
    <w:rsid w:val="00FB3A7D"/>
    <w:rsid w:val="00FB3D99"/>
    <w:rsid w:val="00FB3F31"/>
    <w:rsid w:val="00FB46D0"/>
    <w:rsid w:val="00FB49E6"/>
    <w:rsid w:val="00FB4F34"/>
    <w:rsid w:val="00FB51C8"/>
    <w:rsid w:val="00FB5D64"/>
    <w:rsid w:val="00FB6102"/>
    <w:rsid w:val="00FB657A"/>
    <w:rsid w:val="00FB657C"/>
    <w:rsid w:val="00FB6C76"/>
    <w:rsid w:val="00FB71C1"/>
    <w:rsid w:val="00FB7237"/>
    <w:rsid w:val="00FB723D"/>
    <w:rsid w:val="00FB7435"/>
    <w:rsid w:val="00FB7881"/>
    <w:rsid w:val="00FB7E4C"/>
    <w:rsid w:val="00FC0C61"/>
    <w:rsid w:val="00FC125A"/>
    <w:rsid w:val="00FC1442"/>
    <w:rsid w:val="00FC1599"/>
    <w:rsid w:val="00FC27A5"/>
    <w:rsid w:val="00FC27D5"/>
    <w:rsid w:val="00FC27F8"/>
    <w:rsid w:val="00FC2F3C"/>
    <w:rsid w:val="00FC30CF"/>
    <w:rsid w:val="00FC37BC"/>
    <w:rsid w:val="00FC37F7"/>
    <w:rsid w:val="00FC3E32"/>
    <w:rsid w:val="00FC4973"/>
    <w:rsid w:val="00FC5464"/>
    <w:rsid w:val="00FC5A48"/>
    <w:rsid w:val="00FC5C4D"/>
    <w:rsid w:val="00FC5E05"/>
    <w:rsid w:val="00FC5E14"/>
    <w:rsid w:val="00FC61A5"/>
    <w:rsid w:val="00FC6BE7"/>
    <w:rsid w:val="00FC7B20"/>
    <w:rsid w:val="00FC7EE3"/>
    <w:rsid w:val="00FD0070"/>
    <w:rsid w:val="00FD0C7F"/>
    <w:rsid w:val="00FD0E20"/>
    <w:rsid w:val="00FD1470"/>
    <w:rsid w:val="00FD225B"/>
    <w:rsid w:val="00FD22A1"/>
    <w:rsid w:val="00FD374B"/>
    <w:rsid w:val="00FD3985"/>
    <w:rsid w:val="00FD4560"/>
    <w:rsid w:val="00FD45CA"/>
    <w:rsid w:val="00FD4CB5"/>
    <w:rsid w:val="00FD4D61"/>
    <w:rsid w:val="00FD4DC2"/>
    <w:rsid w:val="00FD5427"/>
    <w:rsid w:val="00FD5972"/>
    <w:rsid w:val="00FD59C3"/>
    <w:rsid w:val="00FD697B"/>
    <w:rsid w:val="00FD7295"/>
    <w:rsid w:val="00FD7845"/>
    <w:rsid w:val="00FE0BFD"/>
    <w:rsid w:val="00FE126E"/>
    <w:rsid w:val="00FE2237"/>
    <w:rsid w:val="00FE25AF"/>
    <w:rsid w:val="00FE2889"/>
    <w:rsid w:val="00FE2B1C"/>
    <w:rsid w:val="00FE3294"/>
    <w:rsid w:val="00FE333D"/>
    <w:rsid w:val="00FE3A87"/>
    <w:rsid w:val="00FE3FB8"/>
    <w:rsid w:val="00FE40E1"/>
    <w:rsid w:val="00FE4B64"/>
    <w:rsid w:val="00FE536F"/>
    <w:rsid w:val="00FE5E61"/>
    <w:rsid w:val="00FE5F03"/>
    <w:rsid w:val="00FE5F85"/>
    <w:rsid w:val="00FE672B"/>
    <w:rsid w:val="00FE6ACF"/>
    <w:rsid w:val="00FE74E4"/>
    <w:rsid w:val="00FE7F54"/>
    <w:rsid w:val="00FF0555"/>
    <w:rsid w:val="00FF08DC"/>
    <w:rsid w:val="00FF1FE4"/>
    <w:rsid w:val="00FF2092"/>
    <w:rsid w:val="00FF2315"/>
    <w:rsid w:val="00FF2653"/>
    <w:rsid w:val="00FF26ED"/>
    <w:rsid w:val="00FF2840"/>
    <w:rsid w:val="00FF2F18"/>
    <w:rsid w:val="00FF3B8D"/>
    <w:rsid w:val="00FF3FD1"/>
    <w:rsid w:val="00FF4279"/>
    <w:rsid w:val="00FF47D7"/>
    <w:rsid w:val="00FF4871"/>
    <w:rsid w:val="00FF4A63"/>
    <w:rsid w:val="00FF4C0B"/>
    <w:rsid w:val="00FF4EB5"/>
    <w:rsid w:val="00FF5E15"/>
    <w:rsid w:val="00FF64D5"/>
    <w:rsid w:val="00FF679B"/>
    <w:rsid w:val="00FF698E"/>
    <w:rsid w:val="00FF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6582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582F"/>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6582F"/>
  </w:style>
  <w:style w:type="character" w:styleId="Hyperlink">
    <w:name w:val="Hyperlink"/>
    <w:basedOn w:val="DefaultParagraphFont"/>
    <w:uiPriority w:val="99"/>
    <w:semiHidden/>
    <w:unhideWhenUsed/>
    <w:rsid w:val="0076582F"/>
    <w:rPr>
      <w:color w:val="0000FF"/>
      <w:u w:val="single"/>
    </w:rPr>
  </w:style>
  <w:style w:type="character" w:styleId="Strong">
    <w:name w:val="Strong"/>
    <w:basedOn w:val="DefaultParagraphFont"/>
    <w:uiPriority w:val="22"/>
    <w:qFormat/>
    <w:rsid w:val="0076582F"/>
    <w:rPr>
      <w:b/>
      <w:bCs/>
    </w:rPr>
  </w:style>
  <w:style w:type="character" w:styleId="Emphasis">
    <w:name w:val="Emphasis"/>
    <w:basedOn w:val="DefaultParagraphFont"/>
    <w:uiPriority w:val="20"/>
    <w:qFormat/>
    <w:rsid w:val="0076582F"/>
    <w:rPr>
      <w:i/>
      <w:iCs/>
    </w:rPr>
  </w:style>
  <w:style w:type="paragraph" w:styleId="ListParagraph">
    <w:name w:val="List Paragraph"/>
    <w:basedOn w:val="Normal"/>
    <w:uiPriority w:val="34"/>
    <w:qFormat/>
    <w:rsid w:val="0076582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nhideWhenUsed/>
    <w:rsid w:val="00172993"/>
    <w:pPr>
      <w:tabs>
        <w:tab w:val="center" w:pos="4680"/>
        <w:tab w:val="right" w:pos="9360"/>
      </w:tabs>
    </w:pPr>
  </w:style>
  <w:style w:type="character" w:customStyle="1" w:styleId="HeaderChar">
    <w:name w:val="Header Char"/>
    <w:basedOn w:val="DefaultParagraphFont"/>
    <w:link w:val="Header"/>
    <w:rsid w:val="00172993"/>
  </w:style>
  <w:style w:type="paragraph" w:styleId="Footer">
    <w:name w:val="footer"/>
    <w:basedOn w:val="Normal"/>
    <w:link w:val="FooterChar"/>
    <w:uiPriority w:val="99"/>
    <w:unhideWhenUsed/>
    <w:rsid w:val="00172993"/>
    <w:pPr>
      <w:tabs>
        <w:tab w:val="center" w:pos="4680"/>
        <w:tab w:val="right" w:pos="9360"/>
      </w:tabs>
    </w:pPr>
  </w:style>
  <w:style w:type="character" w:customStyle="1" w:styleId="FooterChar">
    <w:name w:val="Footer Char"/>
    <w:basedOn w:val="DefaultParagraphFont"/>
    <w:link w:val="Footer"/>
    <w:uiPriority w:val="99"/>
    <w:rsid w:val="00172993"/>
  </w:style>
  <w:style w:type="character" w:styleId="PageNumber">
    <w:name w:val="page number"/>
    <w:basedOn w:val="DefaultParagraphFont"/>
    <w:unhideWhenUsed/>
    <w:rsid w:val="001729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6582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582F"/>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6582F"/>
  </w:style>
  <w:style w:type="character" w:styleId="Hyperlink">
    <w:name w:val="Hyperlink"/>
    <w:basedOn w:val="DefaultParagraphFont"/>
    <w:uiPriority w:val="99"/>
    <w:semiHidden/>
    <w:unhideWhenUsed/>
    <w:rsid w:val="0076582F"/>
    <w:rPr>
      <w:color w:val="0000FF"/>
      <w:u w:val="single"/>
    </w:rPr>
  </w:style>
  <w:style w:type="character" w:styleId="Strong">
    <w:name w:val="Strong"/>
    <w:basedOn w:val="DefaultParagraphFont"/>
    <w:uiPriority w:val="22"/>
    <w:qFormat/>
    <w:rsid w:val="0076582F"/>
    <w:rPr>
      <w:b/>
      <w:bCs/>
    </w:rPr>
  </w:style>
  <w:style w:type="character" w:styleId="Emphasis">
    <w:name w:val="Emphasis"/>
    <w:basedOn w:val="DefaultParagraphFont"/>
    <w:uiPriority w:val="20"/>
    <w:qFormat/>
    <w:rsid w:val="0076582F"/>
    <w:rPr>
      <w:i/>
      <w:iCs/>
    </w:rPr>
  </w:style>
  <w:style w:type="paragraph" w:styleId="ListParagraph">
    <w:name w:val="List Paragraph"/>
    <w:basedOn w:val="Normal"/>
    <w:uiPriority w:val="34"/>
    <w:qFormat/>
    <w:rsid w:val="0076582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nhideWhenUsed/>
    <w:rsid w:val="00172993"/>
    <w:pPr>
      <w:tabs>
        <w:tab w:val="center" w:pos="4680"/>
        <w:tab w:val="right" w:pos="9360"/>
      </w:tabs>
    </w:pPr>
  </w:style>
  <w:style w:type="character" w:customStyle="1" w:styleId="HeaderChar">
    <w:name w:val="Header Char"/>
    <w:basedOn w:val="DefaultParagraphFont"/>
    <w:link w:val="Header"/>
    <w:rsid w:val="00172993"/>
  </w:style>
  <w:style w:type="paragraph" w:styleId="Footer">
    <w:name w:val="footer"/>
    <w:basedOn w:val="Normal"/>
    <w:link w:val="FooterChar"/>
    <w:uiPriority w:val="99"/>
    <w:unhideWhenUsed/>
    <w:rsid w:val="00172993"/>
    <w:pPr>
      <w:tabs>
        <w:tab w:val="center" w:pos="4680"/>
        <w:tab w:val="right" w:pos="9360"/>
      </w:tabs>
    </w:pPr>
  </w:style>
  <w:style w:type="character" w:customStyle="1" w:styleId="FooterChar">
    <w:name w:val="Footer Char"/>
    <w:basedOn w:val="DefaultParagraphFont"/>
    <w:link w:val="Footer"/>
    <w:uiPriority w:val="99"/>
    <w:rsid w:val="00172993"/>
  </w:style>
  <w:style w:type="character" w:styleId="PageNumber">
    <w:name w:val="page number"/>
    <w:basedOn w:val="DefaultParagraphFont"/>
    <w:unhideWhenUsed/>
    <w:rsid w:val="00172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082585">
      <w:bodyDiv w:val="1"/>
      <w:marLeft w:val="0"/>
      <w:marRight w:val="0"/>
      <w:marTop w:val="0"/>
      <w:marBottom w:val="0"/>
      <w:divBdr>
        <w:top w:val="none" w:sz="0" w:space="0" w:color="auto"/>
        <w:left w:val="none" w:sz="0" w:space="0" w:color="auto"/>
        <w:bottom w:val="none" w:sz="0" w:space="0" w:color="auto"/>
        <w:right w:val="none" w:sz="0" w:space="0" w:color="auto"/>
      </w:divBdr>
      <w:divsChild>
        <w:div w:id="1245994669">
          <w:marLeft w:val="0"/>
          <w:marRight w:val="0"/>
          <w:marTop w:val="0"/>
          <w:marBottom w:val="0"/>
          <w:divBdr>
            <w:top w:val="none" w:sz="0" w:space="0" w:color="auto"/>
            <w:left w:val="none" w:sz="0" w:space="0" w:color="auto"/>
            <w:bottom w:val="none" w:sz="0" w:space="0" w:color="auto"/>
            <w:right w:val="none" w:sz="0" w:space="0" w:color="auto"/>
          </w:divBdr>
        </w:div>
        <w:div w:id="1044864313">
          <w:marLeft w:val="0"/>
          <w:marRight w:val="0"/>
          <w:marTop w:val="0"/>
          <w:marBottom w:val="0"/>
          <w:divBdr>
            <w:top w:val="none" w:sz="0" w:space="0" w:color="auto"/>
            <w:left w:val="none" w:sz="0" w:space="0" w:color="auto"/>
            <w:bottom w:val="none" w:sz="0" w:space="0" w:color="auto"/>
            <w:right w:val="none" w:sz="0" w:space="0" w:color="auto"/>
          </w:divBdr>
        </w:div>
        <w:div w:id="140388480">
          <w:marLeft w:val="0"/>
          <w:marRight w:val="0"/>
          <w:marTop w:val="0"/>
          <w:marBottom w:val="0"/>
          <w:divBdr>
            <w:top w:val="none" w:sz="0" w:space="0" w:color="auto"/>
            <w:left w:val="none" w:sz="0" w:space="0" w:color="auto"/>
            <w:bottom w:val="none" w:sz="0" w:space="0" w:color="auto"/>
            <w:right w:val="none" w:sz="0" w:space="0" w:color="auto"/>
          </w:divBdr>
        </w:div>
        <w:div w:id="1560703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Hosea-2-19/" TargetMode="External"/><Relationship Id="rId13" Type="http://schemas.openxmlformats.org/officeDocument/2006/relationships/hyperlink" Target="https://everything2.com/title/philosophi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ingjamesbibleonline.org/Isaiah-54-5/" TargetMode="External"/><Relationship Id="rId12" Type="http://schemas.openxmlformats.org/officeDocument/2006/relationships/hyperlink" Target="https://everything2.com/title/Matthew+23" TargetMode="External"/><Relationship Id="rId17" Type="http://schemas.openxmlformats.org/officeDocument/2006/relationships/hyperlink" Target="https://everything2.com/title/False" TargetMode="External"/><Relationship Id="rId2" Type="http://schemas.microsoft.com/office/2007/relationships/stylesWithEffects" Target="stylesWithEffects.xml"/><Relationship Id="rId16" Type="http://schemas.openxmlformats.org/officeDocument/2006/relationships/hyperlink" Target="https://everything2.com/title/lam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verything2.com/title/John" TargetMode="External"/><Relationship Id="rId5" Type="http://schemas.openxmlformats.org/officeDocument/2006/relationships/footnotes" Target="footnotes.xml"/><Relationship Id="rId15" Type="http://schemas.openxmlformats.org/officeDocument/2006/relationships/hyperlink" Target="https://everything2.com/title/light" TargetMode="External"/><Relationship Id="rId10" Type="http://schemas.openxmlformats.org/officeDocument/2006/relationships/hyperlink" Target="https://everything2.com/title/Discipl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kingjamesbibleonline.org/Revelation-19-7_19-9/" TargetMode="External"/><Relationship Id="rId14" Type="http://schemas.openxmlformats.org/officeDocument/2006/relationships/hyperlink" Target="https://everything2.com/title/adap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Walters</dc:creator>
  <cp:lastModifiedBy>Bob Walters</cp:lastModifiedBy>
  <cp:revision>5</cp:revision>
  <dcterms:created xsi:type="dcterms:W3CDTF">2017-09-25T00:54:00Z</dcterms:created>
  <dcterms:modified xsi:type="dcterms:W3CDTF">2017-09-26T16:23:00Z</dcterms:modified>
</cp:coreProperties>
</file>